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4C" w:rsidRPr="00397DEC" w:rsidRDefault="00397DEC" w:rsidP="00EA404C">
      <w:pPr>
        <w:pStyle w:val="NoSpacing"/>
        <w:rPr>
          <w:sz w:val="24"/>
          <w:szCs w:val="24"/>
          <w:u w:val="single"/>
        </w:rPr>
      </w:pPr>
      <w:r w:rsidRPr="00397DEC">
        <w:rPr>
          <w:sz w:val="24"/>
          <w:szCs w:val="24"/>
          <w:u w:val="single"/>
        </w:rPr>
        <w:t>MEETING OF THE DERWEN COUNCIL HELD ON WEDNESDAY 20</w:t>
      </w:r>
      <w:r w:rsidRPr="00397DEC">
        <w:rPr>
          <w:sz w:val="24"/>
          <w:szCs w:val="24"/>
          <w:u w:val="single"/>
          <w:vertAlign w:val="superscript"/>
        </w:rPr>
        <w:t>TH</w:t>
      </w:r>
      <w:r w:rsidRPr="00397DEC">
        <w:rPr>
          <w:sz w:val="24"/>
          <w:szCs w:val="24"/>
          <w:u w:val="single"/>
        </w:rPr>
        <w:t xml:space="preserve"> JANUARY 2021 VIA ZOOM CONFERENCING AT 7.30 P.M.</w:t>
      </w:r>
    </w:p>
    <w:p w:rsidR="00F95591" w:rsidRPr="00397DEC" w:rsidRDefault="00F95591" w:rsidP="00EA404C">
      <w:pPr>
        <w:pStyle w:val="NoSpacing"/>
        <w:rPr>
          <w:sz w:val="24"/>
          <w:szCs w:val="24"/>
          <w:u w:val="single"/>
        </w:rPr>
      </w:pPr>
    </w:p>
    <w:p w:rsidR="0001099F" w:rsidRPr="00857B67" w:rsidRDefault="00397DEC" w:rsidP="00EA404C">
      <w:pPr>
        <w:pStyle w:val="NoSpacing"/>
        <w:rPr>
          <w:sz w:val="24"/>
          <w:szCs w:val="24"/>
        </w:rPr>
      </w:pPr>
      <w:r w:rsidRPr="00397DEC">
        <w:rPr>
          <w:sz w:val="24"/>
          <w:szCs w:val="24"/>
          <w:u w:val="single"/>
        </w:rPr>
        <w:t>1: PRESENT:</w:t>
      </w:r>
      <w:r w:rsidR="00857B67">
        <w:rPr>
          <w:sz w:val="24"/>
          <w:szCs w:val="24"/>
          <w:u w:val="single"/>
        </w:rPr>
        <w:t xml:space="preserve"> </w:t>
      </w:r>
      <w:r w:rsidR="00857B67">
        <w:rPr>
          <w:sz w:val="24"/>
          <w:szCs w:val="24"/>
        </w:rPr>
        <w:t xml:space="preserve">Councillors John </w:t>
      </w:r>
      <w:proofErr w:type="spellStart"/>
      <w:r w:rsidR="00857B67">
        <w:rPr>
          <w:sz w:val="24"/>
          <w:szCs w:val="24"/>
        </w:rPr>
        <w:t>Crowhurst</w:t>
      </w:r>
      <w:proofErr w:type="spellEnd"/>
      <w:r w:rsidR="00857B67">
        <w:rPr>
          <w:sz w:val="24"/>
          <w:szCs w:val="24"/>
        </w:rPr>
        <w:t xml:space="preserve"> (Chairman), </w:t>
      </w:r>
      <w:proofErr w:type="spellStart"/>
      <w:r w:rsidR="00857B67">
        <w:rPr>
          <w:sz w:val="24"/>
          <w:szCs w:val="24"/>
        </w:rPr>
        <w:t>Llefelys</w:t>
      </w:r>
      <w:proofErr w:type="spellEnd"/>
      <w:r w:rsidR="00857B67">
        <w:rPr>
          <w:sz w:val="24"/>
          <w:szCs w:val="24"/>
        </w:rPr>
        <w:t xml:space="preserve"> Rees, Gaynor Jones, </w:t>
      </w:r>
      <w:proofErr w:type="spellStart"/>
      <w:r w:rsidR="00857B67">
        <w:rPr>
          <w:sz w:val="24"/>
          <w:szCs w:val="24"/>
        </w:rPr>
        <w:t>Hywel</w:t>
      </w:r>
      <w:proofErr w:type="spellEnd"/>
      <w:r w:rsidR="00857B67">
        <w:rPr>
          <w:sz w:val="24"/>
          <w:szCs w:val="24"/>
        </w:rPr>
        <w:t xml:space="preserve"> Jones, Denbighshire county Councillor </w:t>
      </w:r>
      <w:proofErr w:type="spellStart"/>
      <w:r w:rsidR="00857B67">
        <w:rPr>
          <w:sz w:val="24"/>
          <w:szCs w:val="24"/>
        </w:rPr>
        <w:t>Eryl</w:t>
      </w:r>
      <w:proofErr w:type="spellEnd"/>
      <w:r w:rsidR="00857B67">
        <w:rPr>
          <w:sz w:val="24"/>
          <w:szCs w:val="24"/>
        </w:rPr>
        <w:t xml:space="preserve"> Williams and the Clerk.</w:t>
      </w:r>
    </w:p>
    <w:p w:rsidR="00397DEC" w:rsidRPr="00397DEC" w:rsidRDefault="00397DEC" w:rsidP="00EA404C">
      <w:pPr>
        <w:pStyle w:val="NoSpacing"/>
        <w:rPr>
          <w:sz w:val="24"/>
          <w:szCs w:val="24"/>
          <w:u w:val="single"/>
        </w:rPr>
      </w:pPr>
    </w:p>
    <w:p w:rsidR="00EA404C" w:rsidRPr="00C234A6" w:rsidRDefault="00397DEC" w:rsidP="00EA404C">
      <w:pPr>
        <w:pStyle w:val="NoSpacing"/>
        <w:rPr>
          <w:sz w:val="24"/>
          <w:szCs w:val="24"/>
        </w:rPr>
      </w:pPr>
      <w:r w:rsidRPr="00397DEC">
        <w:rPr>
          <w:sz w:val="24"/>
          <w:szCs w:val="24"/>
          <w:u w:val="single"/>
        </w:rPr>
        <w:t>2. APOLOGIES:</w:t>
      </w:r>
      <w:r w:rsidR="00C234A6">
        <w:rPr>
          <w:sz w:val="24"/>
          <w:szCs w:val="24"/>
          <w:u w:val="single"/>
        </w:rPr>
        <w:t xml:space="preserve"> </w:t>
      </w:r>
      <w:r w:rsidR="00C234A6">
        <w:rPr>
          <w:sz w:val="24"/>
          <w:szCs w:val="24"/>
        </w:rPr>
        <w:t xml:space="preserve">Councillors </w:t>
      </w:r>
      <w:proofErr w:type="spellStart"/>
      <w:r w:rsidR="00C234A6">
        <w:rPr>
          <w:sz w:val="24"/>
          <w:szCs w:val="24"/>
        </w:rPr>
        <w:t>Erfyl</w:t>
      </w:r>
      <w:proofErr w:type="spellEnd"/>
      <w:r w:rsidR="00C234A6">
        <w:rPr>
          <w:sz w:val="24"/>
          <w:szCs w:val="24"/>
        </w:rPr>
        <w:t xml:space="preserve"> Roberts, </w:t>
      </w:r>
      <w:proofErr w:type="spellStart"/>
      <w:r w:rsidR="00C234A6">
        <w:rPr>
          <w:sz w:val="24"/>
          <w:szCs w:val="24"/>
        </w:rPr>
        <w:t>Tomos</w:t>
      </w:r>
      <w:proofErr w:type="spellEnd"/>
      <w:r w:rsidR="00C234A6">
        <w:rPr>
          <w:sz w:val="24"/>
          <w:szCs w:val="24"/>
        </w:rPr>
        <w:t xml:space="preserve"> Griffiths and Robert Hughes.</w:t>
      </w:r>
    </w:p>
    <w:p w:rsidR="00397DEC" w:rsidRPr="00397DEC" w:rsidRDefault="00397DEC" w:rsidP="00EA404C">
      <w:pPr>
        <w:pStyle w:val="NoSpacing"/>
        <w:rPr>
          <w:sz w:val="24"/>
          <w:szCs w:val="24"/>
          <w:u w:val="single"/>
        </w:rPr>
      </w:pPr>
    </w:p>
    <w:p w:rsidR="00EA404C" w:rsidRPr="00C234A6" w:rsidRDefault="00397DEC" w:rsidP="00EA404C">
      <w:pPr>
        <w:pStyle w:val="NoSpacing"/>
        <w:rPr>
          <w:sz w:val="24"/>
          <w:szCs w:val="24"/>
        </w:rPr>
      </w:pPr>
      <w:r w:rsidRPr="00397DEC">
        <w:rPr>
          <w:sz w:val="24"/>
          <w:szCs w:val="24"/>
          <w:u w:val="single"/>
        </w:rPr>
        <w:t>3. DECLARATIONS OF INTEREST:</w:t>
      </w:r>
      <w:r w:rsidR="00C234A6">
        <w:rPr>
          <w:sz w:val="24"/>
          <w:szCs w:val="24"/>
          <w:u w:val="single"/>
        </w:rPr>
        <w:t xml:space="preserve"> </w:t>
      </w:r>
      <w:r w:rsidR="00C234A6">
        <w:rPr>
          <w:sz w:val="24"/>
          <w:szCs w:val="24"/>
        </w:rPr>
        <w:t>None received.</w:t>
      </w:r>
    </w:p>
    <w:p w:rsidR="00397DEC" w:rsidRPr="00397DEC" w:rsidRDefault="00397DEC" w:rsidP="00EA404C">
      <w:pPr>
        <w:pStyle w:val="NoSpacing"/>
        <w:rPr>
          <w:sz w:val="24"/>
          <w:szCs w:val="24"/>
          <w:u w:val="single"/>
        </w:rPr>
      </w:pPr>
    </w:p>
    <w:p w:rsidR="00EA404C" w:rsidRDefault="00397DEC" w:rsidP="00EA404C">
      <w:pPr>
        <w:pStyle w:val="NoSpacing"/>
        <w:rPr>
          <w:sz w:val="24"/>
          <w:szCs w:val="24"/>
          <w:u w:val="single"/>
        </w:rPr>
      </w:pPr>
      <w:r w:rsidRPr="00397DEC">
        <w:rPr>
          <w:sz w:val="24"/>
          <w:szCs w:val="24"/>
          <w:u w:val="single"/>
        </w:rPr>
        <w:t>4. CONFIRM THE PREVIOUS MINUTES OF THE COUNCIL MEETING.</w:t>
      </w:r>
    </w:p>
    <w:p w:rsidR="00C234A6" w:rsidRPr="00C234A6" w:rsidRDefault="00AF39F5" w:rsidP="00EA40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Members confirmed 18</w:t>
      </w:r>
      <w:r w:rsidRPr="00AF39F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2020 minutes as a true record.</w:t>
      </w:r>
    </w:p>
    <w:p w:rsidR="00397DEC" w:rsidRPr="00397DEC" w:rsidRDefault="00397DEC" w:rsidP="00EA404C">
      <w:pPr>
        <w:pStyle w:val="NoSpacing"/>
        <w:rPr>
          <w:sz w:val="24"/>
          <w:szCs w:val="24"/>
          <w:u w:val="single"/>
        </w:rPr>
      </w:pPr>
    </w:p>
    <w:p w:rsidR="0001099F" w:rsidRDefault="00397DEC" w:rsidP="00EA404C">
      <w:pPr>
        <w:pStyle w:val="NoSpacing"/>
        <w:rPr>
          <w:sz w:val="24"/>
          <w:szCs w:val="24"/>
          <w:u w:val="single"/>
        </w:rPr>
      </w:pPr>
      <w:r w:rsidRPr="00397DEC">
        <w:rPr>
          <w:sz w:val="24"/>
          <w:szCs w:val="24"/>
          <w:u w:val="single"/>
        </w:rPr>
        <w:t>5. MATTERS ARISING FROM THE MINUTES.</w:t>
      </w:r>
    </w:p>
    <w:p w:rsidR="00AF39F5" w:rsidRDefault="001573E4" w:rsidP="00EA40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A: </w:t>
      </w:r>
      <w:r w:rsidR="00F06E2C">
        <w:rPr>
          <w:sz w:val="24"/>
          <w:szCs w:val="24"/>
        </w:rPr>
        <w:t>Denbighshire County Council has granted planning permission of the following planning applications:-</w:t>
      </w:r>
    </w:p>
    <w:p w:rsidR="00F06E2C" w:rsidRDefault="001573E4" w:rsidP="00F06E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F06E2C">
        <w:rPr>
          <w:sz w:val="24"/>
          <w:szCs w:val="24"/>
        </w:rPr>
        <w:t xml:space="preserve">. </w:t>
      </w:r>
      <w:r w:rsidR="00F06E2C" w:rsidRPr="00F95591">
        <w:rPr>
          <w:sz w:val="24"/>
          <w:szCs w:val="24"/>
        </w:rPr>
        <w:t>Planning application: 12/2020/0377 - Erection of extension to existing agricultural building for cattl</w:t>
      </w:r>
      <w:r w:rsidR="00F06E2C">
        <w:rPr>
          <w:sz w:val="24"/>
          <w:szCs w:val="24"/>
        </w:rPr>
        <w:t xml:space="preserve">e at </w:t>
      </w:r>
      <w:proofErr w:type="spellStart"/>
      <w:r w:rsidR="00F06E2C">
        <w:rPr>
          <w:sz w:val="24"/>
          <w:szCs w:val="24"/>
        </w:rPr>
        <w:t>Llys</w:t>
      </w:r>
      <w:proofErr w:type="spellEnd"/>
      <w:r w:rsidR="00F06E2C">
        <w:rPr>
          <w:sz w:val="24"/>
          <w:szCs w:val="24"/>
        </w:rPr>
        <w:t xml:space="preserve">, </w:t>
      </w:r>
      <w:proofErr w:type="spellStart"/>
      <w:r w:rsidR="00F06E2C">
        <w:rPr>
          <w:sz w:val="24"/>
          <w:szCs w:val="24"/>
        </w:rPr>
        <w:t>Clawddnewydd</w:t>
      </w:r>
      <w:proofErr w:type="spellEnd"/>
      <w:r w:rsidR="00F06E2C">
        <w:rPr>
          <w:sz w:val="24"/>
          <w:szCs w:val="24"/>
        </w:rPr>
        <w:t>.</w:t>
      </w:r>
    </w:p>
    <w:p w:rsidR="00F06E2C" w:rsidRDefault="001573E4" w:rsidP="00F06E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F06E2C">
        <w:rPr>
          <w:sz w:val="24"/>
          <w:szCs w:val="24"/>
        </w:rPr>
        <w:t xml:space="preserve">. </w:t>
      </w:r>
      <w:r w:rsidR="00F06E2C" w:rsidRPr="00F95591">
        <w:rPr>
          <w:sz w:val="24"/>
          <w:szCs w:val="24"/>
        </w:rPr>
        <w:t>Planning Application: 12/2020/0779 - Erection of ancillary domestic outbuildi</w:t>
      </w:r>
      <w:r w:rsidR="00F06E2C">
        <w:rPr>
          <w:sz w:val="24"/>
          <w:szCs w:val="24"/>
        </w:rPr>
        <w:t xml:space="preserve">ng at Glyn Bach, </w:t>
      </w:r>
      <w:proofErr w:type="spellStart"/>
      <w:r w:rsidR="00F06E2C">
        <w:rPr>
          <w:sz w:val="24"/>
          <w:szCs w:val="24"/>
        </w:rPr>
        <w:t>Derwen</w:t>
      </w:r>
      <w:proofErr w:type="spellEnd"/>
      <w:r w:rsidR="00F06E2C">
        <w:rPr>
          <w:sz w:val="24"/>
          <w:szCs w:val="24"/>
        </w:rPr>
        <w:t>.</w:t>
      </w:r>
    </w:p>
    <w:p w:rsidR="00397DEC" w:rsidRPr="001573E4" w:rsidRDefault="001573E4" w:rsidP="00EA40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B. Members reported that there are still blocked highway </w:t>
      </w:r>
      <w:r w:rsidR="00A712FA">
        <w:rPr>
          <w:sz w:val="24"/>
          <w:szCs w:val="24"/>
        </w:rPr>
        <w:t xml:space="preserve">gully </w:t>
      </w:r>
      <w:r w:rsidR="00AA5C04">
        <w:rPr>
          <w:sz w:val="24"/>
          <w:szCs w:val="24"/>
        </w:rPr>
        <w:t xml:space="preserve">issues </w:t>
      </w:r>
      <w:r>
        <w:rPr>
          <w:sz w:val="24"/>
          <w:szCs w:val="24"/>
        </w:rPr>
        <w:t xml:space="preserve">within the community and the Clerk will write again to Denbighshire County Council regarding the issue. </w:t>
      </w:r>
    </w:p>
    <w:p w:rsidR="001573E4" w:rsidRPr="00397DEC" w:rsidRDefault="001573E4" w:rsidP="00EA404C">
      <w:pPr>
        <w:pStyle w:val="NoSpacing"/>
        <w:rPr>
          <w:sz w:val="24"/>
          <w:szCs w:val="24"/>
          <w:u w:val="single"/>
        </w:rPr>
      </w:pPr>
    </w:p>
    <w:p w:rsidR="0001099F" w:rsidRDefault="00397DEC" w:rsidP="00EA404C">
      <w:pPr>
        <w:pStyle w:val="NoSpacing"/>
        <w:rPr>
          <w:sz w:val="24"/>
          <w:szCs w:val="24"/>
          <w:u w:val="single"/>
        </w:rPr>
      </w:pPr>
      <w:r w:rsidRPr="00397DEC">
        <w:rPr>
          <w:sz w:val="24"/>
          <w:szCs w:val="24"/>
          <w:u w:val="single"/>
        </w:rPr>
        <w:t>6. CLAWDDNEWYDD POND.</w:t>
      </w:r>
    </w:p>
    <w:p w:rsidR="001573E4" w:rsidRPr="00A712FA" w:rsidRDefault="00A712FA" w:rsidP="00A712FA">
      <w:pPr>
        <w:pStyle w:val="NoSpacing"/>
        <w:rPr>
          <w:rFonts w:cstheme="minorHAnsi"/>
          <w:sz w:val="24"/>
          <w:szCs w:val="24"/>
        </w:rPr>
      </w:pPr>
      <w:r w:rsidRPr="00A712FA">
        <w:rPr>
          <w:rFonts w:cstheme="minorHAnsi"/>
          <w:sz w:val="24"/>
          <w:szCs w:val="24"/>
        </w:rPr>
        <w:t xml:space="preserve">Minutes of the </w:t>
      </w:r>
      <w:proofErr w:type="spellStart"/>
      <w:r w:rsidRPr="00A712FA">
        <w:rPr>
          <w:rFonts w:cstheme="minorHAnsi"/>
          <w:sz w:val="24"/>
          <w:szCs w:val="24"/>
        </w:rPr>
        <w:t>Clawddnewydd</w:t>
      </w:r>
      <w:proofErr w:type="spellEnd"/>
      <w:r w:rsidRPr="00A712FA">
        <w:rPr>
          <w:rFonts w:cstheme="minorHAnsi"/>
          <w:sz w:val="24"/>
          <w:szCs w:val="24"/>
        </w:rPr>
        <w:t xml:space="preserve"> Pond Site meeting on Friday 27</w:t>
      </w:r>
      <w:r w:rsidRPr="00A712FA">
        <w:rPr>
          <w:rFonts w:cstheme="minorHAnsi"/>
          <w:sz w:val="24"/>
          <w:szCs w:val="24"/>
          <w:vertAlign w:val="superscript"/>
        </w:rPr>
        <w:t>th</w:t>
      </w:r>
      <w:r w:rsidRPr="00A712F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November 2020 provided by </w:t>
      </w:r>
      <w:proofErr w:type="spellStart"/>
      <w:r>
        <w:rPr>
          <w:rFonts w:cstheme="minorHAnsi"/>
          <w:sz w:val="24"/>
          <w:szCs w:val="24"/>
        </w:rPr>
        <w:t>Lowri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Owain</w:t>
      </w:r>
      <w:proofErr w:type="spellEnd"/>
      <w:r>
        <w:rPr>
          <w:rFonts w:cstheme="minorHAnsi"/>
          <w:sz w:val="24"/>
          <w:szCs w:val="24"/>
        </w:rPr>
        <w:t xml:space="preserve"> of </w:t>
      </w:r>
      <w:proofErr w:type="spellStart"/>
      <w:r>
        <w:rPr>
          <w:rFonts w:cstheme="minorHAnsi"/>
          <w:sz w:val="24"/>
          <w:szCs w:val="24"/>
        </w:rPr>
        <w:t>Cadwyn</w:t>
      </w:r>
      <w:proofErr w:type="spellEnd"/>
      <w:r>
        <w:rPr>
          <w:rFonts w:cstheme="minorHAnsi"/>
          <w:sz w:val="24"/>
          <w:szCs w:val="24"/>
        </w:rPr>
        <w:t xml:space="preserve"> Clwyd:-</w:t>
      </w:r>
    </w:p>
    <w:p w:rsidR="00A712FA" w:rsidRPr="00A712FA" w:rsidRDefault="00A712FA" w:rsidP="00A712FA">
      <w:pPr>
        <w:pStyle w:val="NoSpacing"/>
        <w:rPr>
          <w:rFonts w:cstheme="minorHAnsi"/>
          <w:color w:val="1D2228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“</w:t>
      </w:r>
      <w:r w:rsidRPr="00A712FA">
        <w:rPr>
          <w:rFonts w:cstheme="minorHAnsi"/>
          <w:color w:val="000000"/>
          <w:sz w:val="24"/>
          <w:szCs w:val="24"/>
        </w:rPr>
        <w:t>Following numerous questions from prospective suppliers on sell2wales, we drew in Howard Sutcliffe DCC Countryside to advise on the way forward.  Howard advised we contact </w:t>
      </w:r>
    </w:p>
    <w:p w:rsidR="00A712FA" w:rsidRPr="00A712FA" w:rsidRDefault="00A712FA" w:rsidP="00A712FA">
      <w:pPr>
        <w:pStyle w:val="NoSpacing"/>
        <w:rPr>
          <w:rFonts w:cstheme="minorHAnsi"/>
          <w:color w:val="1D2228"/>
          <w:sz w:val="24"/>
          <w:szCs w:val="24"/>
        </w:rPr>
      </w:pPr>
      <w:r w:rsidRPr="00A712FA">
        <w:rPr>
          <w:rStyle w:val="yiv4089087070mark4q8zz5h98"/>
          <w:rFonts w:cstheme="minorHAnsi"/>
          <w:color w:val="000000"/>
          <w:sz w:val="24"/>
          <w:szCs w:val="24"/>
        </w:rPr>
        <w:t>Mandy - </w:t>
      </w:r>
      <w:r w:rsidRPr="00A712FA">
        <w:rPr>
          <w:rFonts w:cstheme="minorHAnsi"/>
          <w:color w:val="000000"/>
          <w:sz w:val="24"/>
          <w:szCs w:val="24"/>
        </w:rPr>
        <w:t xml:space="preserve">North Wales Officer for the Amphibian and Reptile Conservation.  Mandy kindly came to a site meeting last Friday to advise on the best way forward (also in attendance was </w:t>
      </w:r>
      <w:proofErr w:type="spellStart"/>
      <w:r w:rsidRPr="00A712FA">
        <w:rPr>
          <w:rFonts w:cstheme="minorHAnsi"/>
          <w:color w:val="000000"/>
          <w:sz w:val="24"/>
          <w:szCs w:val="24"/>
        </w:rPr>
        <w:t>Hywel</w:t>
      </w:r>
      <w:proofErr w:type="spellEnd"/>
      <w:r w:rsidRPr="00A712FA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A712FA">
        <w:rPr>
          <w:rFonts w:cstheme="minorHAnsi"/>
          <w:color w:val="000000"/>
          <w:sz w:val="24"/>
          <w:szCs w:val="24"/>
        </w:rPr>
        <w:t>Eryl</w:t>
      </w:r>
      <w:proofErr w:type="spellEnd"/>
      <w:r w:rsidRPr="00A712FA">
        <w:rPr>
          <w:rFonts w:cstheme="minorHAnsi"/>
          <w:color w:val="000000"/>
          <w:sz w:val="24"/>
          <w:szCs w:val="24"/>
        </w:rPr>
        <w:t xml:space="preserve">,  Howard DCC, </w:t>
      </w:r>
      <w:proofErr w:type="spellStart"/>
      <w:r w:rsidRPr="00A712FA">
        <w:rPr>
          <w:rFonts w:cstheme="minorHAnsi"/>
          <w:color w:val="000000"/>
          <w:sz w:val="24"/>
          <w:szCs w:val="24"/>
        </w:rPr>
        <w:t>Carwyn</w:t>
      </w:r>
      <w:proofErr w:type="spellEnd"/>
      <w:r w:rsidRPr="00A712FA">
        <w:rPr>
          <w:rFonts w:cstheme="minorHAnsi"/>
          <w:color w:val="000000"/>
          <w:sz w:val="24"/>
          <w:szCs w:val="24"/>
        </w:rPr>
        <w:t xml:space="preserve">- </w:t>
      </w:r>
      <w:proofErr w:type="spellStart"/>
      <w:r w:rsidRPr="00A712FA">
        <w:rPr>
          <w:rFonts w:cstheme="minorHAnsi"/>
          <w:color w:val="000000"/>
          <w:sz w:val="24"/>
          <w:szCs w:val="24"/>
        </w:rPr>
        <w:t>Cadwyn</w:t>
      </w:r>
      <w:proofErr w:type="spellEnd"/>
      <w:r w:rsidRPr="00A712FA">
        <w:rPr>
          <w:rFonts w:cstheme="minorHAnsi"/>
          <w:color w:val="000000"/>
          <w:sz w:val="24"/>
          <w:szCs w:val="24"/>
        </w:rPr>
        <w:t xml:space="preserve"> Clwyd and myself).  </w:t>
      </w:r>
    </w:p>
    <w:p w:rsidR="00A712FA" w:rsidRDefault="00A712FA" w:rsidP="00A712FA">
      <w:pPr>
        <w:pStyle w:val="NoSpacing"/>
        <w:rPr>
          <w:rFonts w:cstheme="minorHAnsi"/>
          <w:color w:val="000000"/>
          <w:sz w:val="24"/>
          <w:szCs w:val="24"/>
        </w:rPr>
      </w:pPr>
      <w:r w:rsidRPr="00A712FA">
        <w:rPr>
          <w:rFonts w:cstheme="minorHAnsi"/>
          <w:color w:val="000000"/>
          <w:sz w:val="24"/>
          <w:szCs w:val="24"/>
        </w:rPr>
        <w:t xml:space="preserve">Following discussions, it was advised the community council considers withdrawing the original </w:t>
      </w:r>
      <w:proofErr w:type="spellStart"/>
      <w:r w:rsidRPr="00A712FA">
        <w:rPr>
          <w:rFonts w:cstheme="minorHAnsi"/>
          <w:color w:val="000000"/>
          <w:sz w:val="24"/>
          <w:szCs w:val="24"/>
        </w:rPr>
        <w:t>Cadwyn</w:t>
      </w:r>
      <w:proofErr w:type="spellEnd"/>
      <w:r w:rsidRPr="00A712FA">
        <w:rPr>
          <w:rFonts w:cstheme="minorHAnsi"/>
          <w:color w:val="000000"/>
          <w:sz w:val="24"/>
          <w:szCs w:val="24"/>
        </w:rPr>
        <w:t xml:space="preserve"> funded project and that the project proceeds directly to clearance of the pond with site monitoring provided by Mandy as and when required.  </w:t>
      </w:r>
      <w:proofErr w:type="spellStart"/>
      <w:r w:rsidRPr="00A712FA">
        <w:rPr>
          <w:rFonts w:cstheme="minorHAnsi"/>
          <w:color w:val="000000"/>
          <w:sz w:val="24"/>
          <w:szCs w:val="24"/>
        </w:rPr>
        <w:t>Hywel</w:t>
      </w:r>
      <w:proofErr w:type="spellEnd"/>
      <w:r w:rsidRPr="00A712FA">
        <w:rPr>
          <w:rFonts w:cstheme="minorHAnsi"/>
          <w:color w:val="000000"/>
          <w:sz w:val="24"/>
          <w:szCs w:val="24"/>
        </w:rPr>
        <w:t xml:space="preserve"> mentioned that </w:t>
      </w:r>
      <w:proofErr w:type="spellStart"/>
      <w:r w:rsidRPr="00A712FA">
        <w:rPr>
          <w:rFonts w:cstheme="minorHAnsi"/>
          <w:color w:val="000000"/>
          <w:sz w:val="24"/>
          <w:szCs w:val="24"/>
        </w:rPr>
        <w:t>Derwen</w:t>
      </w:r>
      <w:proofErr w:type="spellEnd"/>
      <w:r w:rsidRPr="00A712FA">
        <w:rPr>
          <w:rFonts w:cstheme="minorHAnsi"/>
          <w:color w:val="000000"/>
          <w:sz w:val="24"/>
          <w:szCs w:val="24"/>
        </w:rPr>
        <w:t xml:space="preserve"> CC has already received a quote for clearance works a while ago for about £2000.  It is suggested that the £2100 of community council funds originally allocated towards the LEADER project is now used for this purpose, and that </w:t>
      </w:r>
      <w:proofErr w:type="spellStart"/>
      <w:r w:rsidRPr="00A712FA">
        <w:rPr>
          <w:rFonts w:cstheme="minorHAnsi"/>
          <w:color w:val="000000"/>
          <w:sz w:val="24"/>
          <w:szCs w:val="24"/>
        </w:rPr>
        <w:t>Cadwyn</w:t>
      </w:r>
      <w:proofErr w:type="spellEnd"/>
      <w:r w:rsidRPr="00A712FA">
        <w:rPr>
          <w:rFonts w:cstheme="minorHAnsi"/>
          <w:color w:val="000000"/>
          <w:sz w:val="24"/>
          <w:szCs w:val="24"/>
        </w:rPr>
        <w:t xml:space="preserve"> funds are no longer needed.  So</w:t>
      </w:r>
      <w:r>
        <w:rPr>
          <w:rFonts w:cstheme="minorHAnsi"/>
          <w:color w:val="000000"/>
          <w:sz w:val="24"/>
          <w:szCs w:val="24"/>
        </w:rPr>
        <w:t xml:space="preserve"> the next step will be for the C</w:t>
      </w:r>
      <w:r w:rsidRPr="00A712FA">
        <w:rPr>
          <w:rFonts w:cstheme="minorHAnsi"/>
          <w:color w:val="000000"/>
          <w:sz w:val="24"/>
          <w:szCs w:val="24"/>
        </w:rPr>
        <w:t xml:space="preserve">ommunity </w:t>
      </w:r>
      <w:r>
        <w:rPr>
          <w:rFonts w:cstheme="minorHAnsi"/>
          <w:color w:val="000000"/>
          <w:sz w:val="24"/>
          <w:szCs w:val="24"/>
        </w:rPr>
        <w:t>C</w:t>
      </w:r>
      <w:r w:rsidRPr="00A712FA">
        <w:rPr>
          <w:rFonts w:cstheme="minorHAnsi"/>
          <w:color w:val="000000"/>
          <w:sz w:val="24"/>
          <w:szCs w:val="24"/>
        </w:rPr>
        <w:t>ouncil to procure contractors to undertake</w:t>
      </w:r>
      <w:r>
        <w:rPr>
          <w:rFonts w:cstheme="minorHAnsi"/>
          <w:color w:val="000000"/>
          <w:sz w:val="24"/>
          <w:szCs w:val="24"/>
        </w:rPr>
        <w:t xml:space="preserve"> the clearance / capital works.”</w:t>
      </w:r>
    </w:p>
    <w:p w:rsidR="00397DEC" w:rsidRPr="00397DEC" w:rsidRDefault="00397DEC" w:rsidP="00EA404C">
      <w:pPr>
        <w:pStyle w:val="NoSpacing"/>
        <w:rPr>
          <w:sz w:val="24"/>
          <w:szCs w:val="24"/>
          <w:u w:val="single"/>
        </w:rPr>
      </w:pPr>
    </w:p>
    <w:p w:rsidR="0001099F" w:rsidRDefault="00397DEC" w:rsidP="00EA404C">
      <w:pPr>
        <w:pStyle w:val="NoSpacing"/>
        <w:rPr>
          <w:sz w:val="24"/>
          <w:szCs w:val="24"/>
          <w:u w:val="single"/>
        </w:rPr>
      </w:pPr>
      <w:r w:rsidRPr="00397DEC">
        <w:rPr>
          <w:sz w:val="24"/>
          <w:szCs w:val="24"/>
          <w:u w:val="single"/>
        </w:rPr>
        <w:t>7. FFYNNON SARA GATE REPLACEMENT QUOTES.</w:t>
      </w:r>
    </w:p>
    <w:p w:rsidR="00A712FA" w:rsidRDefault="00A712FA" w:rsidP="00EA40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Three quotes were received for the replacement gate at </w:t>
      </w:r>
      <w:proofErr w:type="spellStart"/>
      <w:r>
        <w:rPr>
          <w:sz w:val="24"/>
          <w:szCs w:val="24"/>
        </w:rPr>
        <w:t>Ffynnon</w:t>
      </w:r>
      <w:proofErr w:type="spellEnd"/>
      <w:r>
        <w:rPr>
          <w:sz w:val="24"/>
          <w:szCs w:val="24"/>
        </w:rPr>
        <w:t xml:space="preserve"> Sara:-</w:t>
      </w:r>
    </w:p>
    <w:p w:rsidR="00A712FA" w:rsidRDefault="00A712FA" w:rsidP="00EA40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A: White Oak Property Services </w:t>
      </w:r>
      <w:r w:rsidR="000524D0">
        <w:rPr>
          <w:sz w:val="24"/>
          <w:szCs w:val="24"/>
        </w:rPr>
        <w:t xml:space="preserve">for replacement oak </w:t>
      </w:r>
      <w:r>
        <w:rPr>
          <w:sz w:val="24"/>
          <w:szCs w:val="24"/>
        </w:rPr>
        <w:t>replacement gate £390.00.</w:t>
      </w:r>
    </w:p>
    <w:p w:rsidR="00A712FA" w:rsidRDefault="00A712FA" w:rsidP="00EA40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B. RM Joinery for replacement oak gate £626.49.</w:t>
      </w:r>
    </w:p>
    <w:p w:rsidR="00A712FA" w:rsidRDefault="00A712FA" w:rsidP="00EA40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C. Ian Jones replacement </w:t>
      </w:r>
      <w:r w:rsidR="000524D0">
        <w:rPr>
          <w:sz w:val="24"/>
          <w:szCs w:val="24"/>
        </w:rPr>
        <w:t xml:space="preserve">oak </w:t>
      </w:r>
      <w:r>
        <w:rPr>
          <w:sz w:val="24"/>
          <w:szCs w:val="24"/>
        </w:rPr>
        <w:t>gate £200.00.</w:t>
      </w:r>
    </w:p>
    <w:p w:rsidR="00A712FA" w:rsidRDefault="00A712FA" w:rsidP="00EA40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Members resolved to accept the cheapest quotation.</w:t>
      </w:r>
    </w:p>
    <w:p w:rsidR="00A712FA" w:rsidRDefault="00A712FA" w:rsidP="00EA404C">
      <w:pPr>
        <w:pStyle w:val="NoSpacing"/>
        <w:rPr>
          <w:sz w:val="24"/>
          <w:szCs w:val="24"/>
        </w:rPr>
      </w:pPr>
    </w:p>
    <w:p w:rsidR="00A712FA" w:rsidRDefault="00A712FA" w:rsidP="00EA404C">
      <w:pPr>
        <w:pStyle w:val="NoSpacing"/>
        <w:rPr>
          <w:sz w:val="24"/>
          <w:szCs w:val="24"/>
        </w:rPr>
      </w:pPr>
      <w:bookmarkStart w:id="0" w:name="_GoBack"/>
      <w:bookmarkEnd w:id="0"/>
    </w:p>
    <w:p w:rsidR="00A712FA" w:rsidRDefault="00A712FA" w:rsidP="00EA404C">
      <w:pPr>
        <w:pStyle w:val="NoSpacing"/>
        <w:rPr>
          <w:sz w:val="24"/>
          <w:szCs w:val="24"/>
        </w:rPr>
      </w:pPr>
    </w:p>
    <w:p w:rsidR="00BA4EAB" w:rsidRPr="00397DEC" w:rsidRDefault="00397DEC" w:rsidP="00EA404C">
      <w:pPr>
        <w:pStyle w:val="NoSpacing"/>
        <w:rPr>
          <w:sz w:val="24"/>
          <w:szCs w:val="24"/>
          <w:u w:val="single"/>
        </w:rPr>
      </w:pPr>
      <w:r w:rsidRPr="00397DEC">
        <w:rPr>
          <w:sz w:val="24"/>
          <w:szCs w:val="24"/>
          <w:u w:val="single"/>
        </w:rPr>
        <w:lastRenderedPageBreak/>
        <w:t>8. FINANCE ISSUES TO INCLUDE:-</w:t>
      </w:r>
    </w:p>
    <w:p w:rsidR="00F95591" w:rsidRPr="00397DEC" w:rsidRDefault="00397DEC" w:rsidP="00EA40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Pr="00397DEC">
        <w:rPr>
          <w:sz w:val="24"/>
          <w:szCs w:val="24"/>
        </w:rPr>
        <w:t xml:space="preserve">. </w:t>
      </w:r>
      <w:r>
        <w:rPr>
          <w:sz w:val="24"/>
          <w:szCs w:val="24"/>
        </w:rPr>
        <w:t>the Clerk circulated Members with a copy of</w:t>
      </w:r>
      <w:r w:rsidRPr="00397DEC">
        <w:rPr>
          <w:sz w:val="24"/>
          <w:szCs w:val="24"/>
        </w:rPr>
        <w:t xml:space="preserve"> the </w:t>
      </w:r>
      <w:r>
        <w:rPr>
          <w:sz w:val="24"/>
          <w:szCs w:val="24"/>
        </w:rPr>
        <w:t>C</w:t>
      </w:r>
      <w:r w:rsidRPr="00397DEC">
        <w:rPr>
          <w:sz w:val="24"/>
          <w:szCs w:val="24"/>
        </w:rPr>
        <w:t>ouncil’s bank account transactions for the period from 1</w:t>
      </w:r>
      <w:r w:rsidRPr="00397DE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April 2020 to 20 January 2021 for information purposes.</w:t>
      </w:r>
    </w:p>
    <w:p w:rsidR="00F95591" w:rsidRDefault="00397DEC" w:rsidP="00EA40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</w:t>
      </w:r>
      <w:r w:rsidR="00857B67">
        <w:rPr>
          <w:sz w:val="24"/>
          <w:szCs w:val="24"/>
        </w:rPr>
        <w:t>. Final 2020/21 precept receipt £2,000.00.</w:t>
      </w:r>
    </w:p>
    <w:p w:rsidR="00857B67" w:rsidRDefault="00857B67" w:rsidP="00EA40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C. Authorised bill payments:-</w:t>
      </w:r>
    </w:p>
    <w:p w:rsidR="00857B67" w:rsidRDefault="00857B67" w:rsidP="00EA40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White Oak Property Services for the September grass cutting and October hedge cutting £130.00</w:t>
      </w:r>
    </w:p>
    <w:p w:rsidR="00857B67" w:rsidRDefault="00857B67" w:rsidP="00EA40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White Oak Property Services for purchasing and planting of 13 native plants at </w:t>
      </w:r>
      <w:proofErr w:type="spellStart"/>
      <w:r>
        <w:rPr>
          <w:sz w:val="24"/>
          <w:szCs w:val="24"/>
        </w:rPr>
        <w:t>Ffynnon</w:t>
      </w:r>
      <w:proofErr w:type="spellEnd"/>
      <w:r>
        <w:rPr>
          <w:sz w:val="24"/>
          <w:szCs w:val="24"/>
        </w:rPr>
        <w:t xml:space="preserve"> Sara £120.00.</w:t>
      </w:r>
    </w:p>
    <w:p w:rsidR="00857B67" w:rsidRDefault="00857B67" w:rsidP="00EA40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Clerk’s salary for the quarter ended 31</w:t>
      </w:r>
      <w:r w:rsidRPr="00857B6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December 2020 £300.00.</w:t>
      </w:r>
    </w:p>
    <w:p w:rsidR="00857B67" w:rsidRDefault="00857B67" w:rsidP="00EA40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HM Revenue &amp; Customs for PAYE for the quarter ended 31</w:t>
      </w:r>
      <w:r w:rsidRPr="00857B6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December 2020 £75.00.</w:t>
      </w:r>
    </w:p>
    <w:p w:rsidR="00397DEC" w:rsidRPr="00397DEC" w:rsidRDefault="00397DEC" w:rsidP="00EA404C">
      <w:pPr>
        <w:pStyle w:val="NoSpacing"/>
        <w:rPr>
          <w:sz w:val="24"/>
          <w:szCs w:val="24"/>
          <w:u w:val="single"/>
        </w:rPr>
      </w:pPr>
    </w:p>
    <w:p w:rsidR="003856DC" w:rsidRDefault="00397DEC" w:rsidP="00EA404C">
      <w:pPr>
        <w:pStyle w:val="NoSpacing"/>
        <w:rPr>
          <w:sz w:val="24"/>
          <w:szCs w:val="24"/>
          <w:u w:val="single"/>
        </w:rPr>
      </w:pPr>
      <w:r w:rsidRPr="00397DEC">
        <w:rPr>
          <w:sz w:val="24"/>
          <w:szCs w:val="24"/>
          <w:u w:val="single"/>
        </w:rPr>
        <w:t>9. TO SET THE COUNCIL’S 2021/2022 PRECEPT REQUIREMENT.</w:t>
      </w:r>
    </w:p>
    <w:p w:rsidR="00847B32" w:rsidRDefault="00847B32" w:rsidP="00847B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A. the Clerk provided members with spreadsheets of the Council’s 2019/2020 and 2020/2021 receipts and payments schedules.</w:t>
      </w:r>
    </w:p>
    <w:p w:rsidR="00847B32" w:rsidRDefault="00847B32" w:rsidP="00847B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B. After consideration, the Members resolved on the Council’s standstill precept requirement of £24.50 per 245 dwellings within the Community Council area which equates to £6,000.00 for the 2021/2022 financial year.</w:t>
      </w:r>
    </w:p>
    <w:p w:rsidR="00397DEC" w:rsidRPr="00397DEC" w:rsidRDefault="00397DEC" w:rsidP="00EA404C">
      <w:pPr>
        <w:pStyle w:val="NoSpacing"/>
        <w:rPr>
          <w:sz w:val="24"/>
          <w:szCs w:val="24"/>
          <w:u w:val="single"/>
        </w:rPr>
      </w:pPr>
    </w:p>
    <w:p w:rsidR="00EA404C" w:rsidRDefault="00847B32" w:rsidP="00EA404C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10. PLANNING APPLICATION.</w:t>
      </w:r>
    </w:p>
    <w:p w:rsidR="00FC17CE" w:rsidRPr="00FC17CE" w:rsidRDefault="00FC17CE" w:rsidP="00FC17CE">
      <w:pPr>
        <w:spacing w:after="0" w:line="240" w:lineRule="auto"/>
        <w:rPr>
          <w:rFonts w:eastAsia="Times New Roman" w:cstheme="minorHAnsi"/>
          <w:color w:val="1D2228"/>
          <w:sz w:val="24"/>
          <w:szCs w:val="24"/>
          <w:lang w:eastAsia="en-GB"/>
        </w:rPr>
      </w:pPr>
      <w:r w:rsidRPr="00FC17CE">
        <w:rPr>
          <w:rFonts w:eastAsia="Times New Roman" w:cstheme="minorHAnsi"/>
          <w:color w:val="1D2228"/>
          <w:sz w:val="24"/>
          <w:szCs w:val="24"/>
          <w:lang w:eastAsia="en-GB"/>
        </w:rPr>
        <w:t xml:space="preserve">Planning application: 12/2020/0159 - Conversion and refurbishment of existing building to form a holiday let (Listed building application) </w:t>
      </w:r>
      <w:r>
        <w:rPr>
          <w:rFonts w:eastAsia="Times New Roman" w:cstheme="minorHAnsi"/>
          <w:color w:val="1D2228"/>
          <w:sz w:val="24"/>
          <w:szCs w:val="24"/>
          <w:lang w:eastAsia="en-GB"/>
        </w:rPr>
        <w:t xml:space="preserve">at Church House, </w:t>
      </w:r>
      <w:proofErr w:type="spellStart"/>
      <w:r>
        <w:rPr>
          <w:rFonts w:eastAsia="Times New Roman" w:cstheme="minorHAnsi"/>
          <w:color w:val="1D2228"/>
          <w:sz w:val="24"/>
          <w:szCs w:val="24"/>
          <w:lang w:eastAsia="en-GB"/>
        </w:rPr>
        <w:t>Derwen</w:t>
      </w:r>
      <w:proofErr w:type="spellEnd"/>
      <w:r>
        <w:rPr>
          <w:rFonts w:eastAsia="Times New Roman" w:cstheme="minorHAnsi"/>
          <w:color w:val="1D2228"/>
          <w:sz w:val="24"/>
          <w:szCs w:val="24"/>
          <w:lang w:eastAsia="en-GB"/>
        </w:rPr>
        <w:t xml:space="preserve">, </w:t>
      </w:r>
      <w:proofErr w:type="spellStart"/>
      <w:r>
        <w:rPr>
          <w:rFonts w:eastAsia="Times New Roman" w:cstheme="minorHAnsi"/>
          <w:color w:val="1D2228"/>
          <w:sz w:val="24"/>
          <w:szCs w:val="24"/>
          <w:lang w:eastAsia="en-GB"/>
        </w:rPr>
        <w:t>Corwen</w:t>
      </w:r>
      <w:proofErr w:type="spellEnd"/>
      <w:r>
        <w:rPr>
          <w:rFonts w:eastAsia="Times New Roman" w:cstheme="minorHAnsi"/>
          <w:color w:val="1D2228"/>
          <w:sz w:val="24"/>
          <w:szCs w:val="24"/>
          <w:lang w:eastAsia="en-GB"/>
        </w:rPr>
        <w:t xml:space="preserve"> – no objections.</w:t>
      </w:r>
    </w:p>
    <w:p w:rsidR="00397DEC" w:rsidRPr="00397DEC" w:rsidRDefault="00397DEC" w:rsidP="00EA404C">
      <w:pPr>
        <w:pStyle w:val="NoSpacing"/>
        <w:rPr>
          <w:sz w:val="24"/>
          <w:szCs w:val="24"/>
          <w:u w:val="single"/>
        </w:rPr>
      </w:pPr>
    </w:p>
    <w:p w:rsidR="00EA404C" w:rsidRDefault="00397DEC" w:rsidP="00EA404C">
      <w:pPr>
        <w:pStyle w:val="NoSpacing"/>
        <w:rPr>
          <w:sz w:val="24"/>
          <w:szCs w:val="24"/>
          <w:u w:val="single"/>
        </w:rPr>
      </w:pPr>
      <w:r w:rsidRPr="00397DEC">
        <w:rPr>
          <w:sz w:val="24"/>
          <w:szCs w:val="24"/>
          <w:u w:val="single"/>
        </w:rPr>
        <w:t>11 CORRESPONDENCE.</w:t>
      </w:r>
    </w:p>
    <w:p w:rsidR="00FC17CE" w:rsidRPr="00FC17CE" w:rsidRDefault="00FC17CE" w:rsidP="00EA40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Correspondence already covered elsewhere within the minutes.</w:t>
      </w:r>
    </w:p>
    <w:p w:rsidR="00397DEC" w:rsidRPr="00397DEC" w:rsidRDefault="00397DEC" w:rsidP="00EA404C">
      <w:pPr>
        <w:pStyle w:val="NoSpacing"/>
        <w:rPr>
          <w:sz w:val="24"/>
          <w:szCs w:val="24"/>
          <w:u w:val="single"/>
        </w:rPr>
      </w:pPr>
    </w:p>
    <w:p w:rsidR="00EA404C" w:rsidRDefault="00397DEC" w:rsidP="00EA404C">
      <w:pPr>
        <w:pStyle w:val="NoSpacing"/>
        <w:rPr>
          <w:sz w:val="24"/>
          <w:szCs w:val="24"/>
          <w:u w:val="single"/>
        </w:rPr>
      </w:pPr>
      <w:r w:rsidRPr="00397DEC">
        <w:rPr>
          <w:sz w:val="24"/>
          <w:szCs w:val="24"/>
          <w:u w:val="single"/>
        </w:rPr>
        <w:t xml:space="preserve">12. URGENT MATTERS UNDER SECTION </w:t>
      </w:r>
      <w:proofErr w:type="gramStart"/>
      <w:r w:rsidRPr="00397DEC">
        <w:rPr>
          <w:sz w:val="24"/>
          <w:szCs w:val="24"/>
          <w:u w:val="single"/>
        </w:rPr>
        <w:t>100B(</w:t>
      </w:r>
      <w:proofErr w:type="gramEnd"/>
      <w:r w:rsidRPr="00397DEC">
        <w:rPr>
          <w:sz w:val="24"/>
          <w:szCs w:val="24"/>
          <w:u w:val="single"/>
        </w:rPr>
        <w:t>4) OF THE LOCAL GOVERNMENT ACT 1972.</w:t>
      </w:r>
    </w:p>
    <w:p w:rsidR="00397DEC" w:rsidRDefault="00AA5C04" w:rsidP="00EA40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A; Denbighshire County Councillor </w:t>
      </w:r>
      <w:proofErr w:type="spellStart"/>
      <w:r>
        <w:rPr>
          <w:sz w:val="24"/>
          <w:szCs w:val="24"/>
        </w:rPr>
        <w:t>Eryl</w:t>
      </w:r>
      <w:proofErr w:type="spellEnd"/>
      <w:r>
        <w:rPr>
          <w:sz w:val="24"/>
          <w:szCs w:val="24"/>
        </w:rPr>
        <w:t xml:space="preserve"> Williams reported that the “Local Development Plan” process has been put on hold due to the continued Covid-19 pandemic.</w:t>
      </w:r>
    </w:p>
    <w:p w:rsidR="00AA5C04" w:rsidRPr="00AA5C04" w:rsidRDefault="00AA5C04" w:rsidP="00EA40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B. Members resolved for the Clerk to write again to Denbighshire County Council regarding the worsening condition of the B5105 </w:t>
      </w:r>
      <w:r w:rsidR="00340ABF">
        <w:rPr>
          <w:sz w:val="24"/>
          <w:szCs w:val="24"/>
        </w:rPr>
        <w:t xml:space="preserve">between Ruthin and the Conwy County Borough Council border at </w:t>
      </w:r>
      <w:proofErr w:type="spellStart"/>
      <w:r w:rsidR="00340ABF">
        <w:rPr>
          <w:sz w:val="24"/>
          <w:szCs w:val="24"/>
        </w:rPr>
        <w:t>Llanfihangel</w:t>
      </w:r>
      <w:proofErr w:type="spellEnd"/>
      <w:r w:rsidR="00340ABF">
        <w:rPr>
          <w:sz w:val="24"/>
          <w:szCs w:val="24"/>
        </w:rPr>
        <w:t xml:space="preserve"> Glyn </w:t>
      </w:r>
      <w:proofErr w:type="spellStart"/>
      <w:r w:rsidR="00340ABF">
        <w:rPr>
          <w:sz w:val="24"/>
          <w:szCs w:val="24"/>
        </w:rPr>
        <w:t>Myfyr</w:t>
      </w:r>
      <w:proofErr w:type="spellEnd"/>
      <w:r w:rsidR="00340ABF">
        <w:rPr>
          <w:sz w:val="24"/>
          <w:szCs w:val="24"/>
        </w:rPr>
        <w:t>.</w:t>
      </w:r>
    </w:p>
    <w:p w:rsidR="00AA5C04" w:rsidRPr="00397DEC" w:rsidRDefault="00AA5C04" w:rsidP="00EA404C">
      <w:pPr>
        <w:pStyle w:val="NoSpacing"/>
        <w:rPr>
          <w:sz w:val="24"/>
          <w:szCs w:val="24"/>
          <w:u w:val="single"/>
        </w:rPr>
      </w:pPr>
    </w:p>
    <w:p w:rsidR="00EA404C" w:rsidRPr="00397DEC" w:rsidRDefault="00397DEC" w:rsidP="00EA404C">
      <w:pPr>
        <w:pStyle w:val="NoSpacing"/>
        <w:rPr>
          <w:sz w:val="24"/>
          <w:szCs w:val="24"/>
          <w:u w:val="single"/>
        </w:rPr>
      </w:pPr>
      <w:r w:rsidRPr="00397DEC">
        <w:rPr>
          <w:sz w:val="24"/>
          <w:szCs w:val="24"/>
          <w:u w:val="single"/>
        </w:rPr>
        <w:t>13. NEXT COUNCIL MEETING – WEDNESDAY 17</w:t>
      </w:r>
      <w:r w:rsidRPr="00397DEC">
        <w:rPr>
          <w:sz w:val="24"/>
          <w:szCs w:val="24"/>
          <w:u w:val="single"/>
          <w:vertAlign w:val="superscript"/>
        </w:rPr>
        <w:t>TH</w:t>
      </w:r>
      <w:r w:rsidRPr="00397DEC">
        <w:rPr>
          <w:sz w:val="24"/>
          <w:szCs w:val="24"/>
          <w:u w:val="single"/>
        </w:rPr>
        <w:t xml:space="preserve"> MARCH 2021.</w:t>
      </w:r>
    </w:p>
    <w:p w:rsidR="00722ED3" w:rsidRDefault="00722ED3" w:rsidP="00EA404C">
      <w:pPr>
        <w:pStyle w:val="NoSpacing"/>
        <w:rPr>
          <w:sz w:val="24"/>
          <w:szCs w:val="24"/>
        </w:rPr>
      </w:pPr>
    </w:p>
    <w:p w:rsidR="003856DC" w:rsidRDefault="003856DC" w:rsidP="00EA404C">
      <w:pPr>
        <w:pStyle w:val="NoSpacing"/>
        <w:rPr>
          <w:sz w:val="24"/>
          <w:szCs w:val="24"/>
        </w:rPr>
      </w:pPr>
    </w:p>
    <w:sectPr w:rsidR="003856DC" w:rsidSect="00D958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404C"/>
    <w:rsid w:val="000000FC"/>
    <w:rsid w:val="000004B4"/>
    <w:rsid w:val="00000655"/>
    <w:rsid w:val="0000099A"/>
    <w:rsid w:val="0000109A"/>
    <w:rsid w:val="0000115F"/>
    <w:rsid w:val="00002F5E"/>
    <w:rsid w:val="000034FC"/>
    <w:rsid w:val="00003B18"/>
    <w:rsid w:val="00003BD2"/>
    <w:rsid w:val="00003BEF"/>
    <w:rsid w:val="00005D57"/>
    <w:rsid w:val="00006926"/>
    <w:rsid w:val="00007DD3"/>
    <w:rsid w:val="0001003D"/>
    <w:rsid w:val="000102E9"/>
    <w:rsid w:val="00010381"/>
    <w:rsid w:val="000104CF"/>
    <w:rsid w:val="00010547"/>
    <w:rsid w:val="0001099F"/>
    <w:rsid w:val="00010B7C"/>
    <w:rsid w:val="00010C35"/>
    <w:rsid w:val="00011449"/>
    <w:rsid w:val="00012C27"/>
    <w:rsid w:val="0001364E"/>
    <w:rsid w:val="00013D43"/>
    <w:rsid w:val="00013F76"/>
    <w:rsid w:val="00014124"/>
    <w:rsid w:val="00014A62"/>
    <w:rsid w:val="00014EDA"/>
    <w:rsid w:val="00015195"/>
    <w:rsid w:val="00015276"/>
    <w:rsid w:val="00015419"/>
    <w:rsid w:val="00015C85"/>
    <w:rsid w:val="00015CA4"/>
    <w:rsid w:val="00015D51"/>
    <w:rsid w:val="00016663"/>
    <w:rsid w:val="000173FB"/>
    <w:rsid w:val="00022272"/>
    <w:rsid w:val="00022E5A"/>
    <w:rsid w:val="000230E9"/>
    <w:rsid w:val="00023973"/>
    <w:rsid w:val="00023BAC"/>
    <w:rsid w:val="00023E93"/>
    <w:rsid w:val="00023F92"/>
    <w:rsid w:val="00024213"/>
    <w:rsid w:val="0002437D"/>
    <w:rsid w:val="000243E4"/>
    <w:rsid w:val="0002576A"/>
    <w:rsid w:val="00025A93"/>
    <w:rsid w:val="00025F33"/>
    <w:rsid w:val="00026180"/>
    <w:rsid w:val="00026A9A"/>
    <w:rsid w:val="00026F09"/>
    <w:rsid w:val="0002709D"/>
    <w:rsid w:val="00027D9B"/>
    <w:rsid w:val="000302F4"/>
    <w:rsid w:val="00030CE6"/>
    <w:rsid w:val="00031711"/>
    <w:rsid w:val="00031786"/>
    <w:rsid w:val="00031C8D"/>
    <w:rsid w:val="00032150"/>
    <w:rsid w:val="00032B26"/>
    <w:rsid w:val="00033BE6"/>
    <w:rsid w:val="00033FC2"/>
    <w:rsid w:val="00034024"/>
    <w:rsid w:val="000346A7"/>
    <w:rsid w:val="00036175"/>
    <w:rsid w:val="000361EB"/>
    <w:rsid w:val="00036425"/>
    <w:rsid w:val="0003679A"/>
    <w:rsid w:val="000367F7"/>
    <w:rsid w:val="00037D82"/>
    <w:rsid w:val="00037F7C"/>
    <w:rsid w:val="000402C4"/>
    <w:rsid w:val="00040359"/>
    <w:rsid w:val="00040C02"/>
    <w:rsid w:val="00040D5E"/>
    <w:rsid w:val="00041067"/>
    <w:rsid w:val="000427DF"/>
    <w:rsid w:val="0004283D"/>
    <w:rsid w:val="00042D3E"/>
    <w:rsid w:val="00042F6A"/>
    <w:rsid w:val="000437DC"/>
    <w:rsid w:val="00044716"/>
    <w:rsid w:val="00044C90"/>
    <w:rsid w:val="00044D1A"/>
    <w:rsid w:val="000458E3"/>
    <w:rsid w:val="000462A5"/>
    <w:rsid w:val="00046576"/>
    <w:rsid w:val="0005006E"/>
    <w:rsid w:val="0005042F"/>
    <w:rsid w:val="00050796"/>
    <w:rsid w:val="00050FE9"/>
    <w:rsid w:val="00051500"/>
    <w:rsid w:val="0005156B"/>
    <w:rsid w:val="00051603"/>
    <w:rsid w:val="00051CF1"/>
    <w:rsid w:val="00051ED3"/>
    <w:rsid w:val="000524D0"/>
    <w:rsid w:val="00052C71"/>
    <w:rsid w:val="00052D86"/>
    <w:rsid w:val="00053DFA"/>
    <w:rsid w:val="00054212"/>
    <w:rsid w:val="0005475C"/>
    <w:rsid w:val="0005494B"/>
    <w:rsid w:val="00054DCD"/>
    <w:rsid w:val="0005536F"/>
    <w:rsid w:val="00055DAC"/>
    <w:rsid w:val="00056CB9"/>
    <w:rsid w:val="00057FCE"/>
    <w:rsid w:val="0006006E"/>
    <w:rsid w:val="00060D1A"/>
    <w:rsid w:val="000610E9"/>
    <w:rsid w:val="000613F7"/>
    <w:rsid w:val="00061A9E"/>
    <w:rsid w:val="000628DF"/>
    <w:rsid w:val="00062D58"/>
    <w:rsid w:val="00063758"/>
    <w:rsid w:val="000643B9"/>
    <w:rsid w:val="0006590C"/>
    <w:rsid w:val="00065A2C"/>
    <w:rsid w:val="00065B98"/>
    <w:rsid w:val="000661DB"/>
    <w:rsid w:val="00067614"/>
    <w:rsid w:val="0006788C"/>
    <w:rsid w:val="00067CF7"/>
    <w:rsid w:val="000716C8"/>
    <w:rsid w:val="000718A5"/>
    <w:rsid w:val="00071EF8"/>
    <w:rsid w:val="000729E7"/>
    <w:rsid w:val="00072DEF"/>
    <w:rsid w:val="00072FBD"/>
    <w:rsid w:val="00073580"/>
    <w:rsid w:val="000735B0"/>
    <w:rsid w:val="00074396"/>
    <w:rsid w:val="00074C1E"/>
    <w:rsid w:val="00074DFF"/>
    <w:rsid w:val="00075116"/>
    <w:rsid w:val="000757F7"/>
    <w:rsid w:val="0007588D"/>
    <w:rsid w:val="00075D83"/>
    <w:rsid w:val="00076233"/>
    <w:rsid w:val="00076365"/>
    <w:rsid w:val="0007696F"/>
    <w:rsid w:val="00076D44"/>
    <w:rsid w:val="00077657"/>
    <w:rsid w:val="00077F8A"/>
    <w:rsid w:val="0008092A"/>
    <w:rsid w:val="00080999"/>
    <w:rsid w:val="00081162"/>
    <w:rsid w:val="00081B57"/>
    <w:rsid w:val="000831C1"/>
    <w:rsid w:val="00083825"/>
    <w:rsid w:val="000838D6"/>
    <w:rsid w:val="00083E00"/>
    <w:rsid w:val="00083E93"/>
    <w:rsid w:val="00083F74"/>
    <w:rsid w:val="000840F2"/>
    <w:rsid w:val="00084E9D"/>
    <w:rsid w:val="0008567F"/>
    <w:rsid w:val="0008576C"/>
    <w:rsid w:val="000858C8"/>
    <w:rsid w:val="0008723A"/>
    <w:rsid w:val="00087C80"/>
    <w:rsid w:val="000904CE"/>
    <w:rsid w:val="00090C6F"/>
    <w:rsid w:val="000910E9"/>
    <w:rsid w:val="00091236"/>
    <w:rsid w:val="000914F9"/>
    <w:rsid w:val="00091727"/>
    <w:rsid w:val="0009308D"/>
    <w:rsid w:val="00093CFB"/>
    <w:rsid w:val="00093EAC"/>
    <w:rsid w:val="000941D9"/>
    <w:rsid w:val="000948BC"/>
    <w:rsid w:val="0009548E"/>
    <w:rsid w:val="00095C00"/>
    <w:rsid w:val="00095F00"/>
    <w:rsid w:val="00096068"/>
    <w:rsid w:val="00096540"/>
    <w:rsid w:val="000965BB"/>
    <w:rsid w:val="0009675D"/>
    <w:rsid w:val="0009741D"/>
    <w:rsid w:val="00097D76"/>
    <w:rsid w:val="00097F2E"/>
    <w:rsid w:val="000A0008"/>
    <w:rsid w:val="000A009C"/>
    <w:rsid w:val="000A0120"/>
    <w:rsid w:val="000A0142"/>
    <w:rsid w:val="000A017E"/>
    <w:rsid w:val="000A0400"/>
    <w:rsid w:val="000A04CA"/>
    <w:rsid w:val="000A0765"/>
    <w:rsid w:val="000A0D06"/>
    <w:rsid w:val="000A1DDC"/>
    <w:rsid w:val="000A1E17"/>
    <w:rsid w:val="000A2469"/>
    <w:rsid w:val="000A2852"/>
    <w:rsid w:val="000A2B99"/>
    <w:rsid w:val="000A303F"/>
    <w:rsid w:val="000A316F"/>
    <w:rsid w:val="000A3755"/>
    <w:rsid w:val="000A39B7"/>
    <w:rsid w:val="000A3EFE"/>
    <w:rsid w:val="000A400F"/>
    <w:rsid w:val="000A49F9"/>
    <w:rsid w:val="000A4D72"/>
    <w:rsid w:val="000A4E2F"/>
    <w:rsid w:val="000A4FD3"/>
    <w:rsid w:val="000A53BB"/>
    <w:rsid w:val="000A5438"/>
    <w:rsid w:val="000A56E0"/>
    <w:rsid w:val="000A6C27"/>
    <w:rsid w:val="000A77BD"/>
    <w:rsid w:val="000B00E8"/>
    <w:rsid w:val="000B012C"/>
    <w:rsid w:val="000B1A5F"/>
    <w:rsid w:val="000B1B91"/>
    <w:rsid w:val="000B2C18"/>
    <w:rsid w:val="000B30A0"/>
    <w:rsid w:val="000B3BE5"/>
    <w:rsid w:val="000B3DF3"/>
    <w:rsid w:val="000B3FBD"/>
    <w:rsid w:val="000B4402"/>
    <w:rsid w:val="000B5739"/>
    <w:rsid w:val="000B590C"/>
    <w:rsid w:val="000B6373"/>
    <w:rsid w:val="000C1AFF"/>
    <w:rsid w:val="000C1DBC"/>
    <w:rsid w:val="000C206E"/>
    <w:rsid w:val="000C27AC"/>
    <w:rsid w:val="000C2EE1"/>
    <w:rsid w:val="000C33F7"/>
    <w:rsid w:val="000C3ABC"/>
    <w:rsid w:val="000C4334"/>
    <w:rsid w:val="000C48E1"/>
    <w:rsid w:val="000C4DEF"/>
    <w:rsid w:val="000C4E25"/>
    <w:rsid w:val="000C59BE"/>
    <w:rsid w:val="000C5C18"/>
    <w:rsid w:val="000C5D5F"/>
    <w:rsid w:val="000C7830"/>
    <w:rsid w:val="000C7AFF"/>
    <w:rsid w:val="000D0BDC"/>
    <w:rsid w:val="000D13C2"/>
    <w:rsid w:val="000D1C2E"/>
    <w:rsid w:val="000D21DE"/>
    <w:rsid w:val="000D27E7"/>
    <w:rsid w:val="000D3294"/>
    <w:rsid w:val="000D3C91"/>
    <w:rsid w:val="000D4B7D"/>
    <w:rsid w:val="000D5901"/>
    <w:rsid w:val="000D5E30"/>
    <w:rsid w:val="000D6CFA"/>
    <w:rsid w:val="000E0EAF"/>
    <w:rsid w:val="000E140F"/>
    <w:rsid w:val="000E14DA"/>
    <w:rsid w:val="000E1518"/>
    <w:rsid w:val="000E2064"/>
    <w:rsid w:val="000E2F80"/>
    <w:rsid w:val="000E3708"/>
    <w:rsid w:val="000E476A"/>
    <w:rsid w:val="000E4899"/>
    <w:rsid w:val="000E526C"/>
    <w:rsid w:val="000E5987"/>
    <w:rsid w:val="000E6504"/>
    <w:rsid w:val="000E7057"/>
    <w:rsid w:val="000E73DE"/>
    <w:rsid w:val="000E7857"/>
    <w:rsid w:val="000F013C"/>
    <w:rsid w:val="000F0831"/>
    <w:rsid w:val="000F1000"/>
    <w:rsid w:val="000F14E1"/>
    <w:rsid w:val="000F1B47"/>
    <w:rsid w:val="000F1E02"/>
    <w:rsid w:val="000F2A34"/>
    <w:rsid w:val="000F2F01"/>
    <w:rsid w:val="000F2F44"/>
    <w:rsid w:val="000F2FCF"/>
    <w:rsid w:val="000F39F2"/>
    <w:rsid w:val="000F3A5A"/>
    <w:rsid w:val="000F4A69"/>
    <w:rsid w:val="000F52AB"/>
    <w:rsid w:val="000F57A8"/>
    <w:rsid w:val="000F6928"/>
    <w:rsid w:val="000F79F7"/>
    <w:rsid w:val="0010013A"/>
    <w:rsid w:val="00100967"/>
    <w:rsid w:val="001015DF"/>
    <w:rsid w:val="001026D8"/>
    <w:rsid w:val="00102DB4"/>
    <w:rsid w:val="0010348E"/>
    <w:rsid w:val="00103D0B"/>
    <w:rsid w:val="00105270"/>
    <w:rsid w:val="00105A75"/>
    <w:rsid w:val="00105B8C"/>
    <w:rsid w:val="001061E2"/>
    <w:rsid w:val="00106AE9"/>
    <w:rsid w:val="0010718D"/>
    <w:rsid w:val="001072BB"/>
    <w:rsid w:val="00107B48"/>
    <w:rsid w:val="00107DAE"/>
    <w:rsid w:val="00107EE7"/>
    <w:rsid w:val="00107FFB"/>
    <w:rsid w:val="00110F56"/>
    <w:rsid w:val="00110FC1"/>
    <w:rsid w:val="001111C8"/>
    <w:rsid w:val="00111373"/>
    <w:rsid w:val="001131AE"/>
    <w:rsid w:val="00113283"/>
    <w:rsid w:val="00113DE6"/>
    <w:rsid w:val="00113FC7"/>
    <w:rsid w:val="00114154"/>
    <w:rsid w:val="00114388"/>
    <w:rsid w:val="001145DC"/>
    <w:rsid w:val="0011499B"/>
    <w:rsid w:val="00114AE3"/>
    <w:rsid w:val="001151DF"/>
    <w:rsid w:val="001152FC"/>
    <w:rsid w:val="001154BB"/>
    <w:rsid w:val="0011569D"/>
    <w:rsid w:val="00115F72"/>
    <w:rsid w:val="0011629A"/>
    <w:rsid w:val="00116B9F"/>
    <w:rsid w:val="00116CF3"/>
    <w:rsid w:val="00117524"/>
    <w:rsid w:val="001179C3"/>
    <w:rsid w:val="00117CBC"/>
    <w:rsid w:val="00117D15"/>
    <w:rsid w:val="00120B0B"/>
    <w:rsid w:val="00122E6C"/>
    <w:rsid w:val="001236A5"/>
    <w:rsid w:val="001240C4"/>
    <w:rsid w:val="00124522"/>
    <w:rsid w:val="00124F73"/>
    <w:rsid w:val="001251D3"/>
    <w:rsid w:val="00126747"/>
    <w:rsid w:val="00126933"/>
    <w:rsid w:val="00126F05"/>
    <w:rsid w:val="00127095"/>
    <w:rsid w:val="001271C4"/>
    <w:rsid w:val="00127509"/>
    <w:rsid w:val="00127857"/>
    <w:rsid w:val="00127A01"/>
    <w:rsid w:val="00127B36"/>
    <w:rsid w:val="0013129F"/>
    <w:rsid w:val="00131780"/>
    <w:rsid w:val="00132139"/>
    <w:rsid w:val="0013261B"/>
    <w:rsid w:val="00132724"/>
    <w:rsid w:val="00133554"/>
    <w:rsid w:val="00134E62"/>
    <w:rsid w:val="001354F6"/>
    <w:rsid w:val="00135715"/>
    <w:rsid w:val="00135C42"/>
    <w:rsid w:val="00135F59"/>
    <w:rsid w:val="0013720A"/>
    <w:rsid w:val="001375CD"/>
    <w:rsid w:val="0014014B"/>
    <w:rsid w:val="00140713"/>
    <w:rsid w:val="00140784"/>
    <w:rsid w:val="0014087E"/>
    <w:rsid w:val="00140C09"/>
    <w:rsid w:val="00140F3D"/>
    <w:rsid w:val="00141608"/>
    <w:rsid w:val="001417B9"/>
    <w:rsid w:val="00141F7F"/>
    <w:rsid w:val="00142042"/>
    <w:rsid w:val="001421A0"/>
    <w:rsid w:val="001424BD"/>
    <w:rsid w:val="001428EE"/>
    <w:rsid w:val="00142F13"/>
    <w:rsid w:val="001435B6"/>
    <w:rsid w:val="00143749"/>
    <w:rsid w:val="00143876"/>
    <w:rsid w:val="00143ABD"/>
    <w:rsid w:val="00144050"/>
    <w:rsid w:val="0014468E"/>
    <w:rsid w:val="00145104"/>
    <w:rsid w:val="001454AF"/>
    <w:rsid w:val="00145A73"/>
    <w:rsid w:val="00146464"/>
    <w:rsid w:val="00146D8A"/>
    <w:rsid w:val="00146E21"/>
    <w:rsid w:val="00147B54"/>
    <w:rsid w:val="00150803"/>
    <w:rsid w:val="00150B9F"/>
    <w:rsid w:val="00150D3F"/>
    <w:rsid w:val="001510E3"/>
    <w:rsid w:val="00151500"/>
    <w:rsid w:val="00151F7F"/>
    <w:rsid w:val="00153C8C"/>
    <w:rsid w:val="00153F6A"/>
    <w:rsid w:val="00153FF9"/>
    <w:rsid w:val="00154076"/>
    <w:rsid w:val="00154675"/>
    <w:rsid w:val="0015478C"/>
    <w:rsid w:val="0015486C"/>
    <w:rsid w:val="001559D9"/>
    <w:rsid w:val="00155E63"/>
    <w:rsid w:val="00156179"/>
    <w:rsid w:val="001568FC"/>
    <w:rsid w:val="001573E4"/>
    <w:rsid w:val="00157D8D"/>
    <w:rsid w:val="00160E19"/>
    <w:rsid w:val="001610D0"/>
    <w:rsid w:val="00161A07"/>
    <w:rsid w:val="00161DAE"/>
    <w:rsid w:val="0016201D"/>
    <w:rsid w:val="0016212C"/>
    <w:rsid w:val="00162B5C"/>
    <w:rsid w:val="00163FFB"/>
    <w:rsid w:val="001651FC"/>
    <w:rsid w:val="00165F58"/>
    <w:rsid w:val="00166E21"/>
    <w:rsid w:val="0016720F"/>
    <w:rsid w:val="00167FBD"/>
    <w:rsid w:val="001706F9"/>
    <w:rsid w:val="00170725"/>
    <w:rsid w:val="00170C3C"/>
    <w:rsid w:val="0017101F"/>
    <w:rsid w:val="00171395"/>
    <w:rsid w:val="00171AFB"/>
    <w:rsid w:val="0017239E"/>
    <w:rsid w:val="00173C68"/>
    <w:rsid w:val="0017443D"/>
    <w:rsid w:val="00174512"/>
    <w:rsid w:val="00174C8D"/>
    <w:rsid w:val="00174FBB"/>
    <w:rsid w:val="00176469"/>
    <w:rsid w:val="00176803"/>
    <w:rsid w:val="00177432"/>
    <w:rsid w:val="0017753B"/>
    <w:rsid w:val="00177EC6"/>
    <w:rsid w:val="00180195"/>
    <w:rsid w:val="00180BC9"/>
    <w:rsid w:val="001813B1"/>
    <w:rsid w:val="00182756"/>
    <w:rsid w:val="00182B90"/>
    <w:rsid w:val="00182DCE"/>
    <w:rsid w:val="001835B5"/>
    <w:rsid w:val="0018399B"/>
    <w:rsid w:val="001847EE"/>
    <w:rsid w:val="00184D1A"/>
    <w:rsid w:val="00185158"/>
    <w:rsid w:val="00185461"/>
    <w:rsid w:val="00185F83"/>
    <w:rsid w:val="00185F90"/>
    <w:rsid w:val="00186B4D"/>
    <w:rsid w:val="00186EA5"/>
    <w:rsid w:val="00187F67"/>
    <w:rsid w:val="00190C05"/>
    <w:rsid w:val="00191934"/>
    <w:rsid w:val="00191F98"/>
    <w:rsid w:val="00192530"/>
    <w:rsid w:val="0019327C"/>
    <w:rsid w:val="00193671"/>
    <w:rsid w:val="001936B2"/>
    <w:rsid w:val="00194717"/>
    <w:rsid w:val="0019480E"/>
    <w:rsid w:val="00194848"/>
    <w:rsid w:val="00194C52"/>
    <w:rsid w:val="00194C8E"/>
    <w:rsid w:val="00195427"/>
    <w:rsid w:val="00195440"/>
    <w:rsid w:val="00195ED6"/>
    <w:rsid w:val="00195FB0"/>
    <w:rsid w:val="001967A2"/>
    <w:rsid w:val="00196828"/>
    <w:rsid w:val="00196866"/>
    <w:rsid w:val="00196C94"/>
    <w:rsid w:val="0019704D"/>
    <w:rsid w:val="001971CB"/>
    <w:rsid w:val="001A1562"/>
    <w:rsid w:val="001A1A8C"/>
    <w:rsid w:val="001A370D"/>
    <w:rsid w:val="001A3AFD"/>
    <w:rsid w:val="001A5138"/>
    <w:rsid w:val="001A5381"/>
    <w:rsid w:val="001A548D"/>
    <w:rsid w:val="001A5BE8"/>
    <w:rsid w:val="001A77B8"/>
    <w:rsid w:val="001A7F99"/>
    <w:rsid w:val="001B08C5"/>
    <w:rsid w:val="001B0F8D"/>
    <w:rsid w:val="001B1DC6"/>
    <w:rsid w:val="001B1F9B"/>
    <w:rsid w:val="001B2067"/>
    <w:rsid w:val="001B2209"/>
    <w:rsid w:val="001B36EB"/>
    <w:rsid w:val="001B4338"/>
    <w:rsid w:val="001B46F1"/>
    <w:rsid w:val="001B48AD"/>
    <w:rsid w:val="001B5BCC"/>
    <w:rsid w:val="001B5F76"/>
    <w:rsid w:val="001B6B30"/>
    <w:rsid w:val="001B6E51"/>
    <w:rsid w:val="001B6F0B"/>
    <w:rsid w:val="001B745C"/>
    <w:rsid w:val="001C0F4C"/>
    <w:rsid w:val="001C109E"/>
    <w:rsid w:val="001C2E9D"/>
    <w:rsid w:val="001C3637"/>
    <w:rsid w:val="001C3B60"/>
    <w:rsid w:val="001C3BA8"/>
    <w:rsid w:val="001C443C"/>
    <w:rsid w:val="001C4956"/>
    <w:rsid w:val="001C593A"/>
    <w:rsid w:val="001C60AE"/>
    <w:rsid w:val="001C643C"/>
    <w:rsid w:val="001C6BFF"/>
    <w:rsid w:val="001C7939"/>
    <w:rsid w:val="001C7F3A"/>
    <w:rsid w:val="001D02B8"/>
    <w:rsid w:val="001D0345"/>
    <w:rsid w:val="001D0FFC"/>
    <w:rsid w:val="001D1F41"/>
    <w:rsid w:val="001D2F1D"/>
    <w:rsid w:val="001D3A86"/>
    <w:rsid w:val="001D4354"/>
    <w:rsid w:val="001D440C"/>
    <w:rsid w:val="001D50DC"/>
    <w:rsid w:val="001D5265"/>
    <w:rsid w:val="001D5F20"/>
    <w:rsid w:val="001D606D"/>
    <w:rsid w:val="001D75FE"/>
    <w:rsid w:val="001D78B4"/>
    <w:rsid w:val="001D7AA7"/>
    <w:rsid w:val="001E06AA"/>
    <w:rsid w:val="001E06EF"/>
    <w:rsid w:val="001E16FA"/>
    <w:rsid w:val="001E17E4"/>
    <w:rsid w:val="001E1EAC"/>
    <w:rsid w:val="001E29E7"/>
    <w:rsid w:val="001E37BC"/>
    <w:rsid w:val="001E42A3"/>
    <w:rsid w:val="001E4868"/>
    <w:rsid w:val="001E4B1E"/>
    <w:rsid w:val="001E4E9A"/>
    <w:rsid w:val="001E5976"/>
    <w:rsid w:val="001E5990"/>
    <w:rsid w:val="001E5D1C"/>
    <w:rsid w:val="001E62E5"/>
    <w:rsid w:val="001E6683"/>
    <w:rsid w:val="001E6927"/>
    <w:rsid w:val="001E6AA5"/>
    <w:rsid w:val="001F0901"/>
    <w:rsid w:val="001F1026"/>
    <w:rsid w:val="001F11AE"/>
    <w:rsid w:val="001F1D08"/>
    <w:rsid w:val="001F21A5"/>
    <w:rsid w:val="001F2DC2"/>
    <w:rsid w:val="001F317D"/>
    <w:rsid w:val="001F3192"/>
    <w:rsid w:val="001F421A"/>
    <w:rsid w:val="001F4A05"/>
    <w:rsid w:val="001F4CEB"/>
    <w:rsid w:val="001F5466"/>
    <w:rsid w:val="001F5518"/>
    <w:rsid w:val="001F6626"/>
    <w:rsid w:val="001F693C"/>
    <w:rsid w:val="001F6DFC"/>
    <w:rsid w:val="001F6F36"/>
    <w:rsid w:val="001F75EE"/>
    <w:rsid w:val="001F78C7"/>
    <w:rsid w:val="001F7B48"/>
    <w:rsid w:val="002023E3"/>
    <w:rsid w:val="002028F3"/>
    <w:rsid w:val="00203D4B"/>
    <w:rsid w:val="0020456D"/>
    <w:rsid w:val="00205724"/>
    <w:rsid w:val="00206BED"/>
    <w:rsid w:val="002073E9"/>
    <w:rsid w:val="00207419"/>
    <w:rsid w:val="002105C4"/>
    <w:rsid w:val="002113AB"/>
    <w:rsid w:val="002129F1"/>
    <w:rsid w:val="00212F52"/>
    <w:rsid w:val="0021387F"/>
    <w:rsid w:val="00214678"/>
    <w:rsid w:val="00214D29"/>
    <w:rsid w:val="00215C1A"/>
    <w:rsid w:val="002164AF"/>
    <w:rsid w:val="00216BA2"/>
    <w:rsid w:val="00216D9D"/>
    <w:rsid w:val="0021761C"/>
    <w:rsid w:val="00217840"/>
    <w:rsid w:val="00217F20"/>
    <w:rsid w:val="00221DF7"/>
    <w:rsid w:val="002227BC"/>
    <w:rsid w:val="00223316"/>
    <w:rsid w:val="00224B9A"/>
    <w:rsid w:val="0022574F"/>
    <w:rsid w:val="0022596E"/>
    <w:rsid w:val="00225BAA"/>
    <w:rsid w:val="00227ECF"/>
    <w:rsid w:val="00230320"/>
    <w:rsid w:val="0023050C"/>
    <w:rsid w:val="0023054B"/>
    <w:rsid w:val="00230CB1"/>
    <w:rsid w:val="00231581"/>
    <w:rsid w:val="002318C5"/>
    <w:rsid w:val="002319D9"/>
    <w:rsid w:val="00231FD4"/>
    <w:rsid w:val="00232F05"/>
    <w:rsid w:val="002330DA"/>
    <w:rsid w:val="002338CE"/>
    <w:rsid w:val="0023399D"/>
    <w:rsid w:val="00234090"/>
    <w:rsid w:val="0023446D"/>
    <w:rsid w:val="002349A4"/>
    <w:rsid w:val="00235499"/>
    <w:rsid w:val="0023620A"/>
    <w:rsid w:val="002365D0"/>
    <w:rsid w:val="002367FD"/>
    <w:rsid w:val="00236D06"/>
    <w:rsid w:val="00236E0A"/>
    <w:rsid w:val="00237D4C"/>
    <w:rsid w:val="00237FBD"/>
    <w:rsid w:val="00240155"/>
    <w:rsid w:val="00240259"/>
    <w:rsid w:val="00240AC2"/>
    <w:rsid w:val="00240EBA"/>
    <w:rsid w:val="0024117F"/>
    <w:rsid w:val="00241354"/>
    <w:rsid w:val="002416A1"/>
    <w:rsid w:val="00241EF9"/>
    <w:rsid w:val="002423B0"/>
    <w:rsid w:val="002428D5"/>
    <w:rsid w:val="00242DE9"/>
    <w:rsid w:val="002430E5"/>
    <w:rsid w:val="0024319A"/>
    <w:rsid w:val="002433A4"/>
    <w:rsid w:val="00243489"/>
    <w:rsid w:val="00243531"/>
    <w:rsid w:val="0024396B"/>
    <w:rsid w:val="00244019"/>
    <w:rsid w:val="00244058"/>
    <w:rsid w:val="00244A4C"/>
    <w:rsid w:val="0024528E"/>
    <w:rsid w:val="00245688"/>
    <w:rsid w:val="00245885"/>
    <w:rsid w:val="00245C06"/>
    <w:rsid w:val="00245D27"/>
    <w:rsid w:val="00245F92"/>
    <w:rsid w:val="00246D67"/>
    <w:rsid w:val="002479A2"/>
    <w:rsid w:val="00250A74"/>
    <w:rsid w:val="00250BF3"/>
    <w:rsid w:val="00250E35"/>
    <w:rsid w:val="00251349"/>
    <w:rsid w:val="00251756"/>
    <w:rsid w:val="00251854"/>
    <w:rsid w:val="002518F3"/>
    <w:rsid w:val="00251C0C"/>
    <w:rsid w:val="00252A74"/>
    <w:rsid w:val="00252D6A"/>
    <w:rsid w:val="00252D72"/>
    <w:rsid w:val="0025478C"/>
    <w:rsid w:val="00254C0D"/>
    <w:rsid w:val="00254C9D"/>
    <w:rsid w:val="0025577E"/>
    <w:rsid w:val="00255BAB"/>
    <w:rsid w:val="00255FF1"/>
    <w:rsid w:val="00256038"/>
    <w:rsid w:val="00256839"/>
    <w:rsid w:val="00256ACF"/>
    <w:rsid w:val="002579CD"/>
    <w:rsid w:val="00257D81"/>
    <w:rsid w:val="00257F94"/>
    <w:rsid w:val="0026008B"/>
    <w:rsid w:val="0026033C"/>
    <w:rsid w:val="002603B3"/>
    <w:rsid w:val="00260C9D"/>
    <w:rsid w:val="0026259E"/>
    <w:rsid w:val="00262A16"/>
    <w:rsid w:val="00263477"/>
    <w:rsid w:val="00263C0A"/>
    <w:rsid w:val="00263CDE"/>
    <w:rsid w:val="00263E73"/>
    <w:rsid w:val="00264186"/>
    <w:rsid w:val="00264EC1"/>
    <w:rsid w:val="00265CB0"/>
    <w:rsid w:val="00265DEC"/>
    <w:rsid w:val="00266B89"/>
    <w:rsid w:val="0027024C"/>
    <w:rsid w:val="00270334"/>
    <w:rsid w:val="00270B93"/>
    <w:rsid w:val="00270C3D"/>
    <w:rsid w:val="002711F7"/>
    <w:rsid w:val="002712A9"/>
    <w:rsid w:val="0027183D"/>
    <w:rsid w:val="00271B0E"/>
    <w:rsid w:val="0027289E"/>
    <w:rsid w:val="002733D4"/>
    <w:rsid w:val="00273472"/>
    <w:rsid w:val="00273BF0"/>
    <w:rsid w:val="0027436F"/>
    <w:rsid w:val="00274840"/>
    <w:rsid w:val="0027495F"/>
    <w:rsid w:val="00274BA9"/>
    <w:rsid w:val="00274C23"/>
    <w:rsid w:val="00274F5C"/>
    <w:rsid w:val="002750D5"/>
    <w:rsid w:val="00275732"/>
    <w:rsid w:val="00276172"/>
    <w:rsid w:val="002769FA"/>
    <w:rsid w:val="00276D69"/>
    <w:rsid w:val="0027743D"/>
    <w:rsid w:val="0027769D"/>
    <w:rsid w:val="00277E39"/>
    <w:rsid w:val="002801D0"/>
    <w:rsid w:val="002807AF"/>
    <w:rsid w:val="0028088B"/>
    <w:rsid w:val="00280972"/>
    <w:rsid w:val="00280D46"/>
    <w:rsid w:val="0028121E"/>
    <w:rsid w:val="00281D08"/>
    <w:rsid w:val="00282194"/>
    <w:rsid w:val="002823A7"/>
    <w:rsid w:val="002827EF"/>
    <w:rsid w:val="002831E0"/>
    <w:rsid w:val="00283441"/>
    <w:rsid w:val="0028392D"/>
    <w:rsid w:val="00283C33"/>
    <w:rsid w:val="00284769"/>
    <w:rsid w:val="002847FA"/>
    <w:rsid w:val="00284DFF"/>
    <w:rsid w:val="00284E5B"/>
    <w:rsid w:val="0028515C"/>
    <w:rsid w:val="002853D5"/>
    <w:rsid w:val="0028541B"/>
    <w:rsid w:val="00286215"/>
    <w:rsid w:val="002869C6"/>
    <w:rsid w:val="00286C94"/>
    <w:rsid w:val="00287987"/>
    <w:rsid w:val="002879DB"/>
    <w:rsid w:val="00290D14"/>
    <w:rsid w:val="00290FB0"/>
    <w:rsid w:val="0029153C"/>
    <w:rsid w:val="00291A35"/>
    <w:rsid w:val="0029224B"/>
    <w:rsid w:val="0029279B"/>
    <w:rsid w:val="002929AF"/>
    <w:rsid w:val="00292ED6"/>
    <w:rsid w:val="002940C0"/>
    <w:rsid w:val="0029425B"/>
    <w:rsid w:val="002943D3"/>
    <w:rsid w:val="00294C81"/>
    <w:rsid w:val="0029518E"/>
    <w:rsid w:val="00295236"/>
    <w:rsid w:val="0029532F"/>
    <w:rsid w:val="00296E7F"/>
    <w:rsid w:val="00297B63"/>
    <w:rsid w:val="002A0396"/>
    <w:rsid w:val="002A0A24"/>
    <w:rsid w:val="002A0AF0"/>
    <w:rsid w:val="002A1E9E"/>
    <w:rsid w:val="002A312A"/>
    <w:rsid w:val="002A3670"/>
    <w:rsid w:val="002A3DF3"/>
    <w:rsid w:val="002A3EDE"/>
    <w:rsid w:val="002A4D5F"/>
    <w:rsid w:val="002A4E8E"/>
    <w:rsid w:val="002A4F17"/>
    <w:rsid w:val="002A536D"/>
    <w:rsid w:val="002A55D0"/>
    <w:rsid w:val="002A6997"/>
    <w:rsid w:val="002A69FB"/>
    <w:rsid w:val="002A6FB0"/>
    <w:rsid w:val="002A6FE0"/>
    <w:rsid w:val="002A72CA"/>
    <w:rsid w:val="002A7C06"/>
    <w:rsid w:val="002B0131"/>
    <w:rsid w:val="002B04EC"/>
    <w:rsid w:val="002B0DA9"/>
    <w:rsid w:val="002B2789"/>
    <w:rsid w:val="002B34B9"/>
    <w:rsid w:val="002B38B1"/>
    <w:rsid w:val="002B435D"/>
    <w:rsid w:val="002B467A"/>
    <w:rsid w:val="002B5257"/>
    <w:rsid w:val="002B59DC"/>
    <w:rsid w:val="002B6188"/>
    <w:rsid w:val="002B67DF"/>
    <w:rsid w:val="002B77CA"/>
    <w:rsid w:val="002B7926"/>
    <w:rsid w:val="002C0131"/>
    <w:rsid w:val="002C14D1"/>
    <w:rsid w:val="002C1CC5"/>
    <w:rsid w:val="002C2490"/>
    <w:rsid w:val="002C29B5"/>
    <w:rsid w:val="002C30E6"/>
    <w:rsid w:val="002C379F"/>
    <w:rsid w:val="002C3971"/>
    <w:rsid w:val="002C39CE"/>
    <w:rsid w:val="002C4627"/>
    <w:rsid w:val="002C47C0"/>
    <w:rsid w:val="002C4A25"/>
    <w:rsid w:val="002C61F3"/>
    <w:rsid w:val="002C7C1F"/>
    <w:rsid w:val="002C7CB5"/>
    <w:rsid w:val="002D067F"/>
    <w:rsid w:val="002D1119"/>
    <w:rsid w:val="002D1137"/>
    <w:rsid w:val="002D1218"/>
    <w:rsid w:val="002D188B"/>
    <w:rsid w:val="002D18D5"/>
    <w:rsid w:val="002D1D86"/>
    <w:rsid w:val="002D2096"/>
    <w:rsid w:val="002D2933"/>
    <w:rsid w:val="002D2D25"/>
    <w:rsid w:val="002D2FF9"/>
    <w:rsid w:val="002D33E9"/>
    <w:rsid w:val="002D3BDB"/>
    <w:rsid w:val="002D3F54"/>
    <w:rsid w:val="002D42D9"/>
    <w:rsid w:val="002D4A2C"/>
    <w:rsid w:val="002D51C6"/>
    <w:rsid w:val="002D5DEC"/>
    <w:rsid w:val="002D6B11"/>
    <w:rsid w:val="002E009C"/>
    <w:rsid w:val="002E18DE"/>
    <w:rsid w:val="002E205D"/>
    <w:rsid w:val="002E2C7F"/>
    <w:rsid w:val="002E2E4C"/>
    <w:rsid w:val="002E3126"/>
    <w:rsid w:val="002E354A"/>
    <w:rsid w:val="002E3654"/>
    <w:rsid w:val="002E37FA"/>
    <w:rsid w:val="002E3B72"/>
    <w:rsid w:val="002E3E1C"/>
    <w:rsid w:val="002E5E31"/>
    <w:rsid w:val="002E602D"/>
    <w:rsid w:val="002E61A6"/>
    <w:rsid w:val="002E6FF9"/>
    <w:rsid w:val="002F08E6"/>
    <w:rsid w:val="002F10E5"/>
    <w:rsid w:val="002F11E9"/>
    <w:rsid w:val="002F14EE"/>
    <w:rsid w:val="002F157C"/>
    <w:rsid w:val="002F16E9"/>
    <w:rsid w:val="002F172B"/>
    <w:rsid w:val="002F197F"/>
    <w:rsid w:val="002F1C7D"/>
    <w:rsid w:val="002F2715"/>
    <w:rsid w:val="002F3179"/>
    <w:rsid w:val="002F3758"/>
    <w:rsid w:val="002F3FE4"/>
    <w:rsid w:val="002F44D5"/>
    <w:rsid w:val="002F64EE"/>
    <w:rsid w:val="002F7118"/>
    <w:rsid w:val="002F7569"/>
    <w:rsid w:val="002F7C0F"/>
    <w:rsid w:val="003001AF"/>
    <w:rsid w:val="00300AA9"/>
    <w:rsid w:val="0030131D"/>
    <w:rsid w:val="00301E9F"/>
    <w:rsid w:val="00301F43"/>
    <w:rsid w:val="0030290E"/>
    <w:rsid w:val="003029AC"/>
    <w:rsid w:val="003030D0"/>
    <w:rsid w:val="003039E8"/>
    <w:rsid w:val="00304D73"/>
    <w:rsid w:val="00304DD1"/>
    <w:rsid w:val="00305663"/>
    <w:rsid w:val="00305D54"/>
    <w:rsid w:val="003067A9"/>
    <w:rsid w:val="003068F6"/>
    <w:rsid w:val="003075A6"/>
    <w:rsid w:val="00307B82"/>
    <w:rsid w:val="00307F27"/>
    <w:rsid w:val="003103D1"/>
    <w:rsid w:val="003107E8"/>
    <w:rsid w:val="0031144D"/>
    <w:rsid w:val="0031203C"/>
    <w:rsid w:val="00312285"/>
    <w:rsid w:val="00312795"/>
    <w:rsid w:val="0031283D"/>
    <w:rsid w:val="00312C46"/>
    <w:rsid w:val="00313545"/>
    <w:rsid w:val="00313830"/>
    <w:rsid w:val="00313C36"/>
    <w:rsid w:val="00314265"/>
    <w:rsid w:val="00315431"/>
    <w:rsid w:val="0031599C"/>
    <w:rsid w:val="00315F5C"/>
    <w:rsid w:val="00316043"/>
    <w:rsid w:val="0031688B"/>
    <w:rsid w:val="00317107"/>
    <w:rsid w:val="00317125"/>
    <w:rsid w:val="00317541"/>
    <w:rsid w:val="003177E4"/>
    <w:rsid w:val="00317FBC"/>
    <w:rsid w:val="003202E5"/>
    <w:rsid w:val="0032077E"/>
    <w:rsid w:val="00320B09"/>
    <w:rsid w:val="00320EBA"/>
    <w:rsid w:val="00321955"/>
    <w:rsid w:val="00321993"/>
    <w:rsid w:val="00321A78"/>
    <w:rsid w:val="00321B8A"/>
    <w:rsid w:val="00321CE8"/>
    <w:rsid w:val="0032254F"/>
    <w:rsid w:val="00322727"/>
    <w:rsid w:val="00323322"/>
    <w:rsid w:val="0032360C"/>
    <w:rsid w:val="00323881"/>
    <w:rsid w:val="00323A00"/>
    <w:rsid w:val="00323F28"/>
    <w:rsid w:val="00324597"/>
    <w:rsid w:val="003253D9"/>
    <w:rsid w:val="003259C7"/>
    <w:rsid w:val="00325B1B"/>
    <w:rsid w:val="003276BF"/>
    <w:rsid w:val="003278C0"/>
    <w:rsid w:val="00327A1C"/>
    <w:rsid w:val="00327C12"/>
    <w:rsid w:val="00330664"/>
    <w:rsid w:val="00330B07"/>
    <w:rsid w:val="0033129E"/>
    <w:rsid w:val="00331994"/>
    <w:rsid w:val="00331E4B"/>
    <w:rsid w:val="00332812"/>
    <w:rsid w:val="00333BD9"/>
    <w:rsid w:val="003340F7"/>
    <w:rsid w:val="00334187"/>
    <w:rsid w:val="00334DF0"/>
    <w:rsid w:val="00335180"/>
    <w:rsid w:val="00335492"/>
    <w:rsid w:val="0033566B"/>
    <w:rsid w:val="00335904"/>
    <w:rsid w:val="00335919"/>
    <w:rsid w:val="003373D9"/>
    <w:rsid w:val="003373F5"/>
    <w:rsid w:val="0033798C"/>
    <w:rsid w:val="00337D44"/>
    <w:rsid w:val="003400C9"/>
    <w:rsid w:val="00340126"/>
    <w:rsid w:val="003404BC"/>
    <w:rsid w:val="00340537"/>
    <w:rsid w:val="00340879"/>
    <w:rsid w:val="003408C8"/>
    <w:rsid w:val="00340916"/>
    <w:rsid w:val="00340ABF"/>
    <w:rsid w:val="00341598"/>
    <w:rsid w:val="003429C2"/>
    <w:rsid w:val="00343077"/>
    <w:rsid w:val="00343596"/>
    <w:rsid w:val="003454C1"/>
    <w:rsid w:val="00345511"/>
    <w:rsid w:val="00346210"/>
    <w:rsid w:val="00346CC1"/>
    <w:rsid w:val="0034703A"/>
    <w:rsid w:val="00350130"/>
    <w:rsid w:val="0035064B"/>
    <w:rsid w:val="003508B3"/>
    <w:rsid w:val="00350976"/>
    <w:rsid w:val="00350D9A"/>
    <w:rsid w:val="00350DE6"/>
    <w:rsid w:val="00350F11"/>
    <w:rsid w:val="00351236"/>
    <w:rsid w:val="00351529"/>
    <w:rsid w:val="00351AC7"/>
    <w:rsid w:val="00351D2A"/>
    <w:rsid w:val="00351D74"/>
    <w:rsid w:val="0035237B"/>
    <w:rsid w:val="0035321B"/>
    <w:rsid w:val="00353802"/>
    <w:rsid w:val="003547B6"/>
    <w:rsid w:val="0035496B"/>
    <w:rsid w:val="00354E01"/>
    <w:rsid w:val="00354F2A"/>
    <w:rsid w:val="00355DEE"/>
    <w:rsid w:val="00356899"/>
    <w:rsid w:val="00356FA2"/>
    <w:rsid w:val="00357654"/>
    <w:rsid w:val="00357CFE"/>
    <w:rsid w:val="00360826"/>
    <w:rsid w:val="003609A8"/>
    <w:rsid w:val="003613C3"/>
    <w:rsid w:val="00361564"/>
    <w:rsid w:val="00361B0E"/>
    <w:rsid w:val="00361BDB"/>
    <w:rsid w:val="00361DFA"/>
    <w:rsid w:val="00361FAE"/>
    <w:rsid w:val="00362E10"/>
    <w:rsid w:val="00363897"/>
    <w:rsid w:val="00363F9C"/>
    <w:rsid w:val="003643FB"/>
    <w:rsid w:val="0036553B"/>
    <w:rsid w:val="003657D9"/>
    <w:rsid w:val="00365B3F"/>
    <w:rsid w:val="003663F0"/>
    <w:rsid w:val="0036647B"/>
    <w:rsid w:val="00366831"/>
    <w:rsid w:val="00370E1A"/>
    <w:rsid w:val="00371072"/>
    <w:rsid w:val="00371791"/>
    <w:rsid w:val="00372075"/>
    <w:rsid w:val="003727FE"/>
    <w:rsid w:val="0037301B"/>
    <w:rsid w:val="00373224"/>
    <w:rsid w:val="003733FD"/>
    <w:rsid w:val="00373E1C"/>
    <w:rsid w:val="00373EE2"/>
    <w:rsid w:val="003746AC"/>
    <w:rsid w:val="003748FA"/>
    <w:rsid w:val="00374C37"/>
    <w:rsid w:val="003753E5"/>
    <w:rsid w:val="003758EE"/>
    <w:rsid w:val="003767BD"/>
    <w:rsid w:val="00376CB3"/>
    <w:rsid w:val="00377236"/>
    <w:rsid w:val="00377C00"/>
    <w:rsid w:val="00380382"/>
    <w:rsid w:val="0038083E"/>
    <w:rsid w:val="00380978"/>
    <w:rsid w:val="00381BA5"/>
    <w:rsid w:val="00381E08"/>
    <w:rsid w:val="00381F44"/>
    <w:rsid w:val="00382100"/>
    <w:rsid w:val="00382659"/>
    <w:rsid w:val="00382A93"/>
    <w:rsid w:val="003837BC"/>
    <w:rsid w:val="00383A58"/>
    <w:rsid w:val="00383C49"/>
    <w:rsid w:val="00384B22"/>
    <w:rsid w:val="003854E0"/>
    <w:rsid w:val="003856DC"/>
    <w:rsid w:val="00386F62"/>
    <w:rsid w:val="0039068A"/>
    <w:rsid w:val="0039170E"/>
    <w:rsid w:val="0039179D"/>
    <w:rsid w:val="00391EF0"/>
    <w:rsid w:val="0039228C"/>
    <w:rsid w:val="00392C43"/>
    <w:rsid w:val="003930C2"/>
    <w:rsid w:val="003936A0"/>
    <w:rsid w:val="0039376C"/>
    <w:rsid w:val="003938C7"/>
    <w:rsid w:val="00393DED"/>
    <w:rsid w:val="003942AF"/>
    <w:rsid w:val="003943FA"/>
    <w:rsid w:val="00394FAC"/>
    <w:rsid w:val="00394FD3"/>
    <w:rsid w:val="003966E2"/>
    <w:rsid w:val="00396720"/>
    <w:rsid w:val="00396817"/>
    <w:rsid w:val="00396C93"/>
    <w:rsid w:val="00396DD7"/>
    <w:rsid w:val="00396DE2"/>
    <w:rsid w:val="00397DEC"/>
    <w:rsid w:val="003A0331"/>
    <w:rsid w:val="003A0340"/>
    <w:rsid w:val="003A0510"/>
    <w:rsid w:val="003A06FA"/>
    <w:rsid w:val="003A0C07"/>
    <w:rsid w:val="003A0D4C"/>
    <w:rsid w:val="003A0ED0"/>
    <w:rsid w:val="003A197F"/>
    <w:rsid w:val="003A1FF8"/>
    <w:rsid w:val="003A2879"/>
    <w:rsid w:val="003A35CA"/>
    <w:rsid w:val="003A418E"/>
    <w:rsid w:val="003A41F3"/>
    <w:rsid w:val="003A446D"/>
    <w:rsid w:val="003A47C8"/>
    <w:rsid w:val="003A4A04"/>
    <w:rsid w:val="003A4DB0"/>
    <w:rsid w:val="003A502B"/>
    <w:rsid w:val="003A58EC"/>
    <w:rsid w:val="003A6602"/>
    <w:rsid w:val="003A6E15"/>
    <w:rsid w:val="003A741A"/>
    <w:rsid w:val="003A7A05"/>
    <w:rsid w:val="003A7E98"/>
    <w:rsid w:val="003B0037"/>
    <w:rsid w:val="003B0109"/>
    <w:rsid w:val="003B0302"/>
    <w:rsid w:val="003B0761"/>
    <w:rsid w:val="003B08E5"/>
    <w:rsid w:val="003B122C"/>
    <w:rsid w:val="003B1315"/>
    <w:rsid w:val="003B1BCA"/>
    <w:rsid w:val="003B2287"/>
    <w:rsid w:val="003B3C96"/>
    <w:rsid w:val="003B543C"/>
    <w:rsid w:val="003B5A29"/>
    <w:rsid w:val="003B5B26"/>
    <w:rsid w:val="003B5D56"/>
    <w:rsid w:val="003B6958"/>
    <w:rsid w:val="003B708B"/>
    <w:rsid w:val="003B76EA"/>
    <w:rsid w:val="003C0571"/>
    <w:rsid w:val="003C110B"/>
    <w:rsid w:val="003C1C89"/>
    <w:rsid w:val="003C20EC"/>
    <w:rsid w:val="003C3390"/>
    <w:rsid w:val="003C3974"/>
    <w:rsid w:val="003C3A03"/>
    <w:rsid w:val="003C4A4D"/>
    <w:rsid w:val="003C522F"/>
    <w:rsid w:val="003C53DB"/>
    <w:rsid w:val="003C59E0"/>
    <w:rsid w:val="003C6F38"/>
    <w:rsid w:val="003C787B"/>
    <w:rsid w:val="003D01CB"/>
    <w:rsid w:val="003D19A8"/>
    <w:rsid w:val="003D1BCA"/>
    <w:rsid w:val="003D1F16"/>
    <w:rsid w:val="003D1F1D"/>
    <w:rsid w:val="003D3226"/>
    <w:rsid w:val="003D32A9"/>
    <w:rsid w:val="003D3D81"/>
    <w:rsid w:val="003D3DC4"/>
    <w:rsid w:val="003D3F9A"/>
    <w:rsid w:val="003D43CC"/>
    <w:rsid w:val="003D5705"/>
    <w:rsid w:val="003D5A70"/>
    <w:rsid w:val="003D5BA7"/>
    <w:rsid w:val="003D78FB"/>
    <w:rsid w:val="003D792F"/>
    <w:rsid w:val="003E0C80"/>
    <w:rsid w:val="003E11A5"/>
    <w:rsid w:val="003E15A0"/>
    <w:rsid w:val="003E1641"/>
    <w:rsid w:val="003E1BB9"/>
    <w:rsid w:val="003E1F68"/>
    <w:rsid w:val="003E200C"/>
    <w:rsid w:val="003E23D7"/>
    <w:rsid w:val="003E2459"/>
    <w:rsid w:val="003E2961"/>
    <w:rsid w:val="003E29C3"/>
    <w:rsid w:val="003E2FE2"/>
    <w:rsid w:val="003E3563"/>
    <w:rsid w:val="003E3881"/>
    <w:rsid w:val="003E40AE"/>
    <w:rsid w:val="003E40CF"/>
    <w:rsid w:val="003E412E"/>
    <w:rsid w:val="003E68AC"/>
    <w:rsid w:val="003E7142"/>
    <w:rsid w:val="003E74B7"/>
    <w:rsid w:val="003E7506"/>
    <w:rsid w:val="003E76FE"/>
    <w:rsid w:val="003E7791"/>
    <w:rsid w:val="003E7DF8"/>
    <w:rsid w:val="003E7E13"/>
    <w:rsid w:val="003F03E2"/>
    <w:rsid w:val="003F087A"/>
    <w:rsid w:val="003F2DEC"/>
    <w:rsid w:val="003F39B8"/>
    <w:rsid w:val="003F456D"/>
    <w:rsid w:val="003F469D"/>
    <w:rsid w:val="003F48B9"/>
    <w:rsid w:val="003F4D64"/>
    <w:rsid w:val="003F57B2"/>
    <w:rsid w:val="003F5997"/>
    <w:rsid w:val="003F5B8A"/>
    <w:rsid w:val="003F5BCE"/>
    <w:rsid w:val="003F5EE1"/>
    <w:rsid w:val="003F5FD3"/>
    <w:rsid w:val="003F69C1"/>
    <w:rsid w:val="003F6B77"/>
    <w:rsid w:val="00400447"/>
    <w:rsid w:val="00400F98"/>
    <w:rsid w:val="00401244"/>
    <w:rsid w:val="00401DE4"/>
    <w:rsid w:val="004021A9"/>
    <w:rsid w:val="00402C3D"/>
    <w:rsid w:val="0040373E"/>
    <w:rsid w:val="00403DFE"/>
    <w:rsid w:val="00404D97"/>
    <w:rsid w:val="00405EE3"/>
    <w:rsid w:val="004069EC"/>
    <w:rsid w:val="00406B9F"/>
    <w:rsid w:val="00411012"/>
    <w:rsid w:val="00411B54"/>
    <w:rsid w:val="00412175"/>
    <w:rsid w:val="00412959"/>
    <w:rsid w:val="00413BC2"/>
    <w:rsid w:val="004144C3"/>
    <w:rsid w:val="0041486C"/>
    <w:rsid w:val="004148F8"/>
    <w:rsid w:val="00414C60"/>
    <w:rsid w:val="0041594D"/>
    <w:rsid w:val="00416096"/>
    <w:rsid w:val="00416A5C"/>
    <w:rsid w:val="0041730A"/>
    <w:rsid w:val="00420065"/>
    <w:rsid w:val="00420367"/>
    <w:rsid w:val="00420C2A"/>
    <w:rsid w:val="00420FAB"/>
    <w:rsid w:val="0042103B"/>
    <w:rsid w:val="00421061"/>
    <w:rsid w:val="00421741"/>
    <w:rsid w:val="0042234E"/>
    <w:rsid w:val="0042238B"/>
    <w:rsid w:val="00422735"/>
    <w:rsid w:val="00423642"/>
    <w:rsid w:val="004239B9"/>
    <w:rsid w:val="0042613F"/>
    <w:rsid w:val="00426897"/>
    <w:rsid w:val="0042690B"/>
    <w:rsid w:val="00426B35"/>
    <w:rsid w:val="004270D7"/>
    <w:rsid w:val="00427753"/>
    <w:rsid w:val="00431EBB"/>
    <w:rsid w:val="004325C7"/>
    <w:rsid w:val="00432F79"/>
    <w:rsid w:val="00433280"/>
    <w:rsid w:val="0043347B"/>
    <w:rsid w:val="00433E64"/>
    <w:rsid w:val="00433E6D"/>
    <w:rsid w:val="004345EC"/>
    <w:rsid w:val="00434B6A"/>
    <w:rsid w:val="00435531"/>
    <w:rsid w:val="004357DD"/>
    <w:rsid w:val="004367BD"/>
    <w:rsid w:val="004371F5"/>
    <w:rsid w:val="004374B2"/>
    <w:rsid w:val="00437670"/>
    <w:rsid w:val="0043767E"/>
    <w:rsid w:val="00437D7D"/>
    <w:rsid w:val="00440406"/>
    <w:rsid w:val="00440B32"/>
    <w:rsid w:val="00440F94"/>
    <w:rsid w:val="004414CF"/>
    <w:rsid w:val="00441689"/>
    <w:rsid w:val="00441944"/>
    <w:rsid w:val="00442372"/>
    <w:rsid w:val="004426BC"/>
    <w:rsid w:val="004426FC"/>
    <w:rsid w:val="004428BF"/>
    <w:rsid w:val="00442942"/>
    <w:rsid w:val="00443951"/>
    <w:rsid w:val="00443A39"/>
    <w:rsid w:val="00443D2D"/>
    <w:rsid w:val="00443D31"/>
    <w:rsid w:val="00443D3A"/>
    <w:rsid w:val="00444516"/>
    <w:rsid w:val="004448C1"/>
    <w:rsid w:val="00444F31"/>
    <w:rsid w:val="004451E5"/>
    <w:rsid w:val="00445A7E"/>
    <w:rsid w:val="00445C94"/>
    <w:rsid w:val="00446B85"/>
    <w:rsid w:val="00446C9D"/>
    <w:rsid w:val="00447EB9"/>
    <w:rsid w:val="00447F90"/>
    <w:rsid w:val="00450DE7"/>
    <w:rsid w:val="00451AD3"/>
    <w:rsid w:val="004522F0"/>
    <w:rsid w:val="004523CD"/>
    <w:rsid w:val="00452840"/>
    <w:rsid w:val="00453F1A"/>
    <w:rsid w:val="004540BA"/>
    <w:rsid w:val="00454524"/>
    <w:rsid w:val="00454A86"/>
    <w:rsid w:val="0045548F"/>
    <w:rsid w:val="0045699E"/>
    <w:rsid w:val="00456AC0"/>
    <w:rsid w:val="00456E23"/>
    <w:rsid w:val="00457B5C"/>
    <w:rsid w:val="00457DC4"/>
    <w:rsid w:val="00461AF3"/>
    <w:rsid w:val="0046245C"/>
    <w:rsid w:val="00462783"/>
    <w:rsid w:val="004631C2"/>
    <w:rsid w:val="00463591"/>
    <w:rsid w:val="0046359E"/>
    <w:rsid w:val="004646DA"/>
    <w:rsid w:val="00464B2F"/>
    <w:rsid w:val="00464F59"/>
    <w:rsid w:val="00466568"/>
    <w:rsid w:val="004668DF"/>
    <w:rsid w:val="00467075"/>
    <w:rsid w:val="00467FFE"/>
    <w:rsid w:val="00470228"/>
    <w:rsid w:val="00470ABE"/>
    <w:rsid w:val="00470F56"/>
    <w:rsid w:val="0047265A"/>
    <w:rsid w:val="00472802"/>
    <w:rsid w:val="00472BD9"/>
    <w:rsid w:val="00473A9D"/>
    <w:rsid w:val="00474626"/>
    <w:rsid w:val="00474907"/>
    <w:rsid w:val="00474A31"/>
    <w:rsid w:val="00474BC2"/>
    <w:rsid w:val="0047576C"/>
    <w:rsid w:val="00475DC9"/>
    <w:rsid w:val="00475E62"/>
    <w:rsid w:val="00477422"/>
    <w:rsid w:val="004776CF"/>
    <w:rsid w:val="00477847"/>
    <w:rsid w:val="00477DB1"/>
    <w:rsid w:val="004802FD"/>
    <w:rsid w:val="00481240"/>
    <w:rsid w:val="00482234"/>
    <w:rsid w:val="00483994"/>
    <w:rsid w:val="00483C77"/>
    <w:rsid w:val="004847F6"/>
    <w:rsid w:val="0048502A"/>
    <w:rsid w:val="0048531E"/>
    <w:rsid w:val="00485549"/>
    <w:rsid w:val="004855AC"/>
    <w:rsid w:val="00485A99"/>
    <w:rsid w:val="004868A8"/>
    <w:rsid w:val="004868D7"/>
    <w:rsid w:val="00486A66"/>
    <w:rsid w:val="0048771B"/>
    <w:rsid w:val="00487A8C"/>
    <w:rsid w:val="0049022A"/>
    <w:rsid w:val="00490630"/>
    <w:rsid w:val="00490C7E"/>
    <w:rsid w:val="0049106B"/>
    <w:rsid w:val="00491840"/>
    <w:rsid w:val="00492B6F"/>
    <w:rsid w:val="00492CC1"/>
    <w:rsid w:val="004930B6"/>
    <w:rsid w:val="00493AD9"/>
    <w:rsid w:val="00493C9C"/>
    <w:rsid w:val="00493CF7"/>
    <w:rsid w:val="00494440"/>
    <w:rsid w:val="00494664"/>
    <w:rsid w:val="00494B0E"/>
    <w:rsid w:val="00495005"/>
    <w:rsid w:val="00495EC8"/>
    <w:rsid w:val="0049619F"/>
    <w:rsid w:val="004962B8"/>
    <w:rsid w:val="004968B3"/>
    <w:rsid w:val="00496A22"/>
    <w:rsid w:val="00496D8D"/>
    <w:rsid w:val="00496FEB"/>
    <w:rsid w:val="00497D69"/>
    <w:rsid w:val="00497F55"/>
    <w:rsid w:val="004A0848"/>
    <w:rsid w:val="004A0D79"/>
    <w:rsid w:val="004A1001"/>
    <w:rsid w:val="004A1C07"/>
    <w:rsid w:val="004A2F79"/>
    <w:rsid w:val="004A3125"/>
    <w:rsid w:val="004A35A0"/>
    <w:rsid w:val="004A3D51"/>
    <w:rsid w:val="004A4F20"/>
    <w:rsid w:val="004A4FB3"/>
    <w:rsid w:val="004A5359"/>
    <w:rsid w:val="004A6539"/>
    <w:rsid w:val="004A6E48"/>
    <w:rsid w:val="004A7235"/>
    <w:rsid w:val="004B0177"/>
    <w:rsid w:val="004B01E2"/>
    <w:rsid w:val="004B0563"/>
    <w:rsid w:val="004B08EC"/>
    <w:rsid w:val="004B099D"/>
    <w:rsid w:val="004B0A39"/>
    <w:rsid w:val="004B13BC"/>
    <w:rsid w:val="004B234B"/>
    <w:rsid w:val="004B30F0"/>
    <w:rsid w:val="004B3341"/>
    <w:rsid w:val="004B336E"/>
    <w:rsid w:val="004B3566"/>
    <w:rsid w:val="004B405B"/>
    <w:rsid w:val="004B40E5"/>
    <w:rsid w:val="004B4D50"/>
    <w:rsid w:val="004B517B"/>
    <w:rsid w:val="004C02CA"/>
    <w:rsid w:val="004C04DF"/>
    <w:rsid w:val="004C12EA"/>
    <w:rsid w:val="004C1E3A"/>
    <w:rsid w:val="004C2385"/>
    <w:rsid w:val="004C32D7"/>
    <w:rsid w:val="004C36AB"/>
    <w:rsid w:val="004C3A9E"/>
    <w:rsid w:val="004C3BF9"/>
    <w:rsid w:val="004C4C61"/>
    <w:rsid w:val="004C4E88"/>
    <w:rsid w:val="004C51B2"/>
    <w:rsid w:val="004C5414"/>
    <w:rsid w:val="004C5498"/>
    <w:rsid w:val="004C5F8C"/>
    <w:rsid w:val="004C612F"/>
    <w:rsid w:val="004C67F2"/>
    <w:rsid w:val="004C70D7"/>
    <w:rsid w:val="004D17B5"/>
    <w:rsid w:val="004D1BB4"/>
    <w:rsid w:val="004D1BCD"/>
    <w:rsid w:val="004D241C"/>
    <w:rsid w:val="004D2825"/>
    <w:rsid w:val="004D282D"/>
    <w:rsid w:val="004D30B6"/>
    <w:rsid w:val="004D3B09"/>
    <w:rsid w:val="004D4BB1"/>
    <w:rsid w:val="004D54DC"/>
    <w:rsid w:val="004D57E2"/>
    <w:rsid w:val="004D6C7F"/>
    <w:rsid w:val="004D7A4B"/>
    <w:rsid w:val="004D7C58"/>
    <w:rsid w:val="004D7F1F"/>
    <w:rsid w:val="004D7F60"/>
    <w:rsid w:val="004E00FB"/>
    <w:rsid w:val="004E0154"/>
    <w:rsid w:val="004E051D"/>
    <w:rsid w:val="004E092C"/>
    <w:rsid w:val="004E0AD5"/>
    <w:rsid w:val="004E16F7"/>
    <w:rsid w:val="004E28FB"/>
    <w:rsid w:val="004E2C1C"/>
    <w:rsid w:val="004E34C0"/>
    <w:rsid w:val="004E38CA"/>
    <w:rsid w:val="004E3D9C"/>
    <w:rsid w:val="004E4A3D"/>
    <w:rsid w:val="004E4BB9"/>
    <w:rsid w:val="004E4E90"/>
    <w:rsid w:val="004E5AD5"/>
    <w:rsid w:val="004E5D81"/>
    <w:rsid w:val="004E6052"/>
    <w:rsid w:val="004E6A9B"/>
    <w:rsid w:val="004E75ED"/>
    <w:rsid w:val="004E7BC3"/>
    <w:rsid w:val="004F00C0"/>
    <w:rsid w:val="004F0C8B"/>
    <w:rsid w:val="004F1125"/>
    <w:rsid w:val="004F174B"/>
    <w:rsid w:val="004F1BAD"/>
    <w:rsid w:val="004F1D64"/>
    <w:rsid w:val="004F254C"/>
    <w:rsid w:val="004F2E98"/>
    <w:rsid w:val="004F3F61"/>
    <w:rsid w:val="004F425A"/>
    <w:rsid w:val="004F445D"/>
    <w:rsid w:val="004F45B9"/>
    <w:rsid w:val="004F4A05"/>
    <w:rsid w:val="004F5850"/>
    <w:rsid w:val="004F6F2D"/>
    <w:rsid w:val="00501A26"/>
    <w:rsid w:val="005027FA"/>
    <w:rsid w:val="0050327F"/>
    <w:rsid w:val="00503438"/>
    <w:rsid w:val="005034AB"/>
    <w:rsid w:val="00505826"/>
    <w:rsid w:val="005066F5"/>
    <w:rsid w:val="0050779F"/>
    <w:rsid w:val="00507903"/>
    <w:rsid w:val="00507A0A"/>
    <w:rsid w:val="005100BC"/>
    <w:rsid w:val="005103E4"/>
    <w:rsid w:val="00510446"/>
    <w:rsid w:val="005108C7"/>
    <w:rsid w:val="00511434"/>
    <w:rsid w:val="005114EB"/>
    <w:rsid w:val="00511706"/>
    <w:rsid w:val="005118E6"/>
    <w:rsid w:val="00511B96"/>
    <w:rsid w:val="00512BAD"/>
    <w:rsid w:val="005139C9"/>
    <w:rsid w:val="00513E86"/>
    <w:rsid w:val="005153A6"/>
    <w:rsid w:val="005158B4"/>
    <w:rsid w:val="005159A9"/>
    <w:rsid w:val="00516349"/>
    <w:rsid w:val="005167DD"/>
    <w:rsid w:val="00520301"/>
    <w:rsid w:val="0052088C"/>
    <w:rsid w:val="00521110"/>
    <w:rsid w:val="00521807"/>
    <w:rsid w:val="00522219"/>
    <w:rsid w:val="005224A3"/>
    <w:rsid w:val="005225CC"/>
    <w:rsid w:val="00522B1B"/>
    <w:rsid w:val="00522D11"/>
    <w:rsid w:val="005231F4"/>
    <w:rsid w:val="00523253"/>
    <w:rsid w:val="00523616"/>
    <w:rsid w:val="00523739"/>
    <w:rsid w:val="005242B1"/>
    <w:rsid w:val="00524E2B"/>
    <w:rsid w:val="00525FFB"/>
    <w:rsid w:val="005268A3"/>
    <w:rsid w:val="00526EBF"/>
    <w:rsid w:val="00527023"/>
    <w:rsid w:val="00527642"/>
    <w:rsid w:val="00531B82"/>
    <w:rsid w:val="00531C00"/>
    <w:rsid w:val="00531F2D"/>
    <w:rsid w:val="00532401"/>
    <w:rsid w:val="00533DA2"/>
    <w:rsid w:val="00534014"/>
    <w:rsid w:val="00534EC3"/>
    <w:rsid w:val="005353BF"/>
    <w:rsid w:val="005354F2"/>
    <w:rsid w:val="00536625"/>
    <w:rsid w:val="005370ED"/>
    <w:rsid w:val="005370F4"/>
    <w:rsid w:val="005374FA"/>
    <w:rsid w:val="0054014C"/>
    <w:rsid w:val="00540688"/>
    <w:rsid w:val="00540972"/>
    <w:rsid w:val="00542545"/>
    <w:rsid w:val="0054281F"/>
    <w:rsid w:val="0054294F"/>
    <w:rsid w:val="00542B1E"/>
    <w:rsid w:val="00542C0F"/>
    <w:rsid w:val="00543A69"/>
    <w:rsid w:val="00544917"/>
    <w:rsid w:val="00544A12"/>
    <w:rsid w:val="00545275"/>
    <w:rsid w:val="0054577D"/>
    <w:rsid w:val="0054589F"/>
    <w:rsid w:val="0054603C"/>
    <w:rsid w:val="00546416"/>
    <w:rsid w:val="00546470"/>
    <w:rsid w:val="0054693A"/>
    <w:rsid w:val="00546CCD"/>
    <w:rsid w:val="00546E77"/>
    <w:rsid w:val="00547C60"/>
    <w:rsid w:val="0055049D"/>
    <w:rsid w:val="00550650"/>
    <w:rsid w:val="00550B49"/>
    <w:rsid w:val="005515E3"/>
    <w:rsid w:val="00551AD6"/>
    <w:rsid w:val="00551D62"/>
    <w:rsid w:val="00551FE3"/>
    <w:rsid w:val="00553770"/>
    <w:rsid w:val="005537A0"/>
    <w:rsid w:val="005538D0"/>
    <w:rsid w:val="00553A86"/>
    <w:rsid w:val="00554CE4"/>
    <w:rsid w:val="00554D0C"/>
    <w:rsid w:val="005555DD"/>
    <w:rsid w:val="0055591D"/>
    <w:rsid w:val="00556233"/>
    <w:rsid w:val="00557218"/>
    <w:rsid w:val="005572D7"/>
    <w:rsid w:val="005573C3"/>
    <w:rsid w:val="00557615"/>
    <w:rsid w:val="00557782"/>
    <w:rsid w:val="00557A5F"/>
    <w:rsid w:val="00557E24"/>
    <w:rsid w:val="0056037E"/>
    <w:rsid w:val="00560B66"/>
    <w:rsid w:val="005619C6"/>
    <w:rsid w:val="0056239E"/>
    <w:rsid w:val="00562931"/>
    <w:rsid w:val="00562D6D"/>
    <w:rsid w:val="00563003"/>
    <w:rsid w:val="005636B9"/>
    <w:rsid w:val="00563C4F"/>
    <w:rsid w:val="0056504A"/>
    <w:rsid w:val="00565EA8"/>
    <w:rsid w:val="0056641B"/>
    <w:rsid w:val="0056720C"/>
    <w:rsid w:val="00567210"/>
    <w:rsid w:val="0056736A"/>
    <w:rsid w:val="00567944"/>
    <w:rsid w:val="00570407"/>
    <w:rsid w:val="00571085"/>
    <w:rsid w:val="005712F4"/>
    <w:rsid w:val="00571785"/>
    <w:rsid w:val="00571795"/>
    <w:rsid w:val="005717CF"/>
    <w:rsid w:val="005719BB"/>
    <w:rsid w:val="0057237A"/>
    <w:rsid w:val="00572929"/>
    <w:rsid w:val="005733EC"/>
    <w:rsid w:val="005736FC"/>
    <w:rsid w:val="0057481B"/>
    <w:rsid w:val="005757E0"/>
    <w:rsid w:val="00575EAA"/>
    <w:rsid w:val="005760BA"/>
    <w:rsid w:val="0057634F"/>
    <w:rsid w:val="00576A54"/>
    <w:rsid w:val="00576B3A"/>
    <w:rsid w:val="00576D57"/>
    <w:rsid w:val="0058036F"/>
    <w:rsid w:val="00580719"/>
    <w:rsid w:val="00580994"/>
    <w:rsid w:val="0058140F"/>
    <w:rsid w:val="00582055"/>
    <w:rsid w:val="0058215A"/>
    <w:rsid w:val="00582366"/>
    <w:rsid w:val="00583505"/>
    <w:rsid w:val="005842AC"/>
    <w:rsid w:val="00585301"/>
    <w:rsid w:val="0058630A"/>
    <w:rsid w:val="00586E51"/>
    <w:rsid w:val="005871E8"/>
    <w:rsid w:val="00590792"/>
    <w:rsid w:val="005908E6"/>
    <w:rsid w:val="005915D7"/>
    <w:rsid w:val="00591615"/>
    <w:rsid w:val="00591622"/>
    <w:rsid w:val="005916D0"/>
    <w:rsid w:val="00591741"/>
    <w:rsid w:val="00591CD3"/>
    <w:rsid w:val="00591FE2"/>
    <w:rsid w:val="00592BDA"/>
    <w:rsid w:val="00593B34"/>
    <w:rsid w:val="005948B3"/>
    <w:rsid w:val="00594F11"/>
    <w:rsid w:val="00595DFF"/>
    <w:rsid w:val="005960B4"/>
    <w:rsid w:val="00596AFA"/>
    <w:rsid w:val="0059777F"/>
    <w:rsid w:val="005A0B1C"/>
    <w:rsid w:val="005A0DBB"/>
    <w:rsid w:val="005A0DE6"/>
    <w:rsid w:val="005A0FF9"/>
    <w:rsid w:val="005A2088"/>
    <w:rsid w:val="005A30B9"/>
    <w:rsid w:val="005A3EFA"/>
    <w:rsid w:val="005A430D"/>
    <w:rsid w:val="005A4CFF"/>
    <w:rsid w:val="005A4D9A"/>
    <w:rsid w:val="005A5432"/>
    <w:rsid w:val="005A620C"/>
    <w:rsid w:val="005A6393"/>
    <w:rsid w:val="005A6622"/>
    <w:rsid w:val="005A7491"/>
    <w:rsid w:val="005B0C9A"/>
    <w:rsid w:val="005B0CC6"/>
    <w:rsid w:val="005B34DC"/>
    <w:rsid w:val="005B38E5"/>
    <w:rsid w:val="005B3B95"/>
    <w:rsid w:val="005B4CE6"/>
    <w:rsid w:val="005B57DA"/>
    <w:rsid w:val="005B6AB9"/>
    <w:rsid w:val="005B6AC6"/>
    <w:rsid w:val="005B6EB3"/>
    <w:rsid w:val="005B7935"/>
    <w:rsid w:val="005B7A8F"/>
    <w:rsid w:val="005C0E39"/>
    <w:rsid w:val="005C1087"/>
    <w:rsid w:val="005C142A"/>
    <w:rsid w:val="005C14D9"/>
    <w:rsid w:val="005C19DC"/>
    <w:rsid w:val="005C1ADC"/>
    <w:rsid w:val="005C1BDE"/>
    <w:rsid w:val="005C1C71"/>
    <w:rsid w:val="005C558B"/>
    <w:rsid w:val="005C5B1E"/>
    <w:rsid w:val="005C5E1F"/>
    <w:rsid w:val="005C62DD"/>
    <w:rsid w:val="005C6785"/>
    <w:rsid w:val="005C6C71"/>
    <w:rsid w:val="005C716C"/>
    <w:rsid w:val="005C7FD6"/>
    <w:rsid w:val="005D00FC"/>
    <w:rsid w:val="005D0441"/>
    <w:rsid w:val="005D0A15"/>
    <w:rsid w:val="005D1AC4"/>
    <w:rsid w:val="005D1EAA"/>
    <w:rsid w:val="005D2065"/>
    <w:rsid w:val="005D2458"/>
    <w:rsid w:val="005D2C2A"/>
    <w:rsid w:val="005D2C55"/>
    <w:rsid w:val="005D2D03"/>
    <w:rsid w:val="005D2EA9"/>
    <w:rsid w:val="005D33F6"/>
    <w:rsid w:val="005D3549"/>
    <w:rsid w:val="005D396F"/>
    <w:rsid w:val="005D3B0D"/>
    <w:rsid w:val="005D4147"/>
    <w:rsid w:val="005D5AFD"/>
    <w:rsid w:val="005D5B6A"/>
    <w:rsid w:val="005D6108"/>
    <w:rsid w:val="005D78CB"/>
    <w:rsid w:val="005E0454"/>
    <w:rsid w:val="005E0662"/>
    <w:rsid w:val="005E0675"/>
    <w:rsid w:val="005E112F"/>
    <w:rsid w:val="005E1F1C"/>
    <w:rsid w:val="005E3CB5"/>
    <w:rsid w:val="005E4178"/>
    <w:rsid w:val="005E4378"/>
    <w:rsid w:val="005E4CC3"/>
    <w:rsid w:val="005E50E6"/>
    <w:rsid w:val="005E56E3"/>
    <w:rsid w:val="005E58C5"/>
    <w:rsid w:val="005E622E"/>
    <w:rsid w:val="005E74E2"/>
    <w:rsid w:val="005E78AC"/>
    <w:rsid w:val="005F0958"/>
    <w:rsid w:val="005F1832"/>
    <w:rsid w:val="005F19D9"/>
    <w:rsid w:val="005F2C79"/>
    <w:rsid w:val="005F2DF7"/>
    <w:rsid w:val="005F3018"/>
    <w:rsid w:val="005F31C8"/>
    <w:rsid w:val="005F3626"/>
    <w:rsid w:val="005F422B"/>
    <w:rsid w:val="005F443E"/>
    <w:rsid w:val="005F4DFE"/>
    <w:rsid w:val="005F51F4"/>
    <w:rsid w:val="005F57C6"/>
    <w:rsid w:val="005F60A1"/>
    <w:rsid w:val="005F7BBD"/>
    <w:rsid w:val="00600166"/>
    <w:rsid w:val="00600B83"/>
    <w:rsid w:val="00600E7A"/>
    <w:rsid w:val="006019E5"/>
    <w:rsid w:val="0060306E"/>
    <w:rsid w:val="0060338F"/>
    <w:rsid w:val="00603772"/>
    <w:rsid w:val="006041DD"/>
    <w:rsid w:val="00604771"/>
    <w:rsid w:val="00604955"/>
    <w:rsid w:val="006050CD"/>
    <w:rsid w:val="006057B8"/>
    <w:rsid w:val="00605A1B"/>
    <w:rsid w:val="00606448"/>
    <w:rsid w:val="00606679"/>
    <w:rsid w:val="00606862"/>
    <w:rsid w:val="00606FAF"/>
    <w:rsid w:val="006073C5"/>
    <w:rsid w:val="006076B7"/>
    <w:rsid w:val="0060787B"/>
    <w:rsid w:val="00607ECE"/>
    <w:rsid w:val="00610482"/>
    <w:rsid w:val="00610C58"/>
    <w:rsid w:val="00610ED0"/>
    <w:rsid w:val="006114F7"/>
    <w:rsid w:val="0061197D"/>
    <w:rsid w:val="00612477"/>
    <w:rsid w:val="00612745"/>
    <w:rsid w:val="006143FA"/>
    <w:rsid w:val="006144D3"/>
    <w:rsid w:val="006162B5"/>
    <w:rsid w:val="00616CB2"/>
    <w:rsid w:val="00616D8A"/>
    <w:rsid w:val="00617328"/>
    <w:rsid w:val="00617DDC"/>
    <w:rsid w:val="00617F1B"/>
    <w:rsid w:val="0062088C"/>
    <w:rsid w:val="006210BB"/>
    <w:rsid w:val="00621419"/>
    <w:rsid w:val="006215FB"/>
    <w:rsid w:val="00621818"/>
    <w:rsid w:val="00621C86"/>
    <w:rsid w:val="00622549"/>
    <w:rsid w:val="00622813"/>
    <w:rsid w:val="00622E3A"/>
    <w:rsid w:val="006233D6"/>
    <w:rsid w:val="006243EB"/>
    <w:rsid w:val="00625437"/>
    <w:rsid w:val="00625CE0"/>
    <w:rsid w:val="006261B1"/>
    <w:rsid w:val="0062631E"/>
    <w:rsid w:val="006265FF"/>
    <w:rsid w:val="00626C5F"/>
    <w:rsid w:val="0062703E"/>
    <w:rsid w:val="0062713E"/>
    <w:rsid w:val="00627241"/>
    <w:rsid w:val="00627BB7"/>
    <w:rsid w:val="00630056"/>
    <w:rsid w:val="00630304"/>
    <w:rsid w:val="006318F0"/>
    <w:rsid w:val="00631F8C"/>
    <w:rsid w:val="006320A7"/>
    <w:rsid w:val="00632435"/>
    <w:rsid w:val="006332D9"/>
    <w:rsid w:val="006339EB"/>
    <w:rsid w:val="00635366"/>
    <w:rsid w:val="00635B3D"/>
    <w:rsid w:val="006360D5"/>
    <w:rsid w:val="006364FA"/>
    <w:rsid w:val="006367BF"/>
    <w:rsid w:val="0063689C"/>
    <w:rsid w:val="00636BA6"/>
    <w:rsid w:val="00636FB0"/>
    <w:rsid w:val="006370B7"/>
    <w:rsid w:val="00637236"/>
    <w:rsid w:val="00637481"/>
    <w:rsid w:val="00637A79"/>
    <w:rsid w:val="00637DFF"/>
    <w:rsid w:val="00637F9F"/>
    <w:rsid w:val="006402A2"/>
    <w:rsid w:val="006417B8"/>
    <w:rsid w:val="006418E2"/>
    <w:rsid w:val="00642C15"/>
    <w:rsid w:val="006431DF"/>
    <w:rsid w:val="006433B5"/>
    <w:rsid w:val="00643687"/>
    <w:rsid w:val="006439CB"/>
    <w:rsid w:val="006439DB"/>
    <w:rsid w:val="00643DD9"/>
    <w:rsid w:val="00643F89"/>
    <w:rsid w:val="00644022"/>
    <w:rsid w:val="00644FF5"/>
    <w:rsid w:val="006459D9"/>
    <w:rsid w:val="006462DB"/>
    <w:rsid w:val="00646329"/>
    <w:rsid w:val="00647924"/>
    <w:rsid w:val="00647E01"/>
    <w:rsid w:val="00650C7D"/>
    <w:rsid w:val="00650C92"/>
    <w:rsid w:val="00650CD6"/>
    <w:rsid w:val="00650DEF"/>
    <w:rsid w:val="00651A48"/>
    <w:rsid w:val="00651CCA"/>
    <w:rsid w:val="00652508"/>
    <w:rsid w:val="006531A0"/>
    <w:rsid w:val="00654CD0"/>
    <w:rsid w:val="00655B9D"/>
    <w:rsid w:val="006564B1"/>
    <w:rsid w:val="0065659F"/>
    <w:rsid w:val="00657A0C"/>
    <w:rsid w:val="00657BF3"/>
    <w:rsid w:val="00657C6B"/>
    <w:rsid w:val="00657E56"/>
    <w:rsid w:val="00657EE7"/>
    <w:rsid w:val="006608D1"/>
    <w:rsid w:val="00660CFF"/>
    <w:rsid w:val="00661657"/>
    <w:rsid w:val="00661F45"/>
    <w:rsid w:val="006623A3"/>
    <w:rsid w:val="006627D8"/>
    <w:rsid w:val="00662EFA"/>
    <w:rsid w:val="00663BF9"/>
    <w:rsid w:val="0066435F"/>
    <w:rsid w:val="006650F8"/>
    <w:rsid w:val="00665D73"/>
    <w:rsid w:val="00665DCC"/>
    <w:rsid w:val="00666147"/>
    <w:rsid w:val="006663F3"/>
    <w:rsid w:val="0066666F"/>
    <w:rsid w:val="0067023F"/>
    <w:rsid w:val="006707F8"/>
    <w:rsid w:val="00670971"/>
    <w:rsid w:val="00670DBC"/>
    <w:rsid w:val="00671186"/>
    <w:rsid w:val="00672A09"/>
    <w:rsid w:val="00672A31"/>
    <w:rsid w:val="00672AA5"/>
    <w:rsid w:val="00673889"/>
    <w:rsid w:val="00673D3E"/>
    <w:rsid w:val="0067412A"/>
    <w:rsid w:val="00674551"/>
    <w:rsid w:val="00674924"/>
    <w:rsid w:val="0067516A"/>
    <w:rsid w:val="006754CE"/>
    <w:rsid w:val="00675FA5"/>
    <w:rsid w:val="00675FCF"/>
    <w:rsid w:val="006766B1"/>
    <w:rsid w:val="00676C4B"/>
    <w:rsid w:val="00676E00"/>
    <w:rsid w:val="00680757"/>
    <w:rsid w:val="006810A8"/>
    <w:rsid w:val="00681497"/>
    <w:rsid w:val="0068259C"/>
    <w:rsid w:val="006829E8"/>
    <w:rsid w:val="0068332C"/>
    <w:rsid w:val="00683BDA"/>
    <w:rsid w:val="006847ED"/>
    <w:rsid w:val="00684A40"/>
    <w:rsid w:val="006857D0"/>
    <w:rsid w:val="006859F4"/>
    <w:rsid w:val="00686163"/>
    <w:rsid w:val="0068618A"/>
    <w:rsid w:val="0068641F"/>
    <w:rsid w:val="00686A65"/>
    <w:rsid w:val="00686E35"/>
    <w:rsid w:val="00687726"/>
    <w:rsid w:val="006900A0"/>
    <w:rsid w:val="00690537"/>
    <w:rsid w:val="00690901"/>
    <w:rsid w:val="0069158A"/>
    <w:rsid w:val="006919DE"/>
    <w:rsid w:val="00691BC9"/>
    <w:rsid w:val="0069219C"/>
    <w:rsid w:val="006922D6"/>
    <w:rsid w:val="00692308"/>
    <w:rsid w:val="00692B69"/>
    <w:rsid w:val="00693C89"/>
    <w:rsid w:val="00693D23"/>
    <w:rsid w:val="00694117"/>
    <w:rsid w:val="00694A2D"/>
    <w:rsid w:val="00695E31"/>
    <w:rsid w:val="006969B5"/>
    <w:rsid w:val="00697E6F"/>
    <w:rsid w:val="006A0029"/>
    <w:rsid w:val="006A0574"/>
    <w:rsid w:val="006A16E9"/>
    <w:rsid w:val="006A215C"/>
    <w:rsid w:val="006A2ADF"/>
    <w:rsid w:val="006A3806"/>
    <w:rsid w:val="006A3C6D"/>
    <w:rsid w:val="006A4886"/>
    <w:rsid w:val="006A4B26"/>
    <w:rsid w:val="006A4BB1"/>
    <w:rsid w:val="006A5222"/>
    <w:rsid w:val="006A56F8"/>
    <w:rsid w:val="006A5B3C"/>
    <w:rsid w:val="006A5F45"/>
    <w:rsid w:val="006A6054"/>
    <w:rsid w:val="006A7720"/>
    <w:rsid w:val="006A779B"/>
    <w:rsid w:val="006A7EBA"/>
    <w:rsid w:val="006B0DE5"/>
    <w:rsid w:val="006B0F2F"/>
    <w:rsid w:val="006B1328"/>
    <w:rsid w:val="006B1E95"/>
    <w:rsid w:val="006B2546"/>
    <w:rsid w:val="006B2B75"/>
    <w:rsid w:val="006B2E0D"/>
    <w:rsid w:val="006B2F43"/>
    <w:rsid w:val="006B2F70"/>
    <w:rsid w:val="006B32EC"/>
    <w:rsid w:val="006B38A1"/>
    <w:rsid w:val="006B3C39"/>
    <w:rsid w:val="006B4714"/>
    <w:rsid w:val="006B4CF1"/>
    <w:rsid w:val="006B4E37"/>
    <w:rsid w:val="006B505F"/>
    <w:rsid w:val="006B5B71"/>
    <w:rsid w:val="006B5DAB"/>
    <w:rsid w:val="006B6950"/>
    <w:rsid w:val="006B6FA3"/>
    <w:rsid w:val="006B74BF"/>
    <w:rsid w:val="006B7661"/>
    <w:rsid w:val="006B7B8E"/>
    <w:rsid w:val="006B7CD6"/>
    <w:rsid w:val="006B7E12"/>
    <w:rsid w:val="006C0501"/>
    <w:rsid w:val="006C12D5"/>
    <w:rsid w:val="006C2931"/>
    <w:rsid w:val="006C332D"/>
    <w:rsid w:val="006C5ADA"/>
    <w:rsid w:val="006C5C83"/>
    <w:rsid w:val="006C5EFC"/>
    <w:rsid w:val="006C62A2"/>
    <w:rsid w:val="006C708E"/>
    <w:rsid w:val="006C7CC5"/>
    <w:rsid w:val="006D0186"/>
    <w:rsid w:val="006D077C"/>
    <w:rsid w:val="006D0FF0"/>
    <w:rsid w:val="006D1053"/>
    <w:rsid w:val="006D1376"/>
    <w:rsid w:val="006D1449"/>
    <w:rsid w:val="006D29A5"/>
    <w:rsid w:val="006D392E"/>
    <w:rsid w:val="006D3F84"/>
    <w:rsid w:val="006D4AD1"/>
    <w:rsid w:val="006D531B"/>
    <w:rsid w:val="006D5C3C"/>
    <w:rsid w:val="006D6682"/>
    <w:rsid w:val="006D6900"/>
    <w:rsid w:val="006D7446"/>
    <w:rsid w:val="006D7473"/>
    <w:rsid w:val="006D7518"/>
    <w:rsid w:val="006D76D7"/>
    <w:rsid w:val="006D7F2D"/>
    <w:rsid w:val="006E0AB5"/>
    <w:rsid w:val="006E0FF9"/>
    <w:rsid w:val="006E113B"/>
    <w:rsid w:val="006E15C2"/>
    <w:rsid w:val="006E17A0"/>
    <w:rsid w:val="006E3191"/>
    <w:rsid w:val="006E3BAC"/>
    <w:rsid w:val="006E408B"/>
    <w:rsid w:val="006E43BE"/>
    <w:rsid w:val="006E43EA"/>
    <w:rsid w:val="006E475D"/>
    <w:rsid w:val="006E554C"/>
    <w:rsid w:val="006E5673"/>
    <w:rsid w:val="006E59C5"/>
    <w:rsid w:val="006E6026"/>
    <w:rsid w:val="006E63C7"/>
    <w:rsid w:val="006E674C"/>
    <w:rsid w:val="006E6A45"/>
    <w:rsid w:val="006F056E"/>
    <w:rsid w:val="006F08FC"/>
    <w:rsid w:val="006F09DC"/>
    <w:rsid w:val="006F0B0D"/>
    <w:rsid w:val="006F17AA"/>
    <w:rsid w:val="006F1D19"/>
    <w:rsid w:val="006F207A"/>
    <w:rsid w:val="006F3A55"/>
    <w:rsid w:val="006F3D5C"/>
    <w:rsid w:val="006F427C"/>
    <w:rsid w:val="006F4D62"/>
    <w:rsid w:val="006F4EA5"/>
    <w:rsid w:val="006F563C"/>
    <w:rsid w:val="006F6656"/>
    <w:rsid w:val="006F6E0F"/>
    <w:rsid w:val="006F7269"/>
    <w:rsid w:val="006F75F6"/>
    <w:rsid w:val="006F76B0"/>
    <w:rsid w:val="006F782F"/>
    <w:rsid w:val="006F7DB2"/>
    <w:rsid w:val="006F7E73"/>
    <w:rsid w:val="007000A2"/>
    <w:rsid w:val="00700359"/>
    <w:rsid w:val="007003AE"/>
    <w:rsid w:val="00700657"/>
    <w:rsid w:val="007006AA"/>
    <w:rsid w:val="00700D37"/>
    <w:rsid w:val="00701E0D"/>
    <w:rsid w:val="007027D1"/>
    <w:rsid w:val="00703067"/>
    <w:rsid w:val="00703119"/>
    <w:rsid w:val="007038E4"/>
    <w:rsid w:val="0070451D"/>
    <w:rsid w:val="00704768"/>
    <w:rsid w:val="0070570E"/>
    <w:rsid w:val="00705773"/>
    <w:rsid w:val="00706C38"/>
    <w:rsid w:val="00706D31"/>
    <w:rsid w:val="00707630"/>
    <w:rsid w:val="0071043F"/>
    <w:rsid w:val="007107F8"/>
    <w:rsid w:val="00710A7C"/>
    <w:rsid w:val="007114FF"/>
    <w:rsid w:val="0071294C"/>
    <w:rsid w:val="00712969"/>
    <w:rsid w:val="007132D6"/>
    <w:rsid w:val="00713B19"/>
    <w:rsid w:val="00714040"/>
    <w:rsid w:val="0071457B"/>
    <w:rsid w:val="0071464D"/>
    <w:rsid w:val="0071495B"/>
    <w:rsid w:val="00715678"/>
    <w:rsid w:val="00715714"/>
    <w:rsid w:val="007158F3"/>
    <w:rsid w:val="00715D57"/>
    <w:rsid w:val="00715F92"/>
    <w:rsid w:val="00716354"/>
    <w:rsid w:val="00716C35"/>
    <w:rsid w:val="00716E8B"/>
    <w:rsid w:val="00717142"/>
    <w:rsid w:val="00717EB1"/>
    <w:rsid w:val="00720E6D"/>
    <w:rsid w:val="0072171F"/>
    <w:rsid w:val="007218D1"/>
    <w:rsid w:val="0072198F"/>
    <w:rsid w:val="007220CD"/>
    <w:rsid w:val="007221D9"/>
    <w:rsid w:val="0072282A"/>
    <w:rsid w:val="0072287E"/>
    <w:rsid w:val="00722ED3"/>
    <w:rsid w:val="007236A9"/>
    <w:rsid w:val="00723B05"/>
    <w:rsid w:val="00724BB5"/>
    <w:rsid w:val="00724DF2"/>
    <w:rsid w:val="00726881"/>
    <w:rsid w:val="00726A5A"/>
    <w:rsid w:val="00726CAE"/>
    <w:rsid w:val="00726F2F"/>
    <w:rsid w:val="00727113"/>
    <w:rsid w:val="007275E9"/>
    <w:rsid w:val="00727772"/>
    <w:rsid w:val="00730880"/>
    <w:rsid w:val="007325EA"/>
    <w:rsid w:val="007328EB"/>
    <w:rsid w:val="007340F4"/>
    <w:rsid w:val="007355EC"/>
    <w:rsid w:val="00735947"/>
    <w:rsid w:val="00735EA7"/>
    <w:rsid w:val="0073642F"/>
    <w:rsid w:val="007374D1"/>
    <w:rsid w:val="00740051"/>
    <w:rsid w:val="007406B0"/>
    <w:rsid w:val="00740B21"/>
    <w:rsid w:val="00740BE9"/>
    <w:rsid w:val="00740D9B"/>
    <w:rsid w:val="00741BDD"/>
    <w:rsid w:val="007421B0"/>
    <w:rsid w:val="00743255"/>
    <w:rsid w:val="007433EA"/>
    <w:rsid w:val="00743B9A"/>
    <w:rsid w:val="007441B5"/>
    <w:rsid w:val="00744DCB"/>
    <w:rsid w:val="00745A50"/>
    <w:rsid w:val="00745F01"/>
    <w:rsid w:val="00746702"/>
    <w:rsid w:val="007470A0"/>
    <w:rsid w:val="007470CD"/>
    <w:rsid w:val="0074757D"/>
    <w:rsid w:val="00747EAE"/>
    <w:rsid w:val="007502F7"/>
    <w:rsid w:val="00750CB0"/>
    <w:rsid w:val="00752F2A"/>
    <w:rsid w:val="00753591"/>
    <w:rsid w:val="007539BD"/>
    <w:rsid w:val="007541A9"/>
    <w:rsid w:val="00754237"/>
    <w:rsid w:val="00754D56"/>
    <w:rsid w:val="00755292"/>
    <w:rsid w:val="007563D9"/>
    <w:rsid w:val="00756631"/>
    <w:rsid w:val="00756C0C"/>
    <w:rsid w:val="00756CDE"/>
    <w:rsid w:val="00756D32"/>
    <w:rsid w:val="007571C8"/>
    <w:rsid w:val="00757496"/>
    <w:rsid w:val="0076041C"/>
    <w:rsid w:val="00763507"/>
    <w:rsid w:val="007638EB"/>
    <w:rsid w:val="00764B4A"/>
    <w:rsid w:val="00764D41"/>
    <w:rsid w:val="00765199"/>
    <w:rsid w:val="007653DA"/>
    <w:rsid w:val="007654B5"/>
    <w:rsid w:val="00765B72"/>
    <w:rsid w:val="00765D78"/>
    <w:rsid w:val="00765FD5"/>
    <w:rsid w:val="0076663C"/>
    <w:rsid w:val="00766729"/>
    <w:rsid w:val="00767DAE"/>
    <w:rsid w:val="007703E4"/>
    <w:rsid w:val="00770921"/>
    <w:rsid w:val="00770951"/>
    <w:rsid w:val="0077197B"/>
    <w:rsid w:val="00771FE3"/>
    <w:rsid w:val="007721BF"/>
    <w:rsid w:val="0077224C"/>
    <w:rsid w:val="00773C1C"/>
    <w:rsid w:val="0077498A"/>
    <w:rsid w:val="007750DC"/>
    <w:rsid w:val="007751E8"/>
    <w:rsid w:val="00775636"/>
    <w:rsid w:val="007756FC"/>
    <w:rsid w:val="00775C14"/>
    <w:rsid w:val="007763B4"/>
    <w:rsid w:val="00776B27"/>
    <w:rsid w:val="00777DE7"/>
    <w:rsid w:val="00777E5A"/>
    <w:rsid w:val="00780126"/>
    <w:rsid w:val="00780375"/>
    <w:rsid w:val="00780609"/>
    <w:rsid w:val="00781A2C"/>
    <w:rsid w:val="00781B2C"/>
    <w:rsid w:val="00782736"/>
    <w:rsid w:val="00782F14"/>
    <w:rsid w:val="00783B65"/>
    <w:rsid w:val="007840E2"/>
    <w:rsid w:val="007854F6"/>
    <w:rsid w:val="00785833"/>
    <w:rsid w:val="00785B94"/>
    <w:rsid w:val="00785C0F"/>
    <w:rsid w:val="007864E6"/>
    <w:rsid w:val="00786AFB"/>
    <w:rsid w:val="00786ED6"/>
    <w:rsid w:val="007870AC"/>
    <w:rsid w:val="00787181"/>
    <w:rsid w:val="00787459"/>
    <w:rsid w:val="00790169"/>
    <w:rsid w:val="00790E54"/>
    <w:rsid w:val="00790EC5"/>
    <w:rsid w:val="0079131A"/>
    <w:rsid w:val="0079283B"/>
    <w:rsid w:val="0079364C"/>
    <w:rsid w:val="00793993"/>
    <w:rsid w:val="0079442F"/>
    <w:rsid w:val="00794BCA"/>
    <w:rsid w:val="00794CA5"/>
    <w:rsid w:val="00795C2B"/>
    <w:rsid w:val="00795D1B"/>
    <w:rsid w:val="007965D5"/>
    <w:rsid w:val="00796B73"/>
    <w:rsid w:val="007971C8"/>
    <w:rsid w:val="0079772A"/>
    <w:rsid w:val="007A01B2"/>
    <w:rsid w:val="007A0D35"/>
    <w:rsid w:val="007A0FA5"/>
    <w:rsid w:val="007A1C41"/>
    <w:rsid w:val="007A1E96"/>
    <w:rsid w:val="007A29F4"/>
    <w:rsid w:val="007A33D1"/>
    <w:rsid w:val="007A6140"/>
    <w:rsid w:val="007A617B"/>
    <w:rsid w:val="007A63C9"/>
    <w:rsid w:val="007A791E"/>
    <w:rsid w:val="007A792A"/>
    <w:rsid w:val="007B00E6"/>
    <w:rsid w:val="007B0840"/>
    <w:rsid w:val="007B14B5"/>
    <w:rsid w:val="007B1E53"/>
    <w:rsid w:val="007B3388"/>
    <w:rsid w:val="007B36C1"/>
    <w:rsid w:val="007B3B4A"/>
    <w:rsid w:val="007B3EE0"/>
    <w:rsid w:val="007B4CE6"/>
    <w:rsid w:val="007B5397"/>
    <w:rsid w:val="007B573E"/>
    <w:rsid w:val="007B57A9"/>
    <w:rsid w:val="007B5BCB"/>
    <w:rsid w:val="007B623C"/>
    <w:rsid w:val="007B665E"/>
    <w:rsid w:val="007B681E"/>
    <w:rsid w:val="007B6988"/>
    <w:rsid w:val="007B6EFE"/>
    <w:rsid w:val="007B7517"/>
    <w:rsid w:val="007B76BD"/>
    <w:rsid w:val="007B78FA"/>
    <w:rsid w:val="007C05A4"/>
    <w:rsid w:val="007C06D5"/>
    <w:rsid w:val="007C0E16"/>
    <w:rsid w:val="007C1331"/>
    <w:rsid w:val="007C1519"/>
    <w:rsid w:val="007C155A"/>
    <w:rsid w:val="007C1B2D"/>
    <w:rsid w:val="007C2B72"/>
    <w:rsid w:val="007C2CDA"/>
    <w:rsid w:val="007C2F5A"/>
    <w:rsid w:val="007C4A94"/>
    <w:rsid w:val="007C539C"/>
    <w:rsid w:val="007C53CA"/>
    <w:rsid w:val="007C5C02"/>
    <w:rsid w:val="007C63B6"/>
    <w:rsid w:val="007C6586"/>
    <w:rsid w:val="007C6A07"/>
    <w:rsid w:val="007C6A1C"/>
    <w:rsid w:val="007C6ADC"/>
    <w:rsid w:val="007C76A6"/>
    <w:rsid w:val="007C7DCF"/>
    <w:rsid w:val="007C7E72"/>
    <w:rsid w:val="007D0AD7"/>
    <w:rsid w:val="007D0B30"/>
    <w:rsid w:val="007D11AB"/>
    <w:rsid w:val="007D2072"/>
    <w:rsid w:val="007D21EA"/>
    <w:rsid w:val="007D234F"/>
    <w:rsid w:val="007D272B"/>
    <w:rsid w:val="007D28DE"/>
    <w:rsid w:val="007D33D0"/>
    <w:rsid w:val="007D34BB"/>
    <w:rsid w:val="007D3BF5"/>
    <w:rsid w:val="007D3F73"/>
    <w:rsid w:val="007D50D0"/>
    <w:rsid w:val="007D59B4"/>
    <w:rsid w:val="007D5A3E"/>
    <w:rsid w:val="007D603E"/>
    <w:rsid w:val="007D6583"/>
    <w:rsid w:val="007D66AC"/>
    <w:rsid w:val="007D71BC"/>
    <w:rsid w:val="007D7875"/>
    <w:rsid w:val="007E0107"/>
    <w:rsid w:val="007E0D06"/>
    <w:rsid w:val="007E0D23"/>
    <w:rsid w:val="007E0F40"/>
    <w:rsid w:val="007E1B81"/>
    <w:rsid w:val="007E1EFD"/>
    <w:rsid w:val="007E2143"/>
    <w:rsid w:val="007E231A"/>
    <w:rsid w:val="007E254D"/>
    <w:rsid w:val="007E2A42"/>
    <w:rsid w:val="007E2CA7"/>
    <w:rsid w:val="007E3D3C"/>
    <w:rsid w:val="007E43F4"/>
    <w:rsid w:val="007E4424"/>
    <w:rsid w:val="007E4500"/>
    <w:rsid w:val="007E47E6"/>
    <w:rsid w:val="007E56D9"/>
    <w:rsid w:val="007E59F5"/>
    <w:rsid w:val="007E7596"/>
    <w:rsid w:val="007E7809"/>
    <w:rsid w:val="007F08D0"/>
    <w:rsid w:val="007F090E"/>
    <w:rsid w:val="007F2384"/>
    <w:rsid w:val="007F2524"/>
    <w:rsid w:val="007F283E"/>
    <w:rsid w:val="007F29BD"/>
    <w:rsid w:val="007F2A43"/>
    <w:rsid w:val="007F35B2"/>
    <w:rsid w:val="007F4165"/>
    <w:rsid w:val="007F4880"/>
    <w:rsid w:val="007F4B62"/>
    <w:rsid w:val="007F532B"/>
    <w:rsid w:val="007F5602"/>
    <w:rsid w:val="007F576E"/>
    <w:rsid w:val="007F5BB5"/>
    <w:rsid w:val="007F6B4A"/>
    <w:rsid w:val="007F6B9A"/>
    <w:rsid w:val="007F763B"/>
    <w:rsid w:val="007F789C"/>
    <w:rsid w:val="007F7924"/>
    <w:rsid w:val="00800D5B"/>
    <w:rsid w:val="00801302"/>
    <w:rsid w:val="008013DC"/>
    <w:rsid w:val="0080159E"/>
    <w:rsid w:val="008016EB"/>
    <w:rsid w:val="00802215"/>
    <w:rsid w:val="0080245E"/>
    <w:rsid w:val="00802572"/>
    <w:rsid w:val="00802DA4"/>
    <w:rsid w:val="00803137"/>
    <w:rsid w:val="0080326D"/>
    <w:rsid w:val="008034FE"/>
    <w:rsid w:val="00803773"/>
    <w:rsid w:val="00803B75"/>
    <w:rsid w:val="00804480"/>
    <w:rsid w:val="008045BC"/>
    <w:rsid w:val="0080679C"/>
    <w:rsid w:val="00806B25"/>
    <w:rsid w:val="00806B6F"/>
    <w:rsid w:val="008072DA"/>
    <w:rsid w:val="008073D5"/>
    <w:rsid w:val="00807869"/>
    <w:rsid w:val="008078B9"/>
    <w:rsid w:val="00807B22"/>
    <w:rsid w:val="00807E2A"/>
    <w:rsid w:val="00807FC8"/>
    <w:rsid w:val="008102CF"/>
    <w:rsid w:val="00810550"/>
    <w:rsid w:val="008107C9"/>
    <w:rsid w:val="008113F7"/>
    <w:rsid w:val="0081140E"/>
    <w:rsid w:val="00811D04"/>
    <w:rsid w:val="0081216A"/>
    <w:rsid w:val="0081245B"/>
    <w:rsid w:val="0081433C"/>
    <w:rsid w:val="0081436E"/>
    <w:rsid w:val="008144B4"/>
    <w:rsid w:val="00814F78"/>
    <w:rsid w:val="008153BA"/>
    <w:rsid w:val="008165A5"/>
    <w:rsid w:val="00817218"/>
    <w:rsid w:val="0081759F"/>
    <w:rsid w:val="00820CEB"/>
    <w:rsid w:val="008214A2"/>
    <w:rsid w:val="008215C9"/>
    <w:rsid w:val="00821684"/>
    <w:rsid w:val="00821A76"/>
    <w:rsid w:val="00821E59"/>
    <w:rsid w:val="008232D9"/>
    <w:rsid w:val="00823FB4"/>
    <w:rsid w:val="00825338"/>
    <w:rsid w:val="008253C1"/>
    <w:rsid w:val="008253E7"/>
    <w:rsid w:val="0082545C"/>
    <w:rsid w:val="00825577"/>
    <w:rsid w:val="00825C96"/>
    <w:rsid w:val="00826119"/>
    <w:rsid w:val="008267EA"/>
    <w:rsid w:val="0082681C"/>
    <w:rsid w:val="008275CF"/>
    <w:rsid w:val="0083048A"/>
    <w:rsid w:val="0083069E"/>
    <w:rsid w:val="008306FB"/>
    <w:rsid w:val="00830B24"/>
    <w:rsid w:val="00831AA9"/>
    <w:rsid w:val="0083220F"/>
    <w:rsid w:val="008324C5"/>
    <w:rsid w:val="00832AF3"/>
    <w:rsid w:val="008337A0"/>
    <w:rsid w:val="00833AB5"/>
    <w:rsid w:val="00833B8E"/>
    <w:rsid w:val="008343EA"/>
    <w:rsid w:val="008351F7"/>
    <w:rsid w:val="008358E2"/>
    <w:rsid w:val="00835C91"/>
    <w:rsid w:val="00835CCB"/>
    <w:rsid w:val="008364A9"/>
    <w:rsid w:val="008366C4"/>
    <w:rsid w:val="00836C26"/>
    <w:rsid w:val="00836D88"/>
    <w:rsid w:val="0083761C"/>
    <w:rsid w:val="0083787D"/>
    <w:rsid w:val="00837945"/>
    <w:rsid w:val="00837ACD"/>
    <w:rsid w:val="00840236"/>
    <w:rsid w:val="00840357"/>
    <w:rsid w:val="00841424"/>
    <w:rsid w:val="00841C2F"/>
    <w:rsid w:val="00842102"/>
    <w:rsid w:val="00842608"/>
    <w:rsid w:val="0084270D"/>
    <w:rsid w:val="008429FA"/>
    <w:rsid w:val="00842F4C"/>
    <w:rsid w:val="00842FDA"/>
    <w:rsid w:val="00843172"/>
    <w:rsid w:val="0084369E"/>
    <w:rsid w:val="0084454C"/>
    <w:rsid w:val="0084497E"/>
    <w:rsid w:val="008454CA"/>
    <w:rsid w:val="008459E7"/>
    <w:rsid w:val="00845AB0"/>
    <w:rsid w:val="00845D76"/>
    <w:rsid w:val="00845ED7"/>
    <w:rsid w:val="00845F6B"/>
    <w:rsid w:val="008468E8"/>
    <w:rsid w:val="00847014"/>
    <w:rsid w:val="00847B32"/>
    <w:rsid w:val="00850068"/>
    <w:rsid w:val="00850305"/>
    <w:rsid w:val="008504BF"/>
    <w:rsid w:val="00850D3B"/>
    <w:rsid w:val="0085103E"/>
    <w:rsid w:val="008512DF"/>
    <w:rsid w:val="00851C57"/>
    <w:rsid w:val="00852065"/>
    <w:rsid w:val="00852601"/>
    <w:rsid w:val="00852AEC"/>
    <w:rsid w:val="0085379D"/>
    <w:rsid w:val="0085429A"/>
    <w:rsid w:val="008552F4"/>
    <w:rsid w:val="008555F9"/>
    <w:rsid w:val="008556DA"/>
    <w:rsid w:val="008556DD"/>
    <w:rsid w:val="0085597A"/>
    <w:rsid w:val="00855EAB"/>
    <w:rsid w:val="008561AA"/>
    <w:rsid w:val="00857252"/>
    <w:rsid w:val="00857702"/>
    <w:rsid w:val="00857B67"/>
    <w:rsid w:val="00860B46"/>
    <w:rsid w:val="00861223"/>
    <w:rsid w:val="00861A11"/>
    <w:rsid w:val="00861EB6"/>
    <w:rsid w:val="00862B98"/>
    <w:rsid w:val="008631BC"/>
    <w:rsid w:val="00863F55"/>
    <w:rsid w:val="008643DE"/>
    <w:rsid w:val="0086495B"/>
    <w:rsid w:val="0086535A"/>
    <w:rsid w:val="00865BCA"/>
    <w:rsid w:val="008661F7"/>
    <w:rsid w:val="0086783B"/>
    <w:rsid w:val="0087011D"/>
    <w:rsid w:val="00870C3C"/>
    <w:rsid w:val="00870DE2"/>
    <w:rsid w:val="008713B5"/>
    <w:rsid w:val="00872B3C"/>
    <w:rsid w:val="00872E5D"/>
    <w:rsid w:val="00872E84"/>
    <w:rsid w:val="0087320F"/>
    <w:rsid w:val="00873AB7"/>
    <w:rsid w:val="0087428B"/>
    <w:rsid w:val="00874DFA"/>
    <w:rsid w:val="008763B2"/>
    <w:rsid w:val="00876A88"/>
    <w:rsid w:val="00876DA8"/>
    <w:rsid w:val="008770E9"/>
    <w:rsid w:val="008776A5"/>
    <w:rsid w:val="0087795E"/>
    <w:rsid w:val="00877E5E"/>
    <w:rsid w:val="0088141B"/>
    <w:rsid w:val="00881709"/>
    <w:rsid w:val="00881749"/>
    <w:rsid w:val="008837AE"/>
    <w:rsid w:val="00883F62"/>
    <w:rsid w:val="00884179"/>
    <w:rsid w:val="008848FA"/>
    <w:rsid w:val="008849F1"/>
    <w:rsid w:val="00884A41"/>
    <w:rsid w:val="00884A5A"/>
    <w:rsid w:val="0088558E"/>
    <w:rsid w:val="008857C9"/>
    <w:rsid w:val="00885A8F"/>
    <w:rsid w:val="00885E0A"/>
    <w:rsid w:val="00886AA3"/>
    <w:rsid w:val="00886BA2"/>
    <w:rsid w:val="00886F8A"/>
    <w:rsid w:val="00887490"/>
    <w:rsid w:val="008916ED"/>
    <w:rsid w:val="00891D97"/>
    <w:rsid w:val="00892114"/>
    <w:rsid w:val="0089320E"/>
    <w:rsid w:val="008935E7"/>
    <w:rsid w:val="00893CCC"/>
    <w:rsid w:val="0089456C"/>
    <w:rsid w:val="0089474A"/>
    <w:rsid w:val="0089500C"/>
    <w:rsid w:val="00895301"/>
    <w:rsid w:val="00895388"/>
    <w:rsid w:val="0089557C"/>
    <w:rsid w:val="00896112"/>
    <w:rsid w:val="00896141"/>
    <w:rsid w:val="00896D6D"/>
    <w:rsid w:val="00896E3A"/>
    <w:rsid w:val="008A0387"/>
    <w:rsid w:val="008A09C7"/>
    <w:rsid w:val="008A09FA"/>
    <w:rsid w:val="008A2240"/>
    <w:rsid w:val="008A2E17"/>
    <w:rsid w:val="008A33EA"/>
    <w:rsid w:val="008A3AB9"/>
    <w:rsid w:val="008A3B29"/>
    <w:rsid w:val="008A3E1E"/>
    <w:rsid w:val="008A42A9"/>
    <w:rsid w:val="008A43DB"/>
    <w:rsid w:val="008A4C55"/>
    <w:rsid w:val="008A509B"/>
    <w:rsid w:val="008A51CA"/>
    <w:rsid w:val="008A53EA"/>
    <w:rsid w:val="008A5468"/>
    <w:rsid w:val="008A5661"/>
    <w:rsid w:val="008A6184"/>
    <w:rsid w:val="008A6D6D"/>
    <w:rsid w:val="008A6F3C"/>
    <w:rsid w:val="008A7350"/>
    <w:rsid w:val="008A780E"/>
    <w:rsid w:val="008A79B7"/>
    <w:rsid w:val="008A7C0C"/>
    <w:rsid w:val="008A7F3A"/>
    <w:rsid w:val="008B0098"/>
    <w:rsid w:val="008B0A2A"/>
    <w:rsid w:val="008B1E79"/>
    <w:rsid w:val="008B20E9"/>
    <w:rsid w:val="008B2206"/>
    <w:rsid w:val="008B243C"/>
    <w:rsid w:val="008B2ABE"/>
    <w:rsid w:val="008B2D2E"/>
    <w:rsid w:val="008B39C1"/>
    <w:rsid w:val="008B3BD0"/>
    <w:rsid w:val="008B3ECA"/>
    <w:rsid w:val="008B4149"/>
    <w:rsid w:val="008B4A5B"/>
    <w:rsid w:val="008B5581"/>
    <w:rsid w:val="008B57BD"/>
    <w:rsid w:val="008B6EF3"/>
    <w:rsid w:val="008B736D"/>
    <w:rsid w:val="008B76D9"/>
    <w:rsid w:val="008C0DDA"/>
    <w:rsid w:val="008C0EF9"/>
    <w:rsid w:val="008C0FC3"/>
    <w:rsid w:val="008C0FEF"/>
    <w:rsid w:val="008C1A92"/>
    <w:rsid w:val="008C25CC"/>
    <w:rsid w:val="008C28BE"/>
    <w:rsid w:val="008C2A40"/>
    <w:rsid w:val="008C2A5B"/>
    <w:rsid w:val="008C485A"/>
    <w:rsid w:val="008C4969"/>
    <w:rsid w:val="008C55EF"/>
    <w:rsid w:val="008C57B6"/>
    <w:rsid w:val="008C618C"/>
    <w:rsid w:val="008C6615"/>
    <w:rsid w:val="008C66A8"/>
    <w:rsid w:val="008C69DA"/>
    <w:rsid w:val="008C6ED5"/>
    <w:rsid w:val="008C7092"/>
    <w:rsid w:val="008C771A"/>
    <w:rsid w:val="008C7D25"/>
    <w:rsid w:val="008C7F18"/>
    <w:rsid w:val="008D0080"/>
    <w:rsid w:val="008D026C"/>
    <w:rsid w:val="008D04E9"/>
    <w:rsid w:val="008D12E3"/>
    <w:rsid w:val="008D1AA3"/>
    <w:rsid w:val="008D3598"/>
    <w:rsid w:val="008D4E15"/>
    <w:rsid w:val="008D500D"/>
    <w:rsid w:val="008D58A2"/>
    <w:rsid w:val="008D597D"/>
    <w:rsid w:val="008D6483"/>
    <w:rsid w:val="008D6954"/>
    <w:rsid w:val="008D6CE1"/>
    <w:rsid w:val="008D73D8"/>
    <w:rsid w:val="008D7FD1"/>
    <w:rsid w:val="008E0772"/>
    <w:rsid w:val="008E12A6"/>
    <w:rsid w:val="008E1801"/>
    <w:rsid w:val="008E2376"/>
    <w:rsid w:val="008E27BE"/>
    <w:rsid w:val="008E29F7"/>
    <w:rsid w:val="008E2FB6"/>
    <w:rsid w:val="008E2FCC"/>
    <w:rsid w:val="008E3191"/>
    <w:rsid w:val="008E3BA6"/>
    <w:rsid w:val="008E3C33"/>
    <w:rsid w:val="008E3CA7"/>
    <w:rsid w:val="008E50CE"/>
    <w:rsid w:val="008E5AC6"/>
    <w:rsid w:val="008E5BEA"/>
    <w:rsid w:val="008E6634"/>
    <w:rsid w:val="008E6958"/>
    <w:rsid w:val="008E6A57"/>
    <w:rsid w:val="008E77D9"/>
    <w:rsid w:val="008F0473"/>
    <w:rsid w:val="008F04D8"/>
    <w:rsid w:val="008F08E6"/>
    <w:rsid w:val="008F0B2A"/>
    <w:rsid w:val="008F0D2F"/>
    <w:rsid w:val="008F1F31"/>
    <w:rsid w:val="008F20F0"/>
    <w:rsid w:val="008F2541"/>
    <w:rsid w:val="008F28A8"/>
    <w:rsid w:val="008F2DCD"/>
    <w:rsid w:val="008F36F7"/>
    <w:rsid w:val="008F3B14"/>
    <w:rsid w:val="008F50E9"/>
    <w:rsid w:val="008F517F"/>
    <w:rsid w:val="008F529F"/>
    <w:rsid w:val="008F533F"/>
    <w:rsid w:val="008F5515"/>
    <w:rsid w:val="008F5A52"/>
    <w:rsid w:val="008F64EC"/>
    <w:rsid w:val="008F6795"/>
    <w:rsid w:val="008F6E80"/>
    <w:rsid w:val="008F78C1"/>
    <w:rsid w:val="008F7AF6"/>
    <w:rsid w:val="009007CF"/>
    <w:rsid w:val="009009F3"/>
    <w:rsid w:val="00900B7D"/>
    <w:rsid w:val="00900C00"/>
    <w:rsid w:val="00902217"/>
    <w:rsid w:val="009029D9"/>
    <w:rsid w:val="00902E49"/>
    <w:rsid w:val="00902F97"/>
    <w:rsid w:val="00903016"/>
    <w:rsid w:val="00903097"/>
    <w:rsid w:val="00903252"/>
    <w:rsid w:val="009047C3"/>
    <w:rsid w:val="00904C89"/>
    <w:rsid w:val="00904D06"/>
    <w:rsid w:val="00904ED3"/>
    <w:rsid w:val="009050AA"/>
    <w:rsid w:val="00905F5A"/>
    <w:rsid w:val="00907B60"/>
    <w:rsid w:val="00907D77"/>
    <w:rsid w:val="00911B34"/>
    <w:rsid w:val="00911DCB"/>
    <w:rsid w:val="009124E8"/>
    <w:rsid w:val="009127B9"/>
    <w:rsid w:val="00912823"/>
    <w:rsid w:val="00912F6B"/>
    <w:rsid w:val="00913934"/>
    <w:rsid w:val="009142FC"/>
    <w:rsid w:val="009145A8"/>
    <w:rsid w:val="009147C3"/>
    <w:rsid w:val="00914FB8"/>
    <w:rsid w:val="0091500E"/>
    <w:rsid w:val="00915104"/>
    <w:rsid w:val="00915E1C"/>
    <w:rsid w:val="00915FC3"/>
    <w:rsid w:val="009162D7"/>
    <w:rsid w:val="00916545"/>
    <w:rsid w:val="009167D5"/>
    <w:rsid w:val="00917025"/>
    <w:rsid w:val="009175CC"/>
    <w:rsid w:val="00917A1A"/>
    <w:rsid w:val="00917B8E"/>
    <w:rsid w:val="00920068"/>
    <w:rsid w:val="009209E9"/>
    <w:rsid w:val="00920A23"/>
    <w:rsid w:val="00921346"/>
    <w:rsid w:val="0092191E"/>
    <w:rsid w:val="00921A1B"/>
    <w:rsid w:val="00921D64"/>
    <w:rsid w:val="00923954"/>
    <w:rsid w:val="00923D3A"/>
    <w:rsid w:val="00924855"/>
    <w:rsid w:val="00925167"/>
    <w:rsid w:val="0092561C"/>
    <w:rsid w:val="009259EE"/>
    <w:rsid w:val="00926582"/>
    <w:rsid w:val="009266C2"/>
    <w:rsid w:val="009266DF"/>
    <w:rsid w:val="00926737"/>
    <w:rsid w:val="00926C5C"/>
    <w:rsid w:val="00926CA5"/>
    <w:rsid w:val="00926F07"/>
    <w:rsid w:val="009278F1"/>
    <w:rsid w:val="00927CEB"/>
    <w:rsid w:val="00927DA8"/>
    <w:rsid w:val="00927F2D"/>
    <w:rsid w:val="00927FC3"/>
    <w:rsid w:val="009302AD"/>
    <w:rsid w:val="00930B6E"/>
    <w:rsid w:val="009313F0"/>
    <w:rsid w:val="00931724"/>
    <w:rsid w:val="0093246B"/>
    <w:rsid w:val="00932970"/>
    <w:rsid w:val="009330B4"/>
    <w:rsid w:val="00933C96"/>
    <w:rsid w:val="00934ACF"/>
    <w:rsid w:val="009354D3"/>
    <w:rsid w:val="009361E2"/>
    <w:rsid w:val="00936674"/>
    <w:rsid w:val="009367DE"/>
    <w:rsid w:val="00937344"/>
    <w:rsid w:val="00940183"/>
    <w:rsid w:val="00940A99"/>
    <w:rsid w:val="00940F5F"/>
    <w:rsid w:val="0094131A"/>
    <w:rsid w:val="00941744"/>
    <w:rsid w:val="009429D2"/>
    <w:rsid w:val="00942B0C"/>
    <w:rsid w:val="009430AE"/>
    <w:rsid w:val="009437C2"/>
    <w:rsid w:val="00943B93"/>
    <w:rsid w:val="00944204"/>
    <w:rsid w:val="0094454F"/>
    <w:rsid w:val="00944C83"/>
    <w:rsid w:val="00945AA7"/>
    <w:rsid w:val="00946776"/>
    <w:rsid w:val="0095040D"/>
    <w:rsid w:val="00950BD8"/>
    <w:rsid w:val="00952049"/>
    <w:rsid w:val="00952273"/>
    <w:rsid w:val="00952FD0"/>
    <w:rsid w:val="00953167"/>
    <w:rsid w:val="00953842"/>
    <w:rsid w:val="0095398B"/>
    <w:rsid w:val="009540EB"/>
    <w:rsid w:val="0095481E"/>
    <w:rsid w:val="00954D16"/>
    <w:rsid w:val="00955081"/>
    <w:rsid w:val="009551F3"/>
    <w:rsid w:val="00955A48"/>
    <w:rsid w:val="00955AF8"/>
    <w:rsid w:val="0095601B"/>
    <w:rsid w:val="0095693C"/>
    <w:rsid w:val="00956CC3"/>
    <w:rsid w:val="00956E2A"/>
    <w:rsid w:val="009578F2"/>
    <w:rsid w:val="0096031E"/>
    <w:rsid w:val="00960A42"/>
    <w:rsid w:val="00960E6D"/>
    <w:rsid w:val="00961334"/>
    <w:rsid w:val="0096159A"/>
    <w:rsid w:val="00961FE2"/>
    <w:rsid w:val="00962BE9"/>
    <w:rsid w:val="00962C6F"/>
    <w:rsid w:val="00963084"/>
    <w:rsid w:val="00963577"/>
    <w:rsid w:val="00963699"/>
    <w:rsid w:val="00963AA1"/>
    <w:rsid w:val="00964314"/>
    <w:rsid w:val="00966A7B"/>
    <w:rsid w:val="00966C0C"/>
    <w:rsid w:val="00966DD8"/>
    <w:rsid w:val="0096700C"/>
    <w:rsid w:val="009670B9"/>
    <w:rsid w:val="0097026C"/>
    <w:rsid w:val="0097060C"/>
    <w:rsid w:val="00971473"/>
    <w:rsid w:val="00971F94"/>
    <w:rsid w:val="00972557"/>
    <w:rsid w:val="00972675"/>
    <w:rsid w:val="009736CF"/>
    <w:rsid w:val="00974222"/>
    <w:rsid w:val="00974C9B"/>
    <w:rsid w:val="009763F5"/>
    <w:rsid w:val="00976FEA"/>
    <w:rsid w:val="00977630"/>
    <w:rsid w:val="00977649"/>
    <w:rsid w:val="00977681"/>
    <w:rsid w:val="0097768E"/>
    <w:rsid w:val="00981626"/>
    <w:rsid w:val="0098246D"/>
    <w:rsid w:val="00983ED8"/>
    <w:rsid w:val="00983EE5"/>
    <w:rsid w:val="00984731"/>
    <w:rsid w:val="00984D75"/>
    <w:rsid w:val="0098523B"/>
    <w:rsid w:val="00985269"/>
    <w:rsid w:val="0098528C"/>
    <w:rsid w:val="00985740"/>
    <w:rsid w:val="0098641C"/>
    <w:rsid w:val="00987011"/>
    <w:rsid w:val="0098726C"/>
    <w:rsid w:val="00987B72"/>
    <w:rsid w:val="00987C0C"/>
    <w:rsid w:val="00991A07"/>
    <w:rsid w:val="00991B9B"/>
    <w:rsid w:val="00991EFA"/>
    <w:rsid w:val="009924F9"/>
    <w:rsid w:val="00992A49"/>
    <w:rsid w:val="00992C31"/>
    <w:rsid w:val="009930B6"/>
    <w:rsid w:val="00993C39"/>
    <w:rsid w:val="00994F61"/>
    <w:rsid w:val="009956D2"/>
    <w:rsid w:val="009956E7"/>
    <w:rsid w:val="00995831"/>
    <w:rsid w:val="009960A5"/>
    <w:rsid w:val="0099728C"/>
    <w:rsid w:val="00997BB5"/>
    <w:rsid w:val="00997D92"/>
    <w:rsid w:val="009A028F"/>
    <w:rsid w:val="009A0537"/>
    <w:rsid w:val="009A08DF"/>
    <w:rsid w:val="009A1AA2"/>
    <w:rsid w:val="009A1C5C"/>
    <w:rsid w:val="009A1E91"/>
    <w:rsid w:val="009A2580"/>
    <w:rsid w:val="009A277D"/>
    <w:rsid w:val="009A4158"/>
    <w:rsid w:val="009A4943"/>
    <w:rsid w:val="009A50E6"/>
    <w:rsid w:val="009A56E9"/>
    <w:rsid w:val="009A6F54"/>
    <w:rsid w:val="009A734A"/>
    <w:rsid w:val="009A74F2"/>
    <w:rsid w:val="009A7637"/>
    <w:rsid w:val="009B07C2"/>
    <w:rsid w:val="009B0C8A"/>
    <w:rsid w:val="009B0F51"/>
    <w:rsid w:val="009B1222"/>
    <w:rsid w:val="009B1B1F"/>
    <w:rsid w:val="009B2548"/>
    <w:rsid w:val="009B2B6C"/>
    <w:rsid w:val="009B33F2"/>
    <w:rsid w:val="009B3708"/>
    <w:rsid w:val="009B3C81"/>
    <w:rsid w:val="009B43C5"/>
    <w:rsid w:val="009B469F"/>
    <w:rsid w:val="009B46B3"/>
    <w:rsid w:val="009B46B8"/>
    <w:rsid w:val="009B49D2"/>
    <w:rsid w:val="009B4CF2"/>
    <w:rsid w:val="009B52BF"/>
    <w:rsid w:val="009B62A0"/>
    <w:rsid w:val="009B64CA"/>
    <w:rsid w:val="009B672E"/>
    <w:rsid w:val="009B6C9B"/>
    <w:rsid w:val="009B7278"/>
    <w:rsid w:val="009B72EE"/>
    <w:rsid w:val="009B7AC1"/>
    <w:rsid w:val="009B7B68"/>
    <w:rsid w:val="009B7BE7"/>
    <w:rsid w:val="009C069A"/>
    <w:rsid w:val="009C0978"/>
    <w:rsid w:val="009C0E0E"/>
    <w:rsid w:val="009C14A3"/>
    <w:rsid w:val="009C1E7A"/>
    <w:rsid w:val="009C1EF8"/>
    <w:rsid w:val="009C208C"/>
    <w:rsid w:val="009C301D"/>
    <w:rsid w:val="009C31FC"/>
    <w:rsid w:val="009C3361"/>
    <w:rsid w:val="009C4293"/>
    <w:rsid w:val="009C4D94"/>
    <w:rsid w:val="009C545D"/>
    <w:rsid w:val="009C5FBD"/>
    <w:rsid w:val="009C6208"/>
    <w:rsid w:val="009C65A5"/>
    <w:rsid w:val="009C6894"/>
    <w:rsid w:val="009C6D84"/>
    <w:rsid w:val="009C788D"/>
    <w:rsid w:val="009C78BD"/>
    <w:rsid w:val="009C799B"/>
    <w:rsid w:val="009C7BA2"/>
    <w:rsid w:val="009D0011"/>
    <w:rsid w:val="009D011F"/>
    <w:rsid w:val="009D035C"/>
    <w:rsid w:val="009D08B9"/>
    <w:rsid w:val="009D0B3A"/>
    <w:rsid w:val="009D0E5E"/>
    <w:rsid w:val="009D0F00"/>
    <w:rsid w:val="009D123C"/>
    <w:rsid w:val="009D1983"/>
    <w:rsid w:val="009D250D"/>
    <w:rsid w:val="009D2A26"/>
    <w:rsid w:val="009D3867"/>
    <w:rsid w:val="009D3927"/>
    <w:rsid w:val="009D3D8E"/>
    <w:rsid w:val="009D3FBE"/>
    <w:rsid w:val="009D4A78"/>
    <w:rsid w:val="009D4B29"/>
    <w:rsid w:val="009D4BF2"/>
    <w:rsid w:val="009D4D34"/>
    <w:rsid w:val="009D58E3"/>
    <w:rsid w:val="009D62F1"/>
    <w:rsid w:val="009D7794"/>
    <w:rsid w:val="009D7B13"/>
    <w:rsid w:val="009D7BD7"/>
    <w:rsid w:val="009E0819"/>
    <w:rsid w:val="009E10A9"/>
    <w:rsid w:val="009E10E2"/>
    <w:rsid w:val="009E15BB"/>
    <w:rsid w:val="009E18C3"/>
    <w:rsid w:val="009E23FB"/>
    <w:rsid w:val="009E25E8"/>
    <w:rsid w:val="009E3753"/>
    <w:rsid w:val="009E396F"/>
    <w:rsid w:val="009E405C"/>
    <w:rsid w:val="009E4513"/>
    <w:rsid w:val="009E49D5"/>
    <w:rsid w:val="009E502E"/>
    <w:rsid w:val="009E59C4"/>
    <w:rsid w:val="009E6CDC"/>
    <w:rsid w:val="009E74BE"/>
    <w:rsid w:val="009E7FA7"/>
    <w:rsid w:val="009F0A96"/>
    <w:rsid w:val="009F0EFD"/>
    <w:rsid w:val="009F0F41"/>
    <w:rsid w:val="009F21D3"/>
    <w:rsid w:val="009F243E"/>
    <w:rsid w:val="009F2746"/>
    <w:rsid w:val="009F2A45"/>
    <w:rsid w:val="009F2A68"/>
    <w:rsid w:val="009F3BAF"/>
    <w:rsid w:val="009F3F15"/>
    <w:rsid w:val="009F48CA"/>
    <w:rsid w:val="009F4C0E"/>
    <w:rsid w:val="009F4F6F"/>
    <w:rsid w:val="009F589E"/>
    <w:rsid w:val="009F68CA"/>
    <w:rsid w:val="009F70F2"/>
    <w:rsid w:val="009F7860"/>
    <w:rsid w:val="009F7C1A"/>
    <w:rsid w:val="009F7D81"/>
    <w:rsid w:val="00A01CEE"/>
    <w:rsid w:val="00A020F8"/>
    <w:rsid w:val="00A022B2"/>
    <w:rsid w:val="00A02481"/>
    <w:rsid w:val="00A02D17"/>
    <w:rsid w:val="00A02D84"/>
    <w:rsid w:val="00A02FE2"/>
    <w:rsid w:val="00A030ED"/>
    <w:rsid w:val="00A035E7"/>
    <w:rsid w:val="00A0391F"/>
    <w:rsid w:val="00A03A25"/>
    <w:rsid w:val="00A03AB8"/>
    <w:rsid w:val="00A03CB2"/>
    <w:rsid w:val="00A047AE"/>
    <w:rsid w:val="00A0640B"/>
    <w:rsid w:val="00A06DE7"/>
    <w:rsid w:val="00A06FBA"/>
    <w:rsid w:val="00A07256"/>
    <w:rsid w:val="00A0746B"/>
    <w:rsid w:val="00A07C72"/>
    <w:rsid w:val="00A103F1"/>
    <w:rsid w:val="00A1168B"/>
    <w:rsid w:val="00A1171A"/>
    <w:rsid w:val="00A13348"/>
    <w:rsid w:val="00A133A0"/>
    <w:rsid w:val="00A133C0"/>
    <w:rsid w:val="00A1382E"/>
    <w:rsid w:val="00A14163"/>
    <w:rsid w:val="00A150A5"/>
    <w:rsid w:val="00A15111"/>
    <w:rsid w:val="00A1518F"/>
    <w:rsid w:val="00A15739"/>
    <w:rsid w:val="00A15742"/>
    <w:rsid w:val="00A159FE"/>
    <w:rsid w:val="00A160FF"/>
    <w:rsid w:val="00A16DE3"/>
    <w:rsid w:val="00A16EE6"/>
    <w:rsid w:val="00A17EE6"/>
    <w:rsid w:val="00A17F60"/>
    <w:rsid w:val="00A20C8A"/>
    <w:rsid w:val="00A222F9"/>
    <w:rsid w:val="00A22AE8"/>
    <w:rsid w:val="00A235A2"/>
    <w:rsid w:val="00A237C4"/>
    <w:rsid w:val="00A23F10"/>
    <w:rsid w:val="00A23F9D"/>
    <w:rsid w:val="00A24CE9"/>
    <w:rsid w:val="00A251F5"/>
    <w:rsid w:val="00A25DEE"/>
    <w:rsid w:val="00A266BD"/>
    <w:rsid w:val="00A275DF"/>
    <w:rsid w:val="00A27B56"/>
    <w:rsid w:val="00A27E57"/>
    <w:rsid w:val="00A30030"/>
    <w:rsid w:val="00A30070"/>
    <w:rsid w:val="00A3056A"/>
    <w:rsid w:val="00A30755"/>
    <w:rsid w:val="00A30DE4"/>
    <w:rsid w:val="00A31809"/>
    <w:rsid w:val="00A3193B"/>
    <w:rsid w:val="00A31DFF"/>
    <w:rsid w:val="00A326F4"/>
    <w:rsid w:val="00A32AD6"/>
    <w:rsid w:val="00A32C43"/>
    <w:rsid w:val="00A32CEF"/>
    <w:rsid w:val="00A333C7"/>
    <w:rsid w:val="00A343EB"/>
    <w:rsid w:val="00A35998"/>
    <w:rsid w:val="00A35A86"/>
    <w:rsid w:val="00A35EA1"/>
    <w:rsid w:val="00A365EE"/>
    <w:rsid w:val="00A37BBD"/>
    <w:rsid w:val="00A4046A"/>
    <w:rsid w:val="00A4074B"/>
    <w:rsid w:val="00A4115C"/>
    <w:rsid w:val="00A429E9"/>
    <w:rsid w:val="00A4334A"/>
    <w:rsid w:val="00A43CEA"/>
    <w:rsid w:val="00A43E36"/>
    <w:rsid w:val="00A44024"/>
    <w:rsid w:val="00A4467A"/>
    <w:rsid w:val="00A45EB5"/>
    <w:rsid w:val="00A462A6"/>
    <w:rsid w:val="00A46553"/>
    <w:rsid w:val="00A46D10"/>
    <w:rsid w:val="00A47119"/>
    <w:rsid w:val="00A47D18"/>
    <w:rsid w:val="00A47EE7"/>
    <w:rsid w:val="00A504C2"/>
    <w:rsid w:val="00A50813"/>
    <w:rsid w:val="00A50A8A"/>
    <w:rsid w:val="00A51211"/>
    <w:rsid w:val="00A5157B"/>
    <w:rsid w:val="00A51D9C"/>
    <w:rsid w:val="00A52F19"/>
    <w:rsid w:val="00A52F9B"/>
    <w:rsid w:val="00A53CC9"/>
    <w:rsid w:val="00A542B0"/>
    <w:rsid w:val="00A54787"/>
    <w:rsid w:val="00A559D4"/>
    <w:rsid w:val="00A55EC8"/>
    <w:rsid w:val="00A561DC"/>
    <w:rsid w:val="00A5645B"/>
    <w:rsid w:val="00A564A3"/>
    <w:rsid w:val="00A56B75"/>
    <w:rsid w:val="00A56D79"/>
    <w:rsid w:val="00A570A7"/>
    <w:rsid w:val="00A60578"/>
    <w:rsid w:val="00A60927"/>
    <w:rsid w:val="00A62097"/>
    <w:rsid w:val="00A62141"/>
    <w:rsid w:val="00A6296C"/>
    <w:rsid w:val="00A62DCD"/>
    <w:rsid w:val="00A630D8"/>
    <w:rsid w:val="00A6333A"/>
    <w:rsid w:val="00A636AF"/>
    <w:rsid w:val="00A6383C"/>
    <w:rsid w:val="00A63AC6"/>
    <w:rsid w:val="00A63D6C"/>
    <w:rsid w:val="00A64035"/>
    <w:rsid w:val="00A64153"/>
    <w:rsid w:val="00A6459A"/>
    <w:rsid w:val="00A65378"/>
    <w:rsid w:val="00A659CB"/>
    <w:rsid w:val="00A6637F"/>
    <w:rsid w:val="00A665D6"/>
    <w:rsid w:val="00A66A8C"/>
    <w:rsid w:val="00A66DD1"/>
    <w:rsid w:val="00A674CE"/>
    <w:rsid w:val="00A700D7"/>
    <w:rsid w:val="00A70B68"/>
    <w:rsid w:val="00A70BDB"/>
    <w:rsid w:val="00A712FA"/>
    <w:rsid w:val="00A72335"/>
    <w:rsid w:val="00A730E8"/>
    <w:rsid w:val="00A73E68"/>
    <w:rsid w:val="00A747F3"/>
    <w:rsid w:val="00A74D0F"/>
    <w:rsid w:val="00A75100"/>
    <w:rsid w:val="00A755FF"/>
    <w:rsid w:val="00A75BF1"/>
    <w:rsid w:val="00A763E8"/>
    <w:rsid w:val="00A763F3"/>
    <w:rsid w:val="00A76B46"/>
    <w:rsid w:val="00A76D5F"/>
    <w:rsid w:val="00A771C3"/>
    <w:rsid w:val="00A77362"/>
    <w:rsid w:val="00A817B9"/>
    <w:rsid w:val="00A81A60"/>
    <w:rsid w:val="00A81B0C"/>
    <w:rsid w:val="00A83305"/>
    <w:rsid w:val="00A838AC"/>
    <w:rsid w:val="00A83945"/>
    <w:rsid w:val="00A83EF7"/>
    <w:rsid w:val="00A84133"/>
    <w:rsid w:val="00A8471D"/>
    <w:rsid w:val="00A84BAE"/>
    <w:rsid w:val="00A84D2F"/>
    <w:rsid w:val="00A850AC"/>
    <w:rsid w:val="00A85104"/>
    <w:rsid w:val="00A85216"/>
    <w:rsid w:val="00A855F4"/>
    <w:rsid w:val="00A85E1E"/>
    <w:rsid w:val="00A862E7"/>
    <w:rsid w:val="00A8682F"/>
    <w:rsid w:val="00A869E9"/>
    <w:rsid w:val="00A873C0"/>
    <w:rsid w:val="00A87416"/>
    <w:rsid w:val="00A903E0"/>
    <w:rsid w:val="00A9057C"/>
    <w:rsid w:val="00A90C0E"/>
    <w:rsid w:val="00A92A8E"/>
    <w:rsid w:val="00A9312F"/>
    <w:rsid w:val="00A933CE"/>
    <w:rsid w:val="00A93598"/>
    <w:rsid w:val="00A936A7"/>
    <w:rsid w:val="00A93759"/>
    <w:rsid w:val="00A95960"/>
    <w:rsid w:val="00A95C1B"/>
    <w:rsid w:val="00A9622C"/>
    <w:rsid w:val="00A96A49"/>
    <w:rsid w:val="00A97B45"/>
    <w:rsid w:val="00AA0001"/>
    <w:rsid w:val="00AA0082"/>
    <w:rsid w:val="00AA00ED"/>
    <w:rsid w:val="00AA0456"/>
    <w:rsid w:val="00AA04F7"/>
    <w:rsid w:val="00AA05D7"/>
    <w:rsid w:val="00AA17BD"/>
    <w:rsid w:val="00AA1884"/>
    <w:rsid w:val="00AA1D89"/>
    <w:rsid w:val="00AA2328"/>
    <w:rsid w:val="00AA24F4"/>
    <w:rsid w:val="00AA2611"/>
    <w:rsid w:val="00AA2AE1"/>
    <w:rsid w:val="00AA2C09"/>
    <w:rsid w:val="00AA31D8"/>
    <w:rsid w:val="00AA33AE"/>
    <w:rsid w:val="00AA34AF"/>
    <w:rsid w:val="00AA365A"/>
    <w:rsid w:val="00AA4B25"/>
    <w:rsid w:val="00AA4D1E"/>
    <w:rsid w:val="00AA5A89"/>
    <w:rsid w:val="00AA5C04"/>
    <w:rsid w:val="00AA6594"/>
    <w:rsid w:val="00AA664A"/>
    <w:rsid w:val="00AA6C3E"/>
    <w:rsid w:val="00AA6CD1"/>
    <w:rsid w:val="00AA73B0"/>
    <w:rsid w:val="00AA7DAE"/>
    <w:rsid w:val="00AB00BF"/>
    <w:rsid w:val="00AB1058"/>
    <w:rsid w:val="00AB1144"/>
    <w:rsid w:val="00AB2311"/>
    <w:rsid w:val="00AB24A5"/>
    <w:rsid w:val="00AB2782"/>
    <w:rsid w:val="00AB2BEA"/>
    <w:rsid w:val="00AB2DE6"/>
    <w:rsid w:val="00AB2EA1"/>
    <w:rsid w:val="00AB31BC"/>
    <w:rsid w:val="00AB32D7"/>
    <w:rsid w:val="00AB342E"/>
    <w:rsid w:val="00AB391C"/>
    <w:rsid w:val="00AB3C0F"/>
    <w:rsid w:val="00AB4027"/>
    <w:rsid w:val="00AB410D"/>
    <w:rsid w:val="00AB463F"/>
    <w:rsid w:val="00AB60C9"/>
    <w:rsid w:val="00AB7324"/>
    <w:rsid w:val="00AB7BD8"/>
    <w:rsid w:val="00AB7C52"/>
    <w:rsid w:val="00AC0300"/>
    <w:rsid w:val="00AC0D3A"/>
    <w:rsid w:val="00AC152F"/>
    <w:rsid w:val="00AC3476"/>
    <w:rsid w:val="00AC390E"/>
    <w:rsid w:val="00AC3961"/>
    <w:rsid w:val="00AC4315"/>
    <w:rsid w:val="00AC4517"/>
    <w:rsid w:val="00AC5535"/>
    <w:rsid w:val="00AC5563"/>
    <w:rsid w:val="00AC5AA1"/>
    <w:rsid w:val="00AC626A"/>
    <w:rsid w:val="00AC6301"/>
    <w:rsid w:val="00AC68A6"/>
    <w:rsid w:val="00AC6A92"/>
    <w:rsid w:val="00AC6F94"/>
    <w:rsid w:val="00AC7D58"/>
    <w:rsid w:val="00AD196E"/>
    <w:rsid w:val="00AD26D9"/>
    <w:rsid w:val="00AD280E"/>
    <w:rsid w:val="00AD404F"/>
    <w:rsid w:val="00AD470E"/>
    <w:rsid w:val="00AD5048"/>
    <w:rsid w:val="00AD5D1E"/>
    <w:rsid w:val="00AD5D4C"/>
    <w:rsid w:val="00AD601B"/>
    <w:rsid w:val="00AD60DF"/>
    <w:rsid w:val="00AD6B1A"/>
    <w:rsid w:val="00AD6BE2"/>
    <w:rsid w:val="00AD6E68"/>
    <w:rsid w:val="00AD748D"/>
    <w:rsid w:val="00AD7E66"/>
    <w:rsid w:val="00AE0937"/>
    <w:rsid w:val="00AE132F"/>
    <w:rsid w:val="00AE15F2"/>
    <w:rsid w:val="00AE1885"/>
    <w:rsid w:val="00AE1C76"/>
    <w:rsid w:val="00AE2572"/>
    <w:rsid w:val="00AE2CC1"/>
    <w:rsid w:val="00AE2DDE"/>
    <w:rsid w:val="00AE3347"/>
    <w:rsid w:val="00AE3BAB"/>
    <w:rsid w:val="00AE4719"/>
    <w:rsid w:val="00AE4A6A"/>
    <w:rsid w:val="00AE509C"/>
    <w:rsid w:val="00AE50F2"/>
    <w:rsid w:val="00AE5279"/>
    <w:rsid w:val="00AE57E2"/>
    <w:rsid w:val="00AE5FD7"/>
    <w:rsid w:val="00AE6A99"/>
    <w:rsid w:val="00AE6CFC"/>
    <w:rsid w:val="00AE7226"/>
    <w:rsid w:val="00AE7238"/>
    <w:rsid w:val="00AE73D0"/>
    <w:rsid w:val="00AE746D"/>
    <w:rsid w:val="00AF0864"/>
    <w:rsid w:val="00AF0921"/>
    <w:rsid w:val="00AF099D"/>
    <w:rsid w:val="00AF09B8"/>
    <w:rsid w:val="00AF11F7"/>
    <w:rsid w:val="00AF1CD1"/>
    <w:rsid w:val="00AF27BA"/>
    <w:rsid w:val="00AF29D4"/>
    <w:rsid w:val="00AF39F5"/>
    <w:rsid w:val="00AF4287"/>
    <w:rsid w:val="00AF480D"/>
    <w:rsid w:val="00AF49D2"/>
    <w:rsid w:val="00AF55AF"/>
    <w:rsid w:val="00AF6755"/>
    <w:rsid w:val="00AF6FE7"/>
    <w:rsid w:val="00AF6FFA"/>
    <w:rsid w:val="00AF7973"/>
    <w:rsid w:val="00AF7D71"/>
    <w:rsid w:val="00AF7E00"/>
    <w:rsid w:val="00B0269B"/>
    <w:rsid w:val="00B02BE3"/>
    <w:rsid w:val="00B02C27"/>
    <w:rsid w:val="00B0309E"/>
    <w:rsid w:val="00B035E0"/>
    <w:rsid w:val="00B04379"/>
    <w:rsid w:val="00B049D8"/>
    <w:rsid w:val="00B054CD"/>
    <w:rsid w:val="00B0560A"/>
    <w:rsid w:val="00B05E7C"/>
    <w:rsid w:val="00B066A9"/>
    <w:rsid w:val="00B0672B"/>
    <w:rsid w:val="00B0678E"/>
    <w:rsid w:val="00B072D6"/>
    <w:rsid w:val="00B07C27"/>
    <w:rsid w:val="00B07EF4"/>
    <w:rsid w:val="00B105B9"/>
    <w:rsid w:val="00B11CE4"/>
    <w:rsid w:val="00B11E78"/>
    <w:rsid w:val="00B126A8"/>
    <w:rsid w:val="00B1321C"/>
    <w:rsid w:val="00B13F1A"/>
    <w:rsid w:val="00B14D1E"/>
    <w:rsid w:val="00B1551B"/>
    <w:rsid w:val="00B16A76"/>
    <w:rsid w:val="00B173A1"/>
    <w:rsid w:val="00B1766A"/>
    <w:rsid w:val="00B17930"/>
    <w:rsid w:val="00B20FC0"/>
    <w:rsid w:val="00B21074"/>
    <w:rsid w:val="00B21517"/>
    <w:rsid w:val="00B21A65"/>
    <w:rsid w:val="00B22E64"/>
    <w:rsid w:val="00B231C4"/>
    <w:rsid w:val="00B237F1"/>
    <w:rsid w:val="00B23AA3"/>
    <w:rsid w:val="00B23EF5"/>
    <w:rsid w:val="00B240BE"/>
    <w:rsid w:val="00B24151"/>
    <w:rsid w:val="00B24CFA"/>
    <w:rsid w:val="00B2567C"/>
    <w:rsid w:val="00B25866"/>
    <w:rsid w:val="00B259A9"/>
    <w:rsid w:val="00B2610E"/>
    <w:rsid w:val="00B2691C"/>
    <w:rsid w:val="00B26EE9"/>
    <w:rsid w:val="00B27330"/>
    <w:rsid w:val="00B27480"/>
    <w:rsid w:val="00B300C9"/>
    <w:rsid w:val="00B30AF6"/>
    <w:rsid w:val="00B3143B"/>
    <w:rsid w:val="00B31917"/>
    <w:rsid w:val="00B32D9B"/>
    <w:rsid w:val="00B331E3"/>
    <w:rsid w:val="00B3339A"/>
    <w:rsid w:val="00B33D51"/>
    <w:rsid w:val="00B3536E"/>
    <w:rsid w:val="00B35658"/>
    <w:rsid w:val="00B35EE2"/>
    <w:rsid w:val="00B3694E"/>
    <w:rsid w:val="00B369E1"/>
    <w:rsid w:val="00B37254"/>
    <w:rsid w:val="00B37CEA"/>
    <w:rsid w:val="00B401C5"/>
    <w:rsid w:val="00B40778"/>
    <w:rsid w:val="00B40A0D"/>
    <w:rsid w:val="00B41112"/>
    <w:rsid w:val="00B4114D"/>
    <w:rsid w:val="00B42065"/>
    <w:rsid w:val="00B420D2"/>
    <w:rsid w:val="00B42DEC"/>
    <w:rsid w:val="00B4347B"/>
    <w:rsid w:val="00B43845"/>
    <w:rsid w:val="00B439C1"/>
    <w:rsid w:val="00B43A5E"/>
    <w:rsid w:val="00B43D0C"/>
    <w:rsid w:val="00B44281"/>
    <w:rsid w:val="00B44985"/>
    <w:rsid w:val="00B45116"/>
    <w:rsid w:val="00B46342"/>
    <w:rsid w:val="00B46EE3"/>
    <w:rsid w:val="00B47958"/>
    <w:rsid w:val="00B47A2A"/>
    <w:rsid w:val="00B47F0B"/>
    <w:rsid w:val="00B50273"/>
    <w:rsid w:val="00B50A3C"/>
    <w:rsid w:val="00B50B87"/>
    <w:rsid w:val="00B50ED7"/>
    <w:rsid w:val="00B51827"/>
    <w:rsid w:val="00B51B08"/>
    <w:rsid w:val="00B51F58"/>
    <w:rsid w:val="00B52616"/>
    <w:rsid w:val="00B5291E"/>
    <w:rsid w:val="00B52C3C"/>
    <w:rsid w:val="00B52F53"/>
    <w:rsid w:val="00B532A3"/>
    <w:rsid w:val="00B5347E"/>
    <w:rsid w:val="00B534DE"/>
    <w:rsid w:val="00B53A71"/>
    <w:rsid w:val="00B53D74"/>
    <w:rsid w:val="00B54FB5"/>
    <w:rsid w:val="00B54FDF"/>
    <w:rsid w:val="00B55092"/>
    <w:rsid w:val="00B55257"/>
    <w:rsid w:val="00B552A1"/>
    <w:rsid w:val="00B55E37"/>
    <w:rsid w:val="00B55F38"/>
    <w:rsid w:val="00B56410"/>
    <w:rsid w:val="00B56450"/>
    <w:rsid w:val="00B56C8E"/>
    <w:rsid w:val="00B56D66"/>
    <w:rsid w:val="00B56D9E"/>
    <w:rsid w:val="00B576D6"/>
    <w:rsid w:val="00B57CF4"/>
    <w:rsid w:val="00B57EA8"/>
    <w:rsid w:val="00B57F47"/>
    <w:rsid w:val="00B617E1"/>
    <w:rsid w:val="00B61A4C"/>
    <w:rsid w:val="00B61C4D"/>
    <w:rsid w:val="00B623AE"/>
    <w:rsid w:val="00B62A5D"/>
    <w:rsid w:val="00B6301E"/>
    <w:rsid w:val="00B6322F"/>
    <w:rsid w:val="00B63268"/>
    <w:rsid w:val="00B63B89"/>
    <w:rsid w:val="00B64B57"/>
    <w:rsid w:val="00B658BF"/>
    <w:rsid w:val="00B65EEE"/>
    <w:rsid w:val="00B67B92"/>
    <w:rsid w:val="00B70279"/>
    <w:rsid w:val="00B710A6"/>
    <w:rsid w:val="00B71D7C"/>
    <w:rsid w:val="00B72677"/>
    <w:rsid w:val="00B72C78"/>
    <w:rsid w:val="00B72D3B"/>
    <w:rsid w:val="00B73C42"/>
    <w:rsid w:val="00B73D37"/>
    <w:rsid w:val="00B743F9"/>
    <w:rsid w:val="00B74AE5"/>
    <w:rsid w:val="00B76C62"/>
    <w:rsid w:val="00B77CAC"/>
    <w:rsid w:val="00B77D1B"/>
    <w:rsid w:val="00B80F01"/>
    <w:rsid w:val="00B81EEA"/>
    <w:rsid w:val="00B82A10"/>
    <w:rsid w:val="00B82A5B"/>
    <w:rsid w:val="00B82E34"/>
    <w:rsid w:val="00B841B8"/>
    <w:rsid w:val="00B84268"/>
    <w:rsid w:val="00B8458F"/>
    <w:rsid w:val="00B84BAA"/>
    <w:rsid w:val="00B84E20"/>
    <w:rsid w:val="00B85494"/>
    <w:rsid w:val="00B85D02"/>
    <w:rsid w:val="00B85DF0"/>
    <w:rsid w:val="00B86330"/>
    <w:rsid w:val="00B86519"/>
    <w:rsid w:val="00B867CC"/>
    <w:rsid w:val="00B8695F"/>
    <w:rsid w:val="00B87755"/>
    <w:rsid w:val="00B87873"/>
    <w:rsid w:val="00B904FC"/>
    <w:rsid w:val="00B9088A"/>
    <w:rsid w:val="00B912DE"/>
    <w:rsid w:val="00B915AC"/>
    <w:rsid w:val="00B91E15"/>
    <w:rsid w:val="00B92533"/>
    <w:rsid w:val="00B927BD"/>
    <w:rsid w:val="00B92F08"/>
    <w:rsid w:val="00B93025"/>
    <w:rsid w:val="00B9380C"/>
    <w:rsid w:val="00B9386B"/>
    <w:rsid w:val="00B93E9A"/>
    <w:rsid w:val="00B9479D"/>
    <w:rsid w:val="00B951DD"/>
    <w:rsid w:val="00B956C4"/>
    <w:rsid w:val="00B96BBD"/>
    <w:rsid w:val="00B96F66"/>
    <w:rsid w:val="00B97198"/>
    <w:rsid w:val="00BA0570"/>
    <w:rsid w:val="00BA0B09"/>
    <w:rsid w:val="00BA1E79"/>
    <w:rsid w:val="00BA2273"/>
    <w:rsid w:val="00BA2420"/>
    <w:rsid w:val="00BA25B2"/>
    <w:rsid w:val="00BA27FB"/>
    <w:rsid w:val="00BA2E59"/>
    <w:rsid w:val="00BA3517"/>
    <w:rsid w:val="00BA36E8"/>
    <w:rsid w:val="00BA37C1"/>
    <w:rsid w:val="00BA3D88"/>
    <w:rsid w:val="00BA4141"/>
    <w:rsid w:val="00BA45DE"/>
    <w:rsid w:val="00BA4799"/>
    <w:rsid w:val="00BA4D49"/>
    <w:rsid w:val="00BA4EAB"/>
    <w:rsid w:val="00BA53D0"/>
    <w:rsid w:val="00BA6284"/>
    <w:rsid w:val="00BA647C"/>
    <w:rsid w:val="00BA67EF"/>
    <w:rsid w:val="00BA7195"/>
    <w:rsid w:val="00BB0218"/>
    <w:rsid w:val="00BB0673"/>
    <w:rsid w:val="00BB08E4"/>
    <w:rsid w:val="00BB0A8A"/>
    <w:rsid w:val="00BB1500"/>
    <w:rsid w:val="00BB1662"/>
    <w:rsid w:val="00BB175B"/>
    <w:rsid w:val="00BB21D9"/>
    <w:rsid w:val="00BB2C00"/>
    <w:rsid w:val="00BB3181"/>
    <w:rsid w:val="00BB409E"/>
    <w:rsid w:val="00BB40A3"/>
    <w:rsid w:val="00BB40C4"/>
    <w:rsid w:val="00BB4271"/>
    <w:rsid w:val="00BB43E6"/>
    <w:rsid w:val="00BB4D76"/>
    <w:rsid w:val="00BB54A1"/>
    <w:rsid w:val="00BB5DFA"/>
    <w:rsid w:val="00BB60FF"/>
    <w:rsid w:val="00BB6B0F"/>
    <w:rsid w:val="00BB6CA4"/>
    <w:rsid w:val="00BB70BA"/>
    <w:rsid w:val="00BB7418"/>
    <w:rsid w:val="00BC00DE"/>
    <w:rsid w:val="00BC018F"/>
    <w:rsid w:val="00BC1269"/>
    <w:rsid w:val="00BC1A68"/>
    <w:rsid w:val="00BC1BA3"/>
    <w:rsid w:val="00BC2970"/>
    <w:rsid w:val="00BC2B9B"/>
    <w:rsid w:val="00BC2DB6"/>
    <w:rsid w:val="00BC311E"/>
    <w:rsid w:val="00BC3FE2"/>
    <w:rsid w:val="00BC4AA6"/>
    <w:rsid w:val="00BC5017"/>
    <w:rsid w:val="00BC52BA"/>
    <w:rsid w:val="00BC5978"/>
    <w:rsid w:val="00BC6D74"/>
    <w:rsid w:val="00BC73EB"/>
    <w:rsid w:val="00BC7E7B"/>
    <w:rsid w:val="00BD0225"/>
    <w:rsid w:val="00BD0DCF"/>
    <w:rsid w:val="00BD12CA"/>
    <w:rsid w:val="00BD17AC"/>
    <w:rsid w:val="00BD17C3"/>
    <w:rsid w:val="00BD2085"/>
    <w:rsid w:val="00BD21AC"/>
    <w:rsid w:val="00BD401F"/>
    <w:rsid w:val="00BD41A1"/>
    <w:rsid w:val="00BD4268"/>
    <w:rsid w:val="00BD55F6"/>
    <w:rsid w:val="00BD569D"/>
    <w:rsid w:val="00BD589C"/>
    <w:rsid w:val="00BD5A6A"/>
    <w:rsid w:val="00BD5AE8"/>
    <w:rsid w:val="00BD5B9E"/>
    <w:rsid w:val="00BD6135"/>
    <w:rsid w:val="00BD6186"/>
    <w:rsid w:val="00BD6213"/>
    <w:rsid w:val="00BD6A21"/>
    <w:rsid w:val="00BD6A8A"/>
    <w:rsid w:val="00BD7B07"/>
    <w:rsid w:val="00BE0930"/>
    <w:rsid w:val="00BE0985"/>
    <w:rsid w:val="00BE0E83"/>
    <w:rsid w:val="00BE102E"/>
    <w:rsid w:val="00BE1566"/>
    <w:rsid w:val="00BE17DA"/>
    <w:rsid w:val="00BE2ED1"/>
    <w:rsid w:val="00BE302E"/>
    <w:rsid w:val="00BE3ED4"/>
    <w:rsid w:val="00BE486A"/>
    <w:rsid w:val="00BE55F1"/>
    <w:rsid w:val="00BE5818"/>
    <w:rsid w:val="00BE5CB7"/>
    <w:rsid w:val="00BE5CF8"/>
    <w:rsid w:val="00BE64E0"/>
    <w:rsid w:val="00BE69EE"/>
    <w:rsid w:val="00BE7C37"/>
    <w:rsid w:val="00BF0CBC"/>
    <w:rsid w:val="00BF2BF2"/>
    <w:rsid w:val="00BF42FD"/>
    <w:rsid w:val="00BF54FA"/>
    <w:rsid w:val="00BF5696"/>
    <w:rsid w:val="00BF5E43"/>
    <w:rsid w:val="00BF5FA7"/>
    <w:rsid w:val="00BF6B5B"/>
    <w:rsid w:val="00BF7860"/>
    <w:rsid w:val="00BF7B5F"/>
    <w:rsid w:val="00BF7C09"/>
    <w:rsid w:val="00BF7E24"/>
    <w:rsid w:val="00C0007D"/>
    <w:rsid w:val="00C0014E"/>
    <w:rsid w:val="00C0088D"/>
    <w:rsid w:val="00C00C3B"/>
    <w:rsid w:val="00C010BA"/>
    <w:rsid w:val="00C0111D"/>
    <w:rsid w:val="00C01346"/>
    <w:rsid w:val="00C01903"/>
    <w:rsid w:val="00C01DCB"/>
    <w:rsid w:val="00C0244D"/>
    <w:rsid w:val="00C02E42"/>
    <w:rsid w:val="00C03030"/>
    <w:rsid w:val="00C0366F"/>
    <w:rsid w:val="00C038F4"/>
    <w:rsid w:val="00C03CD0"/>
    <w:rsid w:val="00C04566"/>
    <w:rsid w:val="00C04CCC"/>
    <w:rsid w:val="00C06162"/>
    <w:rsid w:val="00C0624B"/>
    <w:rsid w:val="00C06943"/>
    <w:rsid w:val="00C06E04"/>
    <w:rsid w:val="00C0795F"/>
    <w:rsid w:val="00C07EA0"/>
    <w:rsid w:val="00C10589"/>
    <w:rsid w:val="00C10A27"/>
    <w:rsid w:val="00C115CE"/>
    <w:rsid w:val="00C11B21"/>
    <w:rsid w:val="00C12794"/>
    <w:rsid w:val="00C135F0"/>
    <w:rsid w:val="00C13C0F"/>
    <w:rsid w:val="00C13FB0"/>
    <w:rsid w:val="00C14583"/>
    <w:rsid w:val="00C14B01"/>
    <w:rsid w:val="00C153A9"/>
    <w:rsid w:val="00C15E1A"/>
    <w:rsid w:val="00C16AA8"/>
    <w:rsid w:val="00C16AC9"/>
    <w:rsid w:val="00C16D90"/>
    <w:rsid w:val="00C171C9"/>
    <w:rsid w:val="00C17378"/>
    <w:rsid w:val="00C17BFE"/>
    <w:rsid w:val="00C17F09"/>
    <w:rsid w:val="00C205A9"/>
    <w:rsid w:val="00C20C68"/>
    <w:rsid w:val="00C21851"/>
    <w:rsid w:val="00C22048"/>
    <w:rsid w:val="00C22414"/>
    <w:rsid w:val="00C22FA7"/>
    <w:rsid w:val="00C234A6"/>
    <w:rsid w:val="00C23AA1"/>
    <w:rsid w:val="00C23E04"/>
    <w:rsid w:val="00C23EEF"/>
    <w:rsid w:val="00C2511F"/>
    <w:rsid w:val="00C262A4"/>
    <w:rsid w:val="00C27092"/>
    <w:rsid w:val="00C30134"/>
    <w:rsid w:val="00C307CC"/>
    <w:rsid w:val="00C30D89"/>
    <w:rsid w:val="00C3153D"/>
    <w:rsid w:val="00C31662"/>
    <w:rsid w:val="00C316AB"/>
    <w:rsid w:val="00C32331"/>
    <w:rsid w:val="00C3243D"/>
    <w:rsid w:val="00C3314B"/>
    <w:rsid w:val="00C34741"/>
    <w:rsid w:val="00C34B35"/>
    <w:rsid w:val="00C35094"/>
    <w:rsid w:val="00C35BE8"/>
    <w:rsid w:val="00C3606F"/>
    <w:rsid w:val="00C37194"/>
    <w:rsid w:val="00C402F0"/>
    <w:rsid w:val="00C40724"/>
    <w:rsid w:val="00C40AD7"/>
    <w:rsid w:val="00C4147D"/>
    <w:rsid w:val="00C417AC"/>
    <w:rsid w:val="00C41BA9"/>
    <w:rsid w:val="00C41F04"/>
    <w:rsid w:val="00C4275C"/>
    <w:rsid w:val="00C43799"/>
    <w:rsid w:val="00C43A04"/>
    <w:rsid w:val="00C43B91"/>
    <w:rsid w:val="00C43D12"/>
    <w:rsid w:val="00C44466"/>
    <w:rsid w:val="00C45014"/>
    <w:rsid w:val="00C4533D"/>
    <w:rsid w:val="00C45ABB"/>
    <w:rsid w:val="00C4645A"/>
    <w:rsid w:val="00C46534"/>
    <w:rsid w:val="00C466CF"/>
    <w:rsid w:val="00C46C80"/>
    <w:rsid w:val="00C475E4"/>
    <w:rsid w:val="00C479DF"/>
    <w:rsid w:val="00C50E9D"/>
    <w:rsid w:val="00C52C89"/>
    <w:rsid w:val="00C5345E"/>
    <w:rsid w:val="00C53B27"/>
    <w:rsid w:val="00C54774"/>
    <w:rsid w:val="00C54B1C"/>
    <w:rsid w:val="00C54EE9"/>
    <w:rsid w:val="00C55F4C"/>
    <w:rsid w:val="00C56484"/>
    <w:rsid w:val="00C56AAB"/>
    <w:rsid w:val="00C56BAF"/>
    <w:rsid w:val="00C56C8E"/>
    <w:rsid w:val="00C5757B"/>
    <w:rsid w:val="00C57F86"/>
    <w:rsid w:val="00C60294"/>
    <w:rsid w:val="00C603A7"/>
    <w:rsid w:val="00C6078A"/>
    <w:rsid w:val="00C61148"/>
    <w:rsid w:val="00C6133F"/>
    <w:rsid w:val="00C616BD"/>
    <w:rsid w:val="00C63758"/>
    <w:rsid w:val="00C63D89"/>
    <w:rsid w:val="00C63F44"/>
    <w:rsid w:val="00C6405A"/>
    <w:rsid w:val="00C645B4"/>
    <w:rsid w:val="00C64BB4"/>
    <w:rsid w:val="00C64CE0"/>
    <w:rsid w:val="00C64F74"/>
    <w:rsid w:val="00C65454"/>
    <w:rsid w:val="00C65E35"/>
    <w:rsid w:val="00C6645B"/>
    <w:rsid w:val="00C66850"/>
    <w:rsid w:val="00C66992"/>
    <w:rsid w:val="00C66F93"/>
    <w:rsid w:val="00C66FEE"/>
    <w:rsid w:val="00C67A67"/>
    <w:rsid w:val="00C70730"/>
    <w:rsid w:val="00C70F8C"/>
    <w:rsid w:val="00C711EB"/>
    <w:rsid w:val="00C72674"/>
    <w:rsid w:val="00C727B8"/>
    <w:rsid w:val="00C728A5"/>
    <w:rsid w:val="00C73A22"/>
    <w:rsid w:val="00C73C69"/>
    <w:rsid w:val="00C740E0"/>
    <w:rsid w:val="00C743D9"/>
    <w:rsid w:val="00C74911"/>
    <w:rsid w:val="00C756E8"/>
    <w:rsid w:val="00C76277"/>
    <w:rsid w:val="00C77349"/>
    <w:rsid w:val="00C774D8"/>
    <w:rsid w:val="00C77784"/>
    <w:rsid w:val="00C8037A"/>
    <w:rsid w:val="00C82969"/>
    <w:rsid w:val="00C82A5C"/>
    <w:rsid w:val="00C83302"/>
    <w:rsid w:val="00C84E55"/>
    <w:rsid w:val="00C85213"/>
    <w:rsid w:val="00C85D9F"/>
    <w:rsid w:val="00C860D4"/>
    <w:rsid w:val="00C866E7"/>
    <w:rsid w:val="00C866F1"/>
    <w:rsid w:val="00C903B2"/>
    <w:rsid w:val="00C906AD"/>
    <w:rsid w:val="00C90754"/>
    <w:rsid w:val="00C90EE5"/>
    <w:rsid w:val="00C9109C"/>
    <w:rsid w:val="00C913E5"/>
    <w:rsid w:val="00C915C9"/>
    <w:rsid w:val="00C91717"/>
    <w:rsid w:val="00C918A9"/>
    <w:rsid w:val="00C91B3A"/>
    <w:rsid w:val="00C91B4F"/>
    <w:rsid w:val="00C91B75"/>
    <w:rsid w:val="00C9228B"/>
    <w:rsid w:val="00C92625"/>
    <w:rsid w:val="00C92CE4"/>
    <w:rsid w:val="00C92E39"/>
    <w:rsid w:val="00C938AF"/>
    <w:rsid w:val="00C93E9F"/>
    <w:rsid w:val="00C949F8"/>
    <w:rsid w:val="00C94C8B"/>
    <w:rsid w:val="00C95173"/>
    <w:rsid w:val="00C953C8"/>
    <w:rsid w:val="00C956D4"/>
    <w:rsid w:val="00C96419"/>
    <w:rsid w:val="00C966B9"/>
    <w:rsid w:val="00C9692C"/>
    <w:rsid w:val="00C97432"/>
    <w:rsid w:val="00C97DFD"/>
    <w:rsid w:val="00CA0224"/>
    <w:rsid w:val="00CA02DC"/>
    <w:rsid w:val="00CA0355"/>
    <w:rsid w:val="00CA07AF"/>
    <w:rsid w:val="00CA07B8"/>
    <w:rsid w:val="00CA1116"/>
    <w:rsid w:val="00CA1653"/>
    <w:rsid w:val="00CA1E4A"/>
    <w:rsid w:val="00CA2FD0"/>
    <w:rsid w:val="00CA343F"/>
    <w:rsid w:val="00CA362A"/>
    <w:rsid w:val="00CA36D8"/>
    <w:rsid w:val="00CA4589"/>
    <w:rsid w:val="00CA46BA"/>
    <w:rsid w:val="00CA4A35"/>
    <w:rsid w:val="00CA51AE"/>
    <w:rsid w:val="00CA5CA5"/>
    <w:rsid w:val="00CA6DC0"/>
    <w:rsid w:val="00CA6DCE"/>
    <w:rsid w:val="00CA6E74"/>
    <w:rsid w:val="00CB0FA3"/>
    <w:rsid w:val="00CB0FFC"/>
    <w:rsid w:val="00CB1032"/>
    <w:rsid w:val="00CB1F9A"/>
    <w:rsid w:val="00CB2030"/>
    <w:rsid w:val="00CB21E4"/>
    <w:rsid w:val="00CB27C7"/>
    <w:rsid w:val="00CB3050"/>
    <w:rsid w:val="00CB3736"/>
    <w:rsid w:val="00CB37C5"/>
    <w:rsid w:val="00CB3B18"/>
    <w:rsid w:val="00CB3BC2"/>
    <w:rsid w:val="00CB3E12"/>
    <w:rsid w:val="00CB4757"/>
    <w:rsid w:val="00CB48DD"/>
    <w:rsid w:val="00CB4B46"/>
    <w:rsid w:val="00CB4D21"/>
    <w:rsid w:val="00CB6468"/>
    <w:rsid w:val="00CB664F"/>
    <w:rsid w:val="00CC000A"/>
    <w:rsid w:val="00CC04C7"/>
    <w:rsid w:val="00CC0FE1"/>
    <w:rsid w:val="00CC1461"/>
    <w:rsid w:val="00CC2092"/>
    <w:rsid w:val="00CC2742"/>
    <w:rsid w:val="00CC296C"/>
    <w:rsid w:val="00CC2FCA"/>
    <w:rsid w:val="00CC304E"/>
    <w:rsid w:val="00CC3318"/>
    <w:rsid w:val="00CC38C2"/>
    <w:rsid w:val="00CC3A21"/>
    <w:rsid w:val="00CC44AD"/>
    <w:rsid w:val="00CC4729"/>
    <w:rsid w:val="00CC4CA9"/>
    <w:rsid w:val="00CC5518"/>
    <w:rsid w:val="00CC5560"/>
    <w:rsid w:val="00CC5618"/>
    <w:rsid w:val="00CC5637"/>
    <w:rsid w:val="00CC58AA"/>
    <w:rsid w:val="00CC5D4F"/>
    <w:rsid w:val="00CC6F02"/>
    <w:rsid w:val="00CC6F0B"/>
    <w:rsid w:val="00CC702E"/>
    <w:rsid w:val="00CC7755"/>
    <w:rsid w:val="00CC7983"/>
    <w:rsid w:val="00CC7ECB"/>
    <w:rsid w:val="00CC7EEF"/>
    <w:rsid w:val="00CD009A"/>
    <w:rsid w:val="00CD0286"/>
    <w:rsid w:val="00CD0617"/>
    <w:rsid w:val="00CD17CE"/>
    <w:rsid w:val="00CD2387"/>
    <w:rsid w:val="00CD270E"/>
    <w:rsid w:val="00CD3710"/>
    <w:rsid w:val="00CD3737"/>
    <w:rsid w:val="00CD429B"/>
    <w:rsid w:val="00CD4CBB"/>
    <w:rsid w:val="00CD4DE8"/>
    <w:rsid w:val="00CD5007"/>
    <w:rsid w:val="00CD599E"/>
    <w:rsid w:val="00CD6364"/>
    <w:rsid w:val="00CD661F"/>
    <w:rsid w:val="00CD68D2"/>
    <w:rsid w:val="00CD6B54"/>
    <w:rsid w:val="00CD6C50"/>
    <w:rsid w:val="00CD6EFC"/>
    <w:rsid w:val="00CD71A7"/>
    <w:rsid w:val="00CE074F"/>
    <w:rsid w:val="00CE08DA"/>
    <w:rsid w:val="00CE198D"/>
    <w:rsid w:val="00CE19E0"/>
    <w:rsid w:val="00CE1A0E"/>
    <w:rsid w:val="00CE24BE"/>
    <w:rsid w:val="00CE2A8C"/>
    <w:rsid w:val="00CE2ACC"/>
    <w:rsid w:val="00CE462A"/>
    <w:rsid w:val="00CE4A24"/>
    <w:rsid w:val="00CE5929"/>
    <w:rsid w:val="00CE5BEB"/>
    <w:rsid w:val="00CE5D36"/>
    <w:rsid w:val="00CE5FA4"/>
    <w:rsid w:val="00CE600E"/>
    <w:rsid w:val="00CE6415"/>
    <w:rsid w:val="00CE742E"/>
    <w:rsid w:val="00CE7E66"/>
    <w:rsid w:val="00CF0833"/>
    <w:rsid w:val="00CF10AD"/>
    <w:rsid w:val="00CF1315"/>
    <w:rsid w:val="00CF2239"/>
    <w:rsid w:val="00CF2526"/>
    <w:rsid w:val="00CF2CE2"/>
    <w:rsid w:val="00CF2E1E"/>
    <w:rsid w:val="00CF4807"/>
    <w:rsid w:val="00CF4B69"/>
    <w:rsid w:val="00CF4DA2"/>
    <w:rsid w:val="00CF7954"/>
    <w:rsid w:val="00D00610"/>
    <w:rsid w:val="00D01AEF"/>
    <w:rsid w:val="00D01D24"/>
    <w:rsid w:val="00D02479"/>
    <w:rsid w:val="00D026B9"/>
    <w:rsid w:val="00D02E2C"/>
    <w:rsid w:val="00D033E9"/>
    <w:rsid w:val="00D03640"/>
    <w:rsid w:val="00D04178"/>
    <w:rsid w:val="00D0500F"/>
    <w:rsid w:val="00D05089"/>
    <w:rsid w:val="00D051F2"/>
    <w:rsid w:val="00D05E70"/>
    <w:rsid w:val="00D064DB"/>
    <w:rsid w:val="00D076DC"/>
    <w:rsid w:val="00D07992"/>
    <w:rsid w:val="00D07A02"/>
    <w:rsid w:val="00D07BC1"/>
    <w:rsid w:val="00D10674"/>
    <w:rsid w:val="00D1108B"/>
    <w:rsid w:val="00D11358"/>
    <w:rsid w:val="00D11432"/>
    <w:rsid w:val="00D1183A"/>
    <w:rsid w:val="00D11ADD"/>
    <w:rsid w:val="00D11BBD"/>
    <w:rsid w:val="00D12121"/>
    <w:rsid w:val="00D12318"/>
    <w:rsid w:val="00D1233D"/>
    <w:rsid w:val="00D12968"/>
    <w:rsid w:val="00D12E4E"/>
    <w:rsid w:val="00D13A5C"/>
    <w:rsid w:val="00D13B87"/>
    <w:rsid w:val="00D13C74"/>
    <w:rsid w:val="00D13F1F"/>
    <w:rsid w:val="00D144EA"/>
    <w:rsid w:val="00D147EA"/>
    <w:rsid w:val="00D15210"/>
    <w:rsid w:val="00D157D6"/>
    <w:rsid w:val="00D1776B"/>
    <w:rsid w:val="00D17FF5"/>
    <w:rsid w:val="00D20093"/>
    <w:rsid w:val="00D210D3"/>
    <w:rsid w:val="00D2249A"/>
    <w:rsid w:val="00D227FD"/>
    <w:rsid w:val="00D23112"/>
    <w:rsid w:val="00D24C0D"/>
    <w:rsid w:val="00D24F33"/>
    <w:rsid w:val="00D2522E"/>
    <w:rsid w:val="00D256A0"/>
    <w:rsid w:val="00D258EF"/>
    <w:rsid w:val="00D27BA8"/>
    <w:rsid w:val="00D3100E"/>
    <w:rsid w:val="00D31C3C"/>
    <w:rsid w:val="00D31D9A"/>
    <w:rsid w:val="00D3217B"/>
    <w:rsid w:val="00D32381"/>
    <w:rsid w:val="00D32733"/>
    <w:rsid w:val="00D3290C"/>
    <w:rsid w:val="00D32C38"/>
    <w:rsid w:val="00D3395C"/>
    <w:rsid w:val="00D34373"/>
    <w:rsid w:val="00D34ECA"/>
    <w:rsid w:val="00D35BB5"/>
    <w:rsid w:val="00D35FB0"/>
    <w:rsid w:val="00D35FF9"/>
    <w:rsid w:val="00D36B55"/>
    <w:rsid w:val="00D36BC3"/>
    <w:rsid w:val="00D36C33"/>
    <w:rsid w:val="00D36CA7"/>
    <w:rsid w:val="00D3737A"/>
    <w:rsid w:val="00D377F5"/>
    <w:rsid w:val="00D40A59"/>
    <w:rsid w:val="00D40A63"/>
    <w:rsid w:val="00D40BB9"/>
    <w:rsid w:val="00D41CB3"/>
    <w:rsid w:val="00D41E74"/>
    <w:rsid w:val="00D41F1B"/>
    <w:rsid w:val="00D42504"/>
    <w:rsid w:val="00D42B97"/>
    <w:rsid w:val="00D42E77"/>
    <w:rsid w:val="00D44044"/>
    <w:rsid w:val="00D4405E"/>
    <w:rsid w:val="00D45F47"/>
    <w:rsid w:val="00D4659C"/>
    <w:rsid w:val="00D4690A"/>
    <w:rsid w:val="00D46A59"/>
    <w:rsid w:val="00D50627"/>
    <w:rsid w:val="00D50A2F"/>
    <w:rsid w:val="00D50D19"/>
    <w:rsid w:val="00D51316"/>
    <w:rsid w:val="00D514B7"/>
    <w:rsid w:val="00D51833"/>
    <w:rsid w:val="00D51FA2"/>
    <w:rsid w:val="00D52476"/>
    <w:rsid w:val="00D52B27"/>
    <w:rsid w:val="00D52EC5"/>
    <w:rsid w:val="00D5319D"/>
    <w:rsid w:val="00D535BC"/>
    <w:rsid w:val="00D535D0"/>
    <w:rsid w:val="00D53C00"/>
    <w:rsid w:val="00D547DA"/>
    <w:rsid w:val="00D54BDC"/>
    <w:rsid w:val="00D55015"/>
    <w:rsid w:val="00D55054"/>
    <w:rsid w:val="00D557A2"/>
    <w:rsid w:val="00D55B5B"/>
    <w:rsid w:val="00D566CA"/>
    <w:rsid w:val="00D5789D"/>
    <w:rsid w:val="00D57A04"/>
    <w:rsid w:val="00D57D97"/>
    <w:rsid w:val="00D6075E"/>
    <w:rsid w:val="00D60BC5"/>
    <w:rsid w:val="00D60DA3"/>
    <w:rsid w:val="00D619DE"/>
    <w:rsid w:val="00D6272F"/>
    <w:rsid w:val="00D627C3"/>
    <w:rsid w:val="00D631EC"/>
    <w:rsid w:val="00D6409A"/>
    <w:rsid w:val="00D6435A"/>
    <w:rsid w:val="00D64422"/>
    <w:rsid w:val="00D649B7"/>
    <w:rsid w:val="00D64B8A"/>
    <w:rsid w:val="00D64F9B"/>
    <w:rsid w:val="00D64FA2"/>
    <w:rsid w:val="00D65837"/>
    <w:rsid w:val="00D65B24"/>
    <w:rsid w:val="00D66214"/>
    <w:rsid w:val="00D664A5"/>
    <w:rsid w:val="00D6708A"/>
    <w:rsid w:val="00D67490"/>
    <w:rsid w:val="00D703B5"/>
    <w:rsid w:val="00D705FA"/>
    <w:rsid w:val="00D70932"/>
    <w:rsid w:val="00D709D5"/>
    <w:rsid w:val="00D70D2E"/>
    <w:rsid w:val="00D71029"/>
    <w:rsid w:val="00D71656"/>
    <w:rsid w:val="00D71973"/>
    <w:rsid w:val="00D722A5"/>
    <w:rsid w:val="00D725AA"/>
    <w:rsid w:val="00D72A9C"/>
    <w:rsid w:val="00D72F18"/>
    <w:rsid w:val="00D72F46"/>
    <w:rsid w:val="00D730C5"/>
    <w:rsid w:val="00D73821"/>
    <w:rsid w:val="00D7416F"/>
    <w:rsid w:val="00D74729"/>
    <w:rsid w:val="00D7578A"/>
    <w:rsid w:val="00D75A17"/>
    <w:rsid w:val="00D75BD7"/>
    <w:rsid w:val="00D76890"/>
    <w:rsid w:val="00D76C4A"/>
    <w:rsid w:val="00D76F98"/>
    <w:rsid w:val="00D7745E"/>
    <w:rsid w:val="00D77DAB"/>
    <w:rsid w:val="00D809F2"/>
    <w:rsid w:val="00D81FFE"/>
    <w:rsid w:val="00D822F1"/>
    <w:rsid w:val="00D82D79"/>
    <w:rsid w:val="00D8315E"/>
    <w:rsid w:val="00D83752"/>
    <w:rsid w:val="00D83CA9"/>
    <w:rsid w:val="00D83D5B"/>
    <w:rsid w:val="00D84BA9"/>
    <w:rsid w:val="00D85FA4"/>
    <w:rsid w:val="00D862B3"/>
    <w:rsid w:val="00D86826"/>
    <w:rsid w:val="00D86E4A"/>
    <w:rsid w:val="00D90D55"/>
    <w:rsid w:val="00D91472"/>
    <w:rsid w:val="00D91ECB"/>
    <w:rsid w:val="00D9242F"/>
    <w:rsid w:val="00D92920"/>
    <w:rsid w:val="00D931D4"/>
    <w:rsid w:val="00D93219"/>
    <w:rsid w:val="00D93796"/>
    <w:rsid w:val="00D938B6"/>
    <w:rsid w:val="00D94414"/>
    <w:rsid w:val="00D947D0"/>
    <w:rsid w:val="00D9563C"/>
    <w:rsid w:val="00D957AE"/>
    <w:rsid w:val="00D95802"/>
    <w:rsid w:val="00D964D3"/>
    <w:rsid w:val="00D96853"/>
    <w:rsid w:val="00D96936"/>
    <w:rsid w:val="00D976AD"/>
    <w:rsid w:val="00DA10F1"/>
    <w:rsid w:val="00DA1A93"/>
    <w:rsid w:val="00DA1BA7"/>
    <w:rsid w:val="00DA2749"/>
    <w:rsid w:val="00DA2792"/>
    <w:rsid w:val="00DA2970"/>
    <w:rsid w:val="00DA51AE"/>
    <w:rsid w:val="00DA61FB"/>
    <w:rsid w:val="00DA65C1"/>
    <w:rsid w:val="00DB00FA"/>
    <w:rsid w:val="00DB2AAB"/>
    <w:rsid w:val="00DB2DD2"/>
    <w:rsid w:val="00DB335A"/>
    <w:rsid w:val="00DB62C4"/>
    <w:rsid w:val="00DB6B17"/>
    <w:rsid w:val="00DB7F05"/>
    <w:rsid w:val="00DC0645"/>
    <w:rsid w:val="00DC0E5F"/>
    <w:rsid w:val="00DC15ED"/>
    <w:rsid w:val="00DC2208"/>
    <w:rsid w:val="00DC244B"/>
    <w:rsid w:val="00DC2499"/>
    <w:rsid w:val="00DC25BC"/>
    <w:rsid w:val="00DC2EB4"/>
    <w:rsid w:val="00DC3049"/>
    <w:rsid w:val="00DC3905"/>
    <w:rsid w:val="00DC3B87"/>
    <w:rsid w:val="00DC4B63"/>
    <w:rsid w:val="00DC4BE4"/>
    <w:rsid w:val="00DC54A4"/>
    <w:rsid w:val="00DC5ED2"/>
    <w:rsid w:val="00DC633E"/>
    <w:rsid w:val="00DC71A7"/>
    <w:rsid w:val="00DC7861"/>
    <w:rsid w:val="00DD0181"/>
    <w:rsid w:val="00DD02AB"/>
    <w:rsid w:val="00DD0387"/>
    <w:rsid w:val="00DD0E1D"/>
    <w:rsid w:val="00DD0F50"/>
    <w:rsid w:val="00DD163D"/>
    <w:rsid w:val="00DD167D"/>
    <w:rsid w:val="00DD1F5D"/>
    <w:rsid w:val="00DD20DD"/>
    <w:rsid w:val="00DD24AA"/>
    <w:rsid w:val="00DD27E0"/>
    <w:rsid w:val="00DD2CD6"/>
    <w:rsid w:val="00DD2EAA"/>
    <w:rsid w:val="00DD3608"/>
    <w:rsid w:val="00DD46DA"/>
    <w:rsid w:val="00DD4FF9"/>
    <w:rsid w:val="00DD59E1"/>
    <w:rsid w:val="00DD5DDF"/>
    <w:rsid w:val="00DD6273"/>
    <w:rsid w:val="00DD64D2"/>
    <w:rsid w:val="00DD6563"/>
    <w:rsid w:val="00DD66A5"/>
    <w:rsid w:val="00DD7455"/>
    <w:rsid w:val="00DE0C04"/>
    <w:rsid w:val="00DE0F58"/>
    <w:rsid w:val="00DE1039"/>
    <w:rsid w:val="00DE13D8"/>
    <w:rsid w:val="00DE242F"/>
    <w:rsid w:val="00DE3D2F"/>
    <w:rsid w:val="00DE4228"/>
    <w:rsid w:val="00DE481B"/>
    <w:rsid w:val="00DE4DF8"/>
    <w:rsid w:val="00DE551A"/>
    <w:rsid w:val="00DE56C6"/>
    <w:rsid w:val="00DE5F73"/>
    <w:rsid w:val="00DE6311"/>
    <w:rsid w:val="00DE64AE"/>
    <w:rsid w:val="00DE6701"/>
    <w:rsid w:val="00DE7785"/>
    <w:rsid w:val="00DE77FA"/>
    <w:rsid w:val="00DE797A"/>
    <w:rsid w:val="00DE7E39"/>
    <w:rsid w:val="00DF050C"/>
    <w:rsid w:val="00DF07A4"/>
    <w:rsid w:val="00DF0E22"/>
    <w:rsid w:val="00DF1367"/>
    <w:rsid w:val="00DF1CC2"/>
    <w:rsid w:val="00DF1E8E"/>
    <w:rsid w:val="00DF2682"/>
    <w:rsid w:val="00DF3350"/>
    <w:rsid w:val="00DF5234"/>
    <w:rsid w:val="00DF5B45"/>
    <w:rsid w:val="00DF60C3"/>
    <w:rsid w:val="00DF6196"/>
    <w:rsid w:val="00DF6437"/>
    <w:rsid w:val="00DF78BE"/>
    <w:rsid w:val="00E00028"/>
    <w:rsid w:val="00E00D77"/>
    <w:rsid w:val="00E00E24"/>
    <w:rsid w:val="00E011EB"/>
    <w:rsid w:val="00E01C99"/>
    <w:rsid w:val="00E03594"/>
    <w:rsid w:val="00E03654"/>
    <w:rsid w:val="00E036CC"/>
    <w:rsid w:val="00E0443D"/>
    <w:rsid w:val="00E044FE"/>
    <w:rsid w:val="00E04A04"/>
    <w:rsid w:val="00E0529C"/>
    <w:rsid w:val="00E05B7B"/>
    <w:rsid w:val="00E06027"/>
    <w:rsid w:val="00E065C4"/>
    <w:rsid w:val="00E065F8"/>
    <w:rsid w:val="00E0690A"/>
    <w:rsid w:val="00E076EA"/>
    <w:rsid w:val="00E07BB3"/>
    <w:rsid w:val="00E07F10"/>
    <w:rsid w:val="00E104BF"/>
    <w:rsid w:val="00E11144"/>
    <w:rsid w:val="00E11F38"/>
    <w:rsid w:val="00E12129"/>
    <w:rsid w:val="00E12964"/>
    <w:rsid w:val="00E141A1"/>
    <w:rsid w:val="00E142EA"/>
    <w:rsid w:val="00E1480C"/>
    <w:rsid w:val="00E14BA9"/>
    <w:rsid w:val="00E16A50"/>
    <w:rsid w:val="00E17026"/>
    <w:rsid w:val="00E17191"/>
    <w:rsid w:val="00E173CD"/>
    <w:rsid w:val="00E17E40"/>
    <w:rsid w:val="00E21A1D"/>
    <w:rsid w:val="00E223CC"/>
    <w:rsid w:val="00E225E5"/>
    <w:rsid w:val="00E22AE4"/>
    <w:rsid w:val="00E22BE7"/>
    <w:rsid w:val="00E23080"/>
    <w:rsid w:val="00E235F9"/>
    <w:rsid w:val="00E23914"/>
    <w:rsid w:val="00E23983"/>
    <w:rsid w:val="00E23CB8"/>
    <w:rsid w:val="00E242CB"/>
    <w:rsid w:val="00E243A8"/>
    <w:rsid w:val="00E24819"/>
    <w:rsid w:val="00E24D05"/>
    <w:rsid w:val="00E24F47"/>
    <w:rsid w:val="00E2539C"/>
    <w:rsid w:val="00E25486"/>
    <w:rsid w:val="00E254AD"/>
    <w:rsid w:val="00E25C9F"/>
    <w:rsid w:val="00E26516"/>
    <w:rsid w:val="00E265BA"/>
    <w:rsid w:val="00E26EFC"/>
    <w:rsid w:val="00E2747A"/>
    <w:rsid w:val="00E27C2C"/>
    <w:rsid w:val="00E30743"/>
    <w:rsid w:val="00E3078C"/>
    <w:rsid w:val="00E307E8"/>
    <w:rsid w:val="00E315C7"/>
    <w:rsid w:val="00E316FC"/>
    <w:rsid w:val="00E319EF"/>
    <w:rsid w:val="00E32049"/>
    <w:rsid w:val="00E32ABB"/>
    <w:rsid w:val="00E33324"/>
    <w:rsid w:val="00E335A7"/>
    <w:rsid w:val="00E34071"/>
    <w:rsid w:val="00E34AB4"/>
    <w:rsid w:val="00E34BD7"/>
    <w:rsid w:val="00E3506E"/>
    <w:rsid w:val="00E35127"/>
    <w:rsid w:val="00E360BE"/>
    <w:rsid w:val="00E363D8"/>
    <w:rsid w:val="00E36AAF"/>
    <w:rsid w:val="00E36D79"/>
    <w:rsid w:val="00E371AE"/>
    <w:rsid w:val="00E372FE"/>
    <w:rsid w:val="00E37D7D"/>
    <w:rsid w:val="00E37FE7"/>
    <w:rsid w:val="00E404AE"/>
    <w:rsid w:val="00E404D1"/>
    <w:rsid w:val="00E43D53"/>
    <w:rsid w:val="00E44B51"/>
    <w:rsid w:val="00E452C7"/>
    <w:rsid w:val="00E456DC"/>
    <w:rsid w:val="00E4584F"/>
    <w:rsid w:val="00E45C0C"/>
    <w:rsid w:val="00E45CD0"/>
    <w:rsid w:val="00E45F19"/>
    <w:rsid w:val="00E46B18"/>
    <w:rsid w:val="00E474AE"/>
    <w:rsid w:val="00E477B4"/>
    <w:rsid w:val="00E50122"/>
    <w:rsid w:val="00E50480"/>
    <w:rsid w:val="00E507BF"/>
    <w:rsid w:val="00E50B05"/>
    <w:rsid w:val="00E51838"/>
    <w:rsid w:val="00E51A8C"/>
    <w:rsid w:val="00E51FA7"/>
    <w:rsid w:val="00E51FF4"/>
    <w:rsid w:val="00E52536"/>
    <w:rsid w:val="00E5276F"/>
    <w:rsid w:val="00E52A5B"/>
    <w:rsid w:val="00E52F8D"/>
    <w:rsid w:val="00E53161"/>
    <w:rsid w:val="00E53632"/>
    <w:rsid w:val="00E53728"/>
    <w:rsid w:val="00E538DD"/>
    <w:rsid w:val="00E53FC0"/>
    <w:rsid w:val="00E54261"/>
    <w:rsid w:val="00E54801"/>
    <w:rsid w:val="00E54AED"/>
    <w:rsid w:val="00E55203"/>
    <w:rsid w:val="00E55859"/>
    <w:rsid w:val="00E5594D"/>
    <w:rsid w:val="00E56F8D"/>
    <w:rsid w:val="00E575A2"/>
    <w:rsid w:val="00E6042F"/>
    <w:rsid w:val="00E606D4"/>
    <w:rsid w:val="00E60A59"/>
    <w:rsid w:val="00E60E90"/>
    <w:rsid w:val="00E60FBF"/>
    <w:rsid w:val="00E6111F"/>
    <w:rsid w:val="00E61177"/>
    <w:rsid w:val="00E618E9"/>
    <w:rsid w:val="00E62539"/>
    <w:rsid w:val="00E62954"/>
    <w:rsid w:val="00E62F17"/>
    <w:rsid w:val="00E62FE3"/>
    <w:rsid w:val="00E630FF"/>
    <w:rsid w:val="00E6339B"/>
    <w:rsid w:val="00E636F4"/>
    <w:rsid w:val="00E642FD"/>
    <w:rsid w:val="00E64AF0"/>
    <w:rsid w:val="00E64DB1"/>
    <w:rsid w:val="00E662C2"/>
    <w:rsid w:val="00E66428"/>
    <w:rsid w:val="00E66D60"/>
    <w:rsid w:val="00E67267"/>
    <w:rsid w:val="00E677A2"/>
    <w:rsid w:val="00E679B1"/>
    <w:rsid w:val="00E70129"/>
    <w:rsid w:val="00E70AFC"/>
    <w:rsid w:val="00E718CB"/>
    <w:rsid w:val="00E71984"/>
    <w:rsid w:val="00E71B15"/>
    <w:rsid w:val="00E72ABE"/>
    <w:rsid w:val="00E72CA6"/>
    <w:rsid w:val="00E72EDF"/>
    <w:rsid w:val="00E737D6"/>
    <w:rsid w:val="00E73C71"/>
    <w:rsid w:val="00E74CFC"/>
    <w:rsid w:val="00E7506B"/>
    <w:rsid w:val="00E7507C"/>
    <w:rsid w:val="00E759B8"/>
    <w:rsid w:val="00E75A06"/>
    <w:rsid w:val="00E75C5F"/>
    <w:rsid w:val="00E76382"/>
    <w:rsid w:val="00E766B0"/>
    <w:rsid w:val="00E76A24"/>
    <w:rsid w:val="00E76A4A"/>
    <w:rsid w:val="00E76E65"/>
    <w:rsid w:val="00E77184"/>
    <w:rsid w:val="00E7726D"/>
    <w:rsid w:val="00E80975"/>
    <w:rsid w:val="00E80A67"/>
    <w:rsid w:val="00E81411"/>
    <w:rsid w:val="00E8146A"/>
    <w:rsid w:val="00E8170D"/>
    <w:rsid w:val="00E823D6"/>
    <w:rsid w:val="00E82D02"/>
    <w:rsid w:val="00E82DC5"/>
    <w:rsid w:val="00E82F02"/>
    <w:rsid w:val="00E84439"/>
    <w:rsid w:val="00E849E4"/>
    <w:rsid w:val="00E84F75"/>
    <w:rsid w:val="00E85BFF"/>
    <w:rsid w:val="00E8614F"/>
    <w:rsid w:val="00E86A92"/>
    <w:rsid w:val="00E875D2"/>
    <w:rsid w:val="00E87E7B"/>
    <w:rsid w:val="00E90671"/>
    <w:rsid w:val="00E90A44"/>
    <w:rsid w:val="00E91B53"/>
    <w:rsid w:val="00E91EC5"/>
    <w:rsid w:val="00E923E3"/>
    <w:rsid w:val="00E92712"/>
    <w:rsid w:val="00E92B71"/>
    <w:rsid w:val="00E92F64"/>
    <w:rsid w:val="00E932AE"/>
    <w:rsid w:val="00E939AA"/>
    <w:rsid w:val="00E93EDD"/>
    <w:rsid w:val="00E945EB"/>
    <w:rsid w:val="00E950E2"/>
    <w:rsid w:val="00E953AA"/>
    <w:rsid w:val="00E95B01"/>
    <w:rsid w:val="00E95E78"/>
    <w:rsid w:val="00E962F1"/>
    <w:rsid w:val="00E966A9"/>
    <w:rsid w:val="00E969E3"/>
    <w:rsid w:val="00E97AB1"/>
    <w:rsid w:val="00EA05B5"/>
    <w:rsid w:val="00EA0785"/>
    <w:rsid w:val="00EA0F28"/>
    <w:rsid w:val="00EA0F57"/>
    <w:rsid w:val="00EA10D5"/>
    <w:rsid w:val="00EA21BA"/>
    <w:rsid w:val="00EA23EE"/>
    <w:rsid w:val="00EA2BB0"/>
    <w:rsid w:val="00EA385B"/>
    <w:rsid w:val="00EA404C"/>
    <w:rsid w:val="00EA45E2"/>
    <w:rsid w:val="00EA46BA"/>
    <w:rsid w:val="00EA50FA"/>
    <w:rsid w:val="00EA55A6"/>
    <w:rsid w:val="00EA58EA"/>
    <w:rsid w:val="00EA60A8"/>
    <w:rsid w:val="00EA66F0"/>
    <w:rsid w:val="00EA688C"/>
    <w:rsid w:val="00EA69C2"/>
    <w:rsid w:val="00EA6CA9"/>
    <w:rsid w:val="00EA7166"/>
    <w:rsid w:val="00EA725D"/>
    <w:rsid w:val="00EA7812"/>
    <w:rsid w:val="00EA79AF"/>
    <w:rsid w:val="00EA7F2D"/>
    <w:rsid w:val="00EB0037"/>
    <w:rsid w:val="00EB019C"/>
    <w:rsid w:val="00EB025D"/>
    <w:rsid w:val="00EB0A79"/>
    <w:rsid w:val="00EB0E51"/>
    <w:rsid w:val="00EB1B2F"/>
    <w:rsid w:val="00EB23DE"/>
    <w:rsid w:val="00EB2448"/>
    <w:rsid w:val="00EB28C0"/>
    <w:rsid w:val="00EB2DC3"/>
    <w:rsid w:val="00EB2F52"/>
    <w:rsid w:val="00EB5171"/>
    <w:rsid w:val="00EB6093"/>
    <w:rsid w:val="00EB63E0"/>
    <w:rsid w:val="00EB649B"/>
    <w:rsid w:val="00EB6C16"/>
    <w:rsid w:val="00EB7928"/>
    <w:rsid w:val="00EC0200"/>
    <w:rsid w:val="00EC0342"/>
    <w:rsid w:val="00EC0630"/>
    <w:rsid w:val="00EC1A71"/>
    <w:rsid w:val="00EC1CAF"/>
    <w:rsid w:val="00EC1E7F"/>
    <w:rsid w:val="00EC1F49"/>
    <w:rsid w:val="00EC29AA"/>
    <w:rsid w:val="00EC373E"/>
    <w:rsid w:val="00EC3940"/>
    <w:rsid w:val="00EC49C2"/>
    <w:rsid w:val="00EC51D4"/>
    <w:rsid w:val="00EC5290"/>
    <w:rsid w:val="00EC6FA6"/>
    <w:rsid w:val="00EC74DE"/>
    <w:rsid w:val="00ED04BA"/>
    <w:rsid w:val="00ED1363"/>
    <w:rsid w:val="00ED1717"/>
    <w:rsid w:val="00ED26F2"/>
    <w:rsid w:val="00ED30F1"/>
    <w:rsid w:val="00ED3103"/>
    <w:rsid w:val="00ED3C19"/>
    <w:rsid w:val="00ED4566"/>
    <w:rsid w:val="00ED4A99"/>
    <w:rsid w:val="00ED4F5B"/>
    <w:rsid w:val="00ED53F9"/>
    <w:rsid w:val="00ED54D8"/>
    <w:rsid w:val="00ED59E1"/>
    <w:rsid w:val="00ED5F72"/>
    <w:rsid w:val="00ED666E"/>
    <w:rsid w:val="00ED66A1"/>
    <w:rsid w:val="00ED6C5F"/>
    <w:rsid w:val="00ED7682"/>
    <w:rsid w:val="00ED76AC"/>
    <w:rsid w:val="00EE033B"/>
    <w:rsid w:val="00EE0AB3"/>
    <w:rsid w:val="00EE0ADE"/>
    <w:rsid w:val="00EE0BE5"/>
    <w:rsid w:val="00EE0DAC"/>
    <w:rsid w:val="00EE1237"/>
    <w:rsid w:val="00EE1831"/>
    <w:rsid w:val="00EE1C6F"/>
    <w:rsid w:val="00EE455B"/>
    <w:rsid w:val="00EE4CE2"/>
    <w:rsid w:val="00EE58E4"/>
    <w:rsid w:val="00EE5A47"/>
    <w:rsid w:val="00EE5FA1"/>
    <w:rsid w:val="00EE65DE"/>
    <w:rsid w:val="00EE6EF4"/>
    <w:rsid w:val="00EF068C"/>
    <w:rsid w:val="00EF0E16"/>
    <w:rsid w:val="00EF0ECA"/>
    <w:rsid w:val="00EF0F6E"/>
    <w:rsid w:val="00EF196E"/>
    <w:rsid w:val="00EF1FFD"/>
    <w:rsid w:val="00EF20D5"/>
    <w:rsid w:val="00EF229B"/>
    <w:rsid w:val="00EF3527"/>
    <w:rsid w:val="00EF3AC8"/>
    <w:rsid w:val="00EF50EC"/>
    <w:rsid w:val="00EF5468"/>
    <w:rsid w:val="00EF5923"/>
    <w:rsid w:val="00EF5EFB"/>
    <w:rsid w:val="00EF6B8C"/>
    <w:rsid w:val="00EF6F0A"/>
    <w:rsid w:val="00EF755C"/>
    <w:rsid w:val="00EF784E"/>
    <w:rsid w:val="00EF7C72"/>
    <w:rsid w:val="00EF7F6C"/>
    <w:rsid w:val="00F002C9"/>
    <w:rsid w:val="00F011AA"/>
    <w:rsid w:val="00F014EE"/>
    <w:rsid w:val="00F0277E"/>
    <w:rsid w:val="00F02A7F"/>
    <w:rsid w:val="00F02E4C"/>
    <w:rsid w:val="00F030FA"/>
    <w:rsid w:val="00F03F9F"/>
    <w:rsid w:val="00F04153"/>
    <w:rsid w:val="00F04622"/>
    <w:rsid w:val="00F0466F"/>
    <w:rsid w:val="00F048B7"/>
    <w:rsid w:val="00F05070"/>
    <w:rsid w:val="00F0516A"/>
    <w:rsid w:val="00F053D8"/>
    <w:rsid w:val="00F05B1D"/>
    <w:rsid w:val="00F0662B"/>
    <w:rsid w:val="00F06E2C"/>
    <w:rsid w:val="00F0708B"/>
    <w:rsid w:val="00F07EC7"/>
    <w:rsid w:val="00F1036E"/>
    <w:rsid w:val="00F10B09"/>
    <w:rsid w:val="00F10C53"/>
    <w:rsid w:val="00F11660"/>
    <w:rsid w:val="00F11A39"/>
    <w:rsid w:val="00F11B63"/>
    <w:rsid w:val="00F122B3"/>
    <w:rsid w:val="00F1284B"/>
    <w:rsid w:val="00F12F59"/>
    <w:rsid w:val="00F1396F"/>
    <w:rsid w:val="00F13DEB"/>
    <w:rsid w:val="00F14486"/>
    <w:rsid w:val="00F14B03"/>
    <w:rsid w:val="00F14D27"/>
    <w:rsid w:val="00F1607D"/>
    <w:rsid w:val="00F16726"/>
    <w:rsid w:val="00F16BAB"/>
    <w:rsid w:val="00F16E48"/>
    <w:rsid w:val="00F20203"/>
    <w:rsid w:val="00F202B0"/>
    <w:rsid w:val="00F20342"/>
    <w:rsid w:val="00F20EEB"/>
    <w:rsid w:val="00F2150B"/>
    <w:rsid w:val="00F217A3"/>
    <w:rsid w:val="00F219F5"/>
    <w:rsid w:val="00F230B7"/>
    <w:rsid w:val="00F23E5D"/>
    <w:rsid w:val="00F2513C"/>
    <w:rsid w:val="00F2594C"/>
    <w:rsid w:val="00F25A11"/>
    <w:rsid w:val="00F25B91"/>
    <w:rsid w:val="00F25BDD"/>
    <w:rsid w:val="00F27045"/>
    <w:rsid w:val="00F2791F"/>
    <w:rsid w:val="00F27A97"/>
    <w:rsid w:val="00F305EE"/>
    <w:rsid w:val="00F308E4"/>
    <w:rsid w:val="00F30A65"/>
    <w:rsid w:val="00F30AB3"/>
    <w:rsid w:val="00F30F67"/>
    <w:rsid w:val="00F317A9"/>
    <w:rsid w:val="00F32302"/>
    <w:rsid w:val="00F325B6"/>
    <w:rsid w:val="00F33184"/>
    <w:rsid w:val="00F3318D"/>
    <w:rsid w:val="00F33351"/>
    <w:rsid w:val="00F3361E"/>
    <w:rsid w:val="00F33715"/>
    <w:rsid w:val="00F34900"/>
    <w:rsid w:val="00F34B17"/>
    <w:rsid w:val="00F375FE"/>
    <w:rsid w:val="00F402DE"/>
    <w:rsid w:val="00F40456"/>
    <w:rsid w:val="00F40B33"/>
    <w:rsid w:val="00F4123B"/>
    <w:rsid w:val="00F41732"/>
    <w:rsid w:val="00F41812"/>
    <w:rsid w:val="00F41AE2"/>
    <w:rsid w:val="00F425D2"/>
    <w:rsid w:val="00F42BD5"/>
    <w:rsid w:val="00F43CD9"/>
    <w:rsid w:val="00F43D66"/>
    <w:rsid w:val="00F43FE5"/>
    <w:rsid w:val="00F45161"/>
    <w:rsid w:val="00F45332"/>
    <w:rsid w:val="00F45424"/>
    <w:rsid w:val="00F4596D"/>
    <w:rsid w:val="00F46066"/>
    <w:rsid w:val="00F46121"/>
    <w:rsid w:val="00F46413"/>
    <w:rsid w:val="00F46781"/>
    <w:rsid w:val="00F47878"/>
    <w:rsid w:val="00F47B7B"/>
    <w:rsid w:val="00F47CB9"/>
    <w:rsid w:val="00F47FB0"/>
    <w:rsid w:val="00F5033E"/>
    <w:rsid w:val="00F508A4"/>
    <w:rsid w:val="00F50B37"/>
    <w:rsid w:val="00F51821"/>
    <w:rsid w:val="00F51C1A"/>
    <w:rsid w:val="00F51C95"/>
    <w:rsid w:val="00F52204"/>
    <w:rsid w:val="00F5274B"/>
    <w:rsid w:val="00F5278F"/>
    <w:rsid w:val="00F528B8"/>
    <w:rsid w:val="00F52B17"/>
    <w:rsid w:val="00F52D83"/>
    <w:rsid w:val="00F53715"/>
    <w:rsid w:val="00F53C5E"/>
    <w:rsid w:val="00F5423E"/>
    <w:rsid w:val="00F5479A"/>
    <w:rsid w:val="00F548FB"/>
    <w:rsid w:val="00F54CB2"/>
    <w:rsid w:val="00F5500D"/>
    <w:rsid w:val="00F55017"/>
    <w:rsid w:val="00F553A5"/>
    <w:rsid w:val="00F554FA"/>
    <w:rsid w:val="00F5574B"/>
    <w:rsid w:val="00F558B7"/>
    <w:rsid w:val="00F55E41"/>
    <w:rsid w:val="00F569E4"/>
    <w:rsid w:val="00F56A15"/>
    <w:rsid w:val="00F57424"/>
    <w:rsid w:val="00F5759A"/>
    <w:rsid w:val="00F57721"/>
    <w:rsid w:val="00F57880"/>
    <w:rsid w:val="00F602E2"/>
    <w:rsid w:val="00F6049B"/>
    <w:rsid w:val="00F62CD1"/>
    <w:rsid w:val="00F6319F"/>
    <w:rsid w:val="00F635E4"/>
    <w:rsid w:val="00F64239"/>
    <w:rsid w:val="00F65AEB"/>
    <w:rsid w:val="00F65BDF"/>
    <w:rsid w:val="00F662E2"/>
    <w:rsid w:val="00F667A2"/>
    <w:rsid w:val="00F66809"/>
    <w:rsid w:val="00F67D12"/>
    <w:rsid w:val="00F67FB3"/>
    <w:rsid w:val="00F72499"/>
    <w:rsid w:val="00F7279A"/>
    <w:rsid w:val="00F7296B"/>
    <w:rsid w:val="00F73510"/>
    <w:rsid w:val="00F743AF"/>
    <w:rsid w:val="00F74E7C"/>
    <w:rsid w:val="00F75047"/>
    <w:rsid w:val="00F7581F"/>
    <w:rsid w:val="00F7586B"/>
    <w:rsid w:val="00F75A15"/>
    <w:rsid w:val="00F760D9"/>
    <w:rsid w:val="00F779B0"/>
    <w:rsid w:val="00F77AB6"/>
    <w:rsid w:val="00F80666"/>
    <w:rsid w:val="00F80CE5"/>
    <w:rsid w:val="00F8183B"/>
    <w:rsid w:val="00F82514"/>
    <w:rsid w:val="00F82DCC"/>
    <w:rsid w:val="00F83201"/>
    <w:rsid w:val="00F837DE"/>
    <w:rsid w:val="00F83FB3"/>
    <w:rsid w:val="00F84091"/>
    <w:rsid w:val="00F84424"/>
    <w:rsid w:val="00F8464F"/>
    <w:rsid w:val="00F84783"/>
    <w:rsid w:val="00F84A64"/>
    <w:rsid w:val="00F85112"/>
    <w:rsid w:val="00F853F6"/>
    <w:rsid w:val="00F85DFF"/>
    <w:rsid w:val="00F866B7"/>
    <w:rsid w:val="00F8671B"/>
    <w:rsid w:val="00F8679D"/>
    <w:rsid w:val="00F867CF"/>
    <w:rsid w:val="00F87738"/>
    <w:rsid w:val="00F90713"/>
    <w:rsid w:val="00F90780"/>
    <w:rsid w:val="00F90C72"/>
    <w:rsid w:val="00F918B5"/>
    <w:rsid w:val="00F920ED"/>
    <w:rsid w:val="00F9280D"/>
    <w:rsid w:val="00F92C24"/>
    <w:rsid w:val="00F9317A"/>
    <w:rsid w:val="00F93202"/>
    <w:rsid w:val="00F93644"/>
    <w:rsid w:val="00F93708"/>
    <w:rsid w:val="00F93AA5"/>
    <w:rsid w:val="00F94A0C"/>
    <w:rsid w:val="00F94CBA"/>
    <w:rsid w:val="00F95591"/>
    <w:rsid w:val="00F95B97"/>
    <w:rsid w:val="00F95E31"/>
    <w:rsid w:val="00F960F5"/>
    <w:rsid w:val="00F965C4"/>
    <w:rsid w:val="00F968A2"/>
    <w:rsid w:val="00F969BA"/>
    <w:rsid w:val="00F96D83"/>
    <w:rsid w:val="00F96FA3"/>
    <w:rsid w:val="00F976D9"/>
    <w:rsid w:val="00F97D67"/>
    <w:rsid w:val="00FA0325"/>
    <w:rsid w:val="00FA0548"/>
    <w:rsid w:val="00FA1684"/>
    <w:rsid w:val="00FA1E49"/>
    <w:rsid w:val="00FA24CD"/>
    <w:rsid w:val="00FA27EE"/>
    <w:rsid w:val="00FA2936"/>
    <w:rsid w:val="00FA2EF5"/>
    <w:rsid w:val="00FA38CE"/>
    <w:rsid w:val="00FA3DAE"/>
    <w:rsid w:val="00FA4132"/>
    <w:rsid w:val="00FA4B55"/>
    <w:rsid w:val="00FA511D"/>
    <w:rsid w:val="00FA63C9"/>
    <w:rsid w:val="00FA70F9"/>
    <w:rsid w:val="00FA7D0A"/>
    <w:rsid w:val="00FA7D17"/>
    <w:rsid w:val="00FB100D"/>
    <w:rsid w:val="00FB1261"/>
    <w:rsid w:val="00FB1DED"/>
    <w:rsid w:val="00FB1ECB"/>
    <w:rsid w:val="00FB2C6E"/>
    <w:rsid w:val="00FB3727"/>
    <w:rsid w:val="00FB402F"/>
    <w:rsid w:val="00FB455D"/>
    <w:rsid w:val="00FB458E"/>
    <w:rsid w:val="00FB4E7E"/>
    <w:rsid w:val="00FB578F"/>
    <w:rsid w:val="00FB5EF7"/>
    <w:rsid w:val="00FB619B"/>
    <w:rsid w:val="00FB6EEE"/>
    <w:rsid w:val="00FB7302"/>
    <w:rsid w:val="00FC023A"/>
    <w:rsid w:val="00FC16A9"/>
    <w:rsid w:val="00FC17CE"/>
    <w:rsid w:val="00FC1A91"/>
    <w:rsid w:val="00FC2C51"/>
    <w:rsid w:val="00FC38A1"/>
    <w:rsid w:val="00FC3FB2"/>
    <w:rsid w:val="00FC3FE5"/>
    <w:rsid w:val="00FC4479"/>
    <w:rsid w:val="00FC46FF"/>
    <w:rsid w:val="00FC4873"/>
    <w:rsid w:val="00FC5B64"/>
    <w:rsid w:val="00FC5F4A"/>
    <w:rsid w:val="00FC643A"/>
    <w:rsid w:val="00FC71F9"/>
    <w:rsid w:val="00FC7475"/>
    <w:rsid w:val="00FC7C20"/>
    <w:rsid w:val="00FD12B4"/>
    <w:rsid w:val="00FD1C53"/>
    <w:rsid w:val="00FD2047"/>
    <w:rsid w:val="00FD21F9"/>
    <w:rsid w:val="00FD23A5"/>
    <w:rsid w:val="00FD266F"/>
    <w:rsid w:val="00FD2ACC"/>
    <w:rsid w:val="00FD38B8"/>
    <w:rsid w:val="00FD4A03"/>
    <w:rsid w:val="00FD57A9"/>
    <w:rsid w:val="00FD57AA"/>
    <w:rsid w:val="00FD5AE3"/>
    <w:rsid w:val="00FD5BEF"/>
    <w:rsid w:val="00FD5D2D"/>
    <w:rsid w:val="00FD5E53"/>
    <w:rsid w:val="00FD5FE7"/>
    <w:rsid w:val="00FD64DE"/>
    <w:rsid w:val="00FD6C0C"/>
    <w:rsid w:val="00FD7350"/>
    <w:rsid w:val="00FE0F0C"/>
    <w:rsid w:val="00FE2595"/>
    <w:rsid w:val="00FE2D4F"/>
    <w:rsid w:val="00FE3266"/>
    <w:rsid w:val="00FE3472"/>
    <w:rsid w:val="00FE3E42"/>
    <w:rsid w:val="00FE4086"/>
    <w:rsid w:val="00FE41A4"/>
    <w:rsid w:val="00FE47A0"/>
    <w:rsid w:val="00FE48B3"/>
    <w:rsid w:val="00FE4BE5"/>
    <w:rsid w:val="00FE5906"/>
    <w:rsid w:val="00FE5C32"/>
    <w:rsid w:val="00FE5CAC"/>
    <w:rsid w:val="00FE5E3C"/>
    <w:rsid w:val="00FE658A"/>
    <w:rsid w:val="00FE7CB9"/>
    <w:rsid w:val="00FF08C6"/>
    <w:rsid w:val="00FF094D"/>
    <w:rsid w:val="00FF09EC"/>
    <w:rsid w:val="00FF0A03"/>
    <w:rsid w:val="00FF1A01"/>
    <w:rsid w:val="00FF1AFE"/>
    <w:rsid w:val="00FF1DCB"/>
    <w:rsid w:val="00FF225C"/>
    <w:rsid w:val="00FF2C79"/>
    <w:rsid w:val="00FF2E6D"/>
    <w:rsid w:val="00FF3104"/>
    <w:rsid w:val="00FF3867"/>
    <w:rsid w:val="00FF4032"/>
    <w:rsid w:val="00FF4517"/>
    <w:rsid w:val="00FF4766"/>
    <w:rsid w:val="00FF492D"/>
    <w:rsid w:val="00FF496C"/>
    <w:rsid w:val="00FF4BD0"/>
    <w:rsid w:val="00FF5B34"/>
    <w:rsid w:val="00FF5BA2"/>
    <w:rsid w:val="00FF69D7"/>
    <w:rsid w:val="00FF6BA7"/>
    <w:rsid w:val="00FF6BB3"/>
    <w:rsid w:val="00FF719F"/>
    <w:rsid w:val="00FF7BB3"/>
    <w:rsid w:val="00FF7C8E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4A848"/>
  <w15:docId w15:val="{659A0A5C-5BA1-406F-BC83-AA8189F0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9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01"/>
    <w:rPr>
      <w:rFonts w:ascii="Segoe UI" w:hAnsi="Segoe UI" w:cs="Segoe UI"/>
      <w:sz w:val="18"/>
      <w:szCs w:val="18"/>
    </w:rPr>
  </w:style>
  <w:style w:type="paragraph" w:customStyle="1" w:styleId="yiv4089087070msonormal">
    <w:name w:val="yiv4089087070msonormal"/>
    <w:basedOn w:val="Normal"/>
    <w:rsid w:val="00A7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7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089087070mark4q8zz5h98">
    <w:name w:val="yiv4089087070mark4q8zz5h98"/>
    <w:basedOn w:val="DefaultParagraphFont"/>
    <w:rsid w:val="00A71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811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4030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</dc:creator>
  <cp:lastModifiedBy>Lenovo</cp:lastModifiedBy>
  <cp:revision>29</cp:revision>
  <cp:lastPrinted>2020-11-13T21:03:00Z</cp:lastPrinted>
  <dcterms:created xsi:type="dcterms:W3CDTF">2017-08-30T20:39:00Z</dcterms:created>
  <dcterms:modified xsi:type="dcterms:W3CDTF">2021-03-05T08:22:00Z</dcterms:modified>
</cp:coreProperties>
</file>